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F2" w:rsidRPr="008003F2" w:rsidRDefault="008003F2" w:rsidP="008003F2">
      <w:pPr>
        <w:pStyle w:val="PreformattedText"/>
        <w:tabs>
          <w:tab w:val="left" w:pos="810"/>
        </w:tabs>
        <w:spacing w:after="80"/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</w:pPr>
      <w:r w:rsidRPr="008003F2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하나님의 신언자들의 신성한 격려를 통해 하나님의 집을 건축하는 일을 회복함</w:t>
      </w:r>
    </w:p>
    <w:p w:rsidR="006D30EE" w:rsidRPr="008003F2" w:rsidRDefault="00AA0144" w:rsidP="008003F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522986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003F2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24</w:t>
      </w:r>
      <w:r w:rsidR="00097D06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003F2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8003F2" w:rsidRDefault="009708E8" w:rsidP="008003F2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학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-5, 7, 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8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, 9, 14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003F2">
        <w:rPr>
          <w:rFonts w:ascii="Dotum" w:eastAsia="Dotum" w:hAnsi="Dotum"/>
          <w:color w:val="333333"/>
          <w:sz w:val="22"/>
          <w:szCs w:val="22"/>
        </w:rPr>
        <w:t> “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황폐해져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지금이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벽널로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장식한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거주할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때냐</w:t>
      </w:r>
      <w:r w:rsidRPr="008003F2">
        <w:rPr>
          <w:rFonts w:ascii="Dotum" w:eastAsia="Dotum" w:hAnsi="Dotum"/>
          <w:color w:val="333333"/>
          <w:sz w:val="22"/>
          <w:szCs w:val="22"/>
        </w:rPr>
        <w:t>?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길들을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생각해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길들을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생각해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나무를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가져다가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건축하여라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얻을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바랐으나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조금뿐이었고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왔으나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버렸다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무엇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때문이냐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황폐해져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있는데도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달려갔기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스알디엘의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총독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스룹바벨의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여호사닥의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대제사장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여호수아의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백성의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분발시키셨다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일하였다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8003F2" w:rsidRDefault="009708E8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8003F2" w:rsidRPr="00851A10" w:rsidRDefault="008003F2" w:rsidP="00851A10">
      <w:pPr>
        <w:pStyle w:val="NoSpacing"/>
        <w:suppressAutoHyphens w:val="0"/>
        <w:spacing w:after="80"/>
        <w:ind w:firstLine="144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재건은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여호수아의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제사장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직분과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총독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1:1)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권위를 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</w:t>
      </w:r>
      <w:r w:rsidR="00851A10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졌다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851A1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여호수아와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스룹바벨이 모두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약해지고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낙심하게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신언자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 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말함으로써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여호수아와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격려하게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5:1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:rsidR="00851A10" w:rsidRDefault="00851A10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</w:p>
    <w:p w:rsidR="008003F2" w:rsidRPr="008003F2" w:rsidRDefault="008003F2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 xml:space="preserve"> </w:t>
      </w:r>
      <w:r w:rsidRPr="008003F2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복지와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복원의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천년왕국이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도래하는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구약에서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혹은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그다음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이처럼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귀환한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포로들을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다루시는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다루시는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 책망을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재건하기를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지연하는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변명은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때가 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1:2).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변명에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질문이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황폐해져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벽널로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장식한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거주할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?”(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1:4)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돌보았지만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질문하신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잇속이나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차리며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소홀히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대하던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귀환한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포로들을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다루시는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다루실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번째로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 길들을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보라고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1:5).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귀환한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포로들이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뿌렸는데도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조금밖에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거두지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마셔도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입어도</w:t>
      </w:r>
      <w:r w:rsidRPr="008003F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따뜻하지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품삯을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구멍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 주머니에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것같이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지적하셨다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1:6).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 만족을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 입어도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소홀히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누림이나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만족을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바랐으나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 조금뿐이었다고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가져갔을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 불어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버리셨는데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황폐해져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달려갔기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달려갔기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바빴음을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몇몇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참석할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 돌보는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중립이라는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절대적이어야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돌보든지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돌보든지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요점은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권익을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절약하기를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배워야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죄인들이 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젊은이들이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보살핌과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양육을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기다리고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결산하실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25:19),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책망하실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어려웠던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이유는 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올라가서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가져다가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건축하라고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명하셨으며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말미암아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기뻐하시고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얻으실 것이라고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1:7-8).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전파는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8C763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호세아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말라기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218-222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호세아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-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말라기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31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D6241C" w:rsidRPr="008003F2" w:rsidRDefault="00D6241C" w:rsidP="008003F2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945BA" w:rsidRPr="008003F2" w:rsidRDefault="00AA0144" w:rsidP="008003F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223ED4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8003F2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25</w:t>
      </w:r>
      <w:r w:rsidR="00097D06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003F2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8003F2" w:rsidRDefault="00317790" w:rsidP="008003F2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학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2:7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민족을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뒤흔들리니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민족이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갈망하는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채우겠다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16:18, 27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아버지의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천사들과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행위대로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갚아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학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2:20-23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스무나흗날에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학개에게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번째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임하였다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003F2">
        <w:rPr>
          <w:rFonts w:ascii="Dotum" w:eastAsia="Dotum" w:hAnsi="Dotum"/>
          <w:color w:val="333333"/>
          <w:sz w:val="22"/>
          <w:szCs w:val="22"/>
        </w:rPr>
        <w:t> “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총독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스룹바벨에게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8003F2">
        <w:rPr>
          <w:rFonts w:ascii="Dotum" w:eastAsia="Dotum" w:hAnsi="Dotum"/>
          <w:color w:val="333333"/>
          <w:sz w:val="22"/>
          <w:szCs w:val="22"/>
        </w:rPr>
        <w:t>. ‘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하늘들과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뒤흔들겠다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왕국들의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뒤엎고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민족들의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권세를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없애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버리겠다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병거들과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기수들을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뒤엎으리니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말들과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기수들이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형제의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칼에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쓰러질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스알디엘의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종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스룹바벨아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받아들이고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인장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반지로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만들리니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선택하였기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8003F2">
        <w:rPr>
          <w:rFonts w:ascii="Dotum" w:eastAsia="Dotum" w:hAnsi="Dotum"/>
          <w:color w:val="333333"/>
          <w:sz w:val="22"/>
          <w:szCs w:val="22"/>
        </w:rPr>
        <w:t>.’ ”</w:t>
      </w:r>
    </w:p>
    <w:p w:rsidR="00440DFD" w:rsidRPr="008003F2" w:rsidRDefault="00317790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여호수아와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음성과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신언자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청종함으로써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반응하였고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두려워하였다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1:12).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너희와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.”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1:13)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격려하였다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스룹바벨의 영과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여호수아의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분발시키셨고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1:14-15).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반응인가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사랑스러운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나가서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방문하고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친척들과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급우들과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소망한다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사로잡혀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먹이며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돌보아야</w:t>
      </w:r>
      <w:r w:rsidR="008C763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관련하여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분위기와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환경이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혁신되기를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소망한다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호세아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말라기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222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찰스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웨슬리의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찬송에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오소서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만국의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오소서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 가사를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좋아한다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인류가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2:7).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평안과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사모하는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안배에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의하면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친절과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인내와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겸손과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 그러한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미덕들은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미덕들은 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것이듯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창세기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모양에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만드셨다고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그럼에도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불구하고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외적인 형태만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생명나무로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내용으로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선택하도록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의도하셨다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 선택하는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표현한다는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사랑이라는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속성은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사랑이라는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미덕을 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도처에서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관용과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인내를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미덕들을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못하고 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불신자를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무의식적으로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절까지에서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왕국에서의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학개는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말하도록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지시받았다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하늘들과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뒤흔들겠다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왕국들의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보좌를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뒤엎고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민족들의 왕국의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권세를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버리겠다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그날에 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만들리니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선택하였기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8C763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만군의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.”(21-23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만드신다는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대표로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여기신다는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믿으신다는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도장이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주어졌기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대표하시며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믿으시는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분으로서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돌보실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8C763D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호세아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말라기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223-225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1969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집과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성의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회복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4-5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D6241C" w:rsidRPr="008003F2" w:rsidRDefault="00D6241C" w:rsidP="008003F2">
      <w:pPr>
        <w:spacing w:after="80"/>
        <w:rPr>
          <w:rFonts w:ascii="Dotum" w:eastAsia="Dotum" w:hAnsi="Dotum"/>
          <w:i/>
          <w:iCs/>
          <w:sz w:val="22"/>
          <w:szCs w:val="22"/>
        </w:rPr>
      </w:pPr>
    </w:p>
    <w:p w:rsidR="008945BA" w:rsidRPr="008003F2" w:rsidRDefault="00AA0144" w:rsidP="008003F2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="00046B56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8003F2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8003F2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003F2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8003F2" w:rsidRDefault="00317790" w:rsidP="008003F2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학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2:7, 9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민족을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뒤흔들리니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민족이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갈망하는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채우겠다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나중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말이다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이곳에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평안을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8003F2">
        <w:rPr>
          <w:rFonts w:ascii="Dotum" w:eastAsia="Dotum" w:hAnsi="Dotum"/>
          <w:color w:val="333333"/>
          <w:sz w:val="22"/>
          <w:szCs w:val="22"/>
        </w:rPr>
        <w:t>.”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3:21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안에서와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대대로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있으시기를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출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40:34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34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그때에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구름이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회막을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덮고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성막을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채웠다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왕상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8:11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제사장들은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서서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섬길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수가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없었다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가득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채웠기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43:4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동쪽을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향한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문을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집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들어갔다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21:10-11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천사가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데리고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크고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높은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올라가서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내려오는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예루살렘을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주었습니다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빛은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같았고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수정처럼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벽옥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같았습니다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8003F2" w:rsidRDefault="00317790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에스겔은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사역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초기에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점차적으로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먼저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성전을 떠나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문지방에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머물렀다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9:3, 10:4).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문지방을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="008C763D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떠올랐고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또다시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떠나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올리브산에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머물렀으며 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(11:23),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그곳에서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하늘로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올라갔다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완성되었기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43:1-3).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돌아오기를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갈망하시는지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돌아오시기 위해서는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발바닥이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장소이다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에스겔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299-300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C763D" w:rsidRPr="008003F2" w:rsidRDefault="008C763D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:rsidR="008003F2" w:rsidRPr="008003F2" w:rsidRDefault="008003F2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lastRenderedPageBreak/>
        <w:t>오늘의 읽을 말씀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개인의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영성만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관심하지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다니엘과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 영적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거인들이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바빌론에서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일어났더라도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 그곳에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후였다는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사실에 깊은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완성되어야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영광스러운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거하시려면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</w:t>
      </w:r>
      <w:r w:rsidR="00E42F5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건축되기를 원하신다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거하시므로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찾고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접촉하고자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에스겔서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돌아오셨다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남쪽과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북쪽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편리뿐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 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편리만을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말아야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최우선적으로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부합하는지를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날짜와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결정에서도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편리만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47:1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방향이다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2:3,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43:2).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동쪽으로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흐른다는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항상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영광의 방향으로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흐른다는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 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추구해야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흐름이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 흐름은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제한될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추구하고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생수가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교회로부터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E42F59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에스겔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,301-304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331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요한계시록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33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FF1E43" w:rsidRPr="008003F2" w:rsidRDefault="00FF1E43" w:rsidP="008003F2">
      <w:pPr>
        <w:pStyle w:val="NoSpacing"/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:rsidR="00046B56" w:rsidRPr="008003F2" w:rsidRDefault="00AA0144" w:rsidP="008003F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8003F2">
        <w:rPr>
          <w:rFonts w:ascii="Dotum" w:eastAsia="Dotum" w:hAnsi="Dotum"/>
          <w:b/>
          <w:sz w:val="22"/>
          <w:szCs w:val="22"/>
        </w:rPr>
        <w:t>4</w:t>
      </w:r>
      <w:r w:rsidR="00097D06" w:rsidRPr="008003F2">
        <w:rPr>
          <w:rFonts w:ascii="Dotum" w:eastAsia="Dotum" w:hAnsi="Dotum"/>
          <w:b/>
          <w:sz w:val="22"/>
          <w:szCs w:val="22"/>
        </w:rPr>
        <w:t>/</w:t>
      </w:r>
      <w:r w:rsidR="00BA325B" w:rsidRPr="008003F2">
        <w:rPr>
          <w:rFonts w:ascii="Dotum" w:eastAsia="Dotum" w:hAnsi="Dotum"/>
          <w:b/>
          <w:sz w:val="22"/>
          <w:szCs w:val="22"/>
        </w:rPr>
        <w:t>2</w:t>
      </w:r>
      <w:r w:rsidR="008003F2" w:rsidRPr="008003F2">
        <w:rPr>
          <w:rFonts w:ascii="Dotum" w:eastAsia="Dotum" w:hAnsi="Dotum"/>
          <w:b/>
          <w:sz w:val="22"/>
          <w:szCs w:val="22"/>
        </w:rPr>
        <w:t>7</w:t>
      </w:r>
      <w:r w:rsidR="00097D06" w:rsidRPr="008003F2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8003F2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8003F2" w:rsidRDefault="00317790" w:rsidP="008003F2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3:9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여호수아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놓은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돌을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보아라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돌에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눈이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거기에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새길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새기며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죄악을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하루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없애겠다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슥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일들의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날이라고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멸시하는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누구냐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스룹바벨의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손에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다림추가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기뻐하리니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두루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다니는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눈이다</w:t>
      </w:r>
      <w:r w:rsidRPr="008003F2">
        <w:rPr>
          <w:rFonts w:ascii="Dotum" w:eastAsia="Dotum" w:hAnsi="Dotum"/>
          <w:color w:val="333333"/>
          <w:sz w:val="22"/>
          <w:szCs w:val="22"/>
        </w:rPr>
        <w:t>.”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5:6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보좌와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생물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한가운데에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장로들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한가운데에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갓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당하신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어린양께서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계셨습니다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어린양은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뿔과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가지셨는데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보내어지신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4:24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영이시니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경배하는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진실함으로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경배해야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8003F2">
        <w:rPr>
          <w:rFonts w:ascii="Dotum" w:eastAsia="Dotum" w:hAnsi="Dotum"/>
          <w:color w:val="333333"/>
          <w:sz w:val="22"/>
          <w:szCs w:val="22"/>
        </w:rPr>
        <w:t>.”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8:9-10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없으면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계시면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15:45b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8003F2" w:rsidRDefault="00BB096F" w:rsidP="008003F2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눈이며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5:6).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어린양이시며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돌이시고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영인데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5:6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1:4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5),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분리되지는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않으심을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것처럼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8:9-10,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집행하고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 존재를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옮겨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붓고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주입하기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관찰하고</w:t>
      </w:r>
      <w:r w:rsidR="00E42F59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찾는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아담이신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6:63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기능은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처소인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생명을 나누어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4:10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:rsidR="008003F2" w:rsidRPr="008003F2" w:rsidRDefault="008003F2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돌은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 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8003F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1975-1976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—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복사판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683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잠언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등이라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4:24)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구원받기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등이었다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회개한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수리되어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거듭남에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등도 갖게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그처럼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왜냐하면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주님과 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6:17)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잠언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27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혹은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각주의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혼의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살핀다고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혼 안에는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살피고 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혼의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속부분들은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 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두려워한다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닫아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버리는데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기꺼워하지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신실하게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집회에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참석하고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읽으며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보낼지도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닫혀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지불하겠지만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 없다고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말씀드린다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거듭나는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간단하다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자백하고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 받아들인다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 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혼의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쉽지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내실들을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살피는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 자신의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이룬다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비춤과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2, 68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550-551, 553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1975-1976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—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복사판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1-3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BB096F" w:rsidRPr="008003F2" w:rsidRDefault="00BB096F" w:rsidP="008003F2">
      <w:pPr>
        <w:spacing w:after="80"/>
        <w:rPr>
          <w:rFonts w:ascii="Dotum" w:eastAsia="Dotum" w:hAnsi="Dotum"/>
          <w:sz w:val="22"/>
          <w:szCs w:val="22"/>
        </w:rPr>
      </w:pPr>
    </w:p>
    <w:p w:rsidR="008945BA" w:rsidRPr="008003F2" w:rsidRDefault="00AA0144" w:rsidP="008003F2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/>
          <w:b/>
          <w:sz w:val="22"/>
          <w:szCs w:val="22"/>
          <w:lang w:eastAsia="ko-KR"/>
        </w:rPr>
        <w:t>4</w:t>
      </w:r>
      <w:r w:rsidR="002F4291" w:rsidRPr="008003F2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BA325B" w:rsidRPr="008003F2">
        <w:rPr>
          <w:rFonts w:ascii="Dotum" w:eastAsia="Dotum" w:hAnsi="Dotum"/>
          <w:b/>
          <w:sz w:val="22"/>
          <w:szCs w:val="22"/>
          <w:lang w:eastAsia="ko-KR"/>
        </w:rPr>
        <w:t>2</w:t>
      </w:r>
      <w:r w:rsidR="008003F2" w:rsidRPr="008003F2">
        <w:rPr>
          <w:rFonts w:ascii="Dotum" w:eastAsia="Dotum" w:hAnsi="Dotum"/>
          <w:b/>
          <w:sz w:val="22"/>
          <w:szCs w:val="22"/>
          <w:lang w:eastAsia="ko-KR"/>
        </w:rPr>
        <w:t>8</w:t>
      </w:r>
      <w:r w:rsidR="00B86868" w:rsidRPr="008003F2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8003F2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8003F2" w:rsidRDefault="00317790" w:rsidP="008003F2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잠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20:27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등이라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내적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존재의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곳을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살핀다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4:5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보좌에서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번개와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음성과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천둥이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나왔습니다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앞에는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등불이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타고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등불은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눅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24:32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8003F2">
        <w:rPr>
          <w:rFonts w:ascii="Dotum" w:eastAsia="Dotum" w:hAnsi="Dotum"/>
          <w:color w:val="333333"/>
          <w:sz w:val="22"/>
          <w:szCs w:val="22"/>
        </w:rPr>
        <w:t>. “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길에서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말씀하시며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성경을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열어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속에서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불타오르지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않았습니까</w:t>
      </w:r>
      <w:r w:rsidRPr="008003F2">
        <w:rPr>
          <w:rFonts w:ascii="Dotum" w:eastAsia="Dotum" w:hAnsi="Dotum"/>
          <w:color w:val="333333"/>
          <w:sz w:val="22"/>
          <w:szCs w:val="22"/>
        </w:rPr>
        <w:t>?”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전달자에게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편지하여라</w:t>
      </w:r>
      <w:r w:rsidRPr="008003F2">
        <w:rPr>
          <w:rFonts w:ascii="Dotum" w:eastAsia="Dotum" w:hAnsi="Dotum"/>
          <w:color w:val="333333"/>
          <w:sz w:val="22"/>
          <w:szCs w:val="22"/>
        </w:rPr>
        <w:t>. ‘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별을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말한다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너의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이름은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있으나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사실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죽어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 xml:space="preserve"> 5:6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003F2">
        <w:rPr>
          <w:rFonts w:ascii="Dotum" w:eastAsia="Dotum" w:hAnsi="Dotum"/>
          <w:color w:val="333333"/>
          <w:sz w:val="22"/>
          <w:szCs w:val="22"/>
        </w:rPr>
        <w:t> 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보좌와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생물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한가운데에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장로들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한가운데에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갓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당하신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어린양께서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계셨습니다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어린양은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뿔과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눈을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가지셨는데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보내어지신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003F2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8003F2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8003F2" w:rsidRDefault="00317790" w:rsidP="008003F2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8003F2">
        <w:rPr>
          <w:rFonts w:ascii="Dotum" w:eastAsia="Dotum" w:hAnsi="Dotum"/>
          <w:sz w:val="22"/>
          <w:szCs w:val="22"/>
        </w:rPr>
        <w:t>---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절대적으로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있습니다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 있기를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원합니다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있습니다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철저하게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주십시오.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받아들이겠습니다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꿰뚫고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자연스럽게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진흙으로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나타내시는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비추심을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공급되도록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얻으실</w:t>
      </w:r>
      <w:r w:rsidRPr="008003F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1979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2, 69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562-563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탁월하시고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경이로우</w:t>
      </w:r>
      <w:r w:rsidR="000E00A6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비밀스러우시고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놀라우신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행정의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집행자이시다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자격이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있으시기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5:4-6)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봉인은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건네어졌다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봉인을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 있고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자격이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초점으로서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집행자이시지만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</w:t>
      </w:r>
      <w:r w:rsidR="000E00A6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타오르는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불꽃의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금등잔대들인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타오르는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정결하게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정련하는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세상이나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실망스러워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상태를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세계를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통제하시고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지시하실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정결하게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정련하셔서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순수한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타오르시는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정결하게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정련하심으로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순수한 금등잔대를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산출하시도록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최선을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기회와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입구를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불태우심을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활짝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불꽃이시여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심판하십시오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정결하게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정련하시어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긍휼로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있습니다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향해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통로를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드립니다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간증할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 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날마다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기도한다는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비추어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 속을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살피시고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폭로해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가운데서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폭로되기를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원합니다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있습니다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속에서부터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비추시며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통로에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구석구석에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비추어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주십시오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폭로되고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깨끗하게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정결하게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되기를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원합니다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순수한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영원하신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분에게서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나오시고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구속자에게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속하시는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앞에서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등불로서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집행하시며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죽음을 당하신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눈으로서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살피시고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주입하고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4:5, 5:6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이중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임무는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살피고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주입하는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죄악된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살피시며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주입하신다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 눈도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부담을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주입한다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눈이신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놀라우신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부담과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본질을</w:t>
      </w:r>
      <w:r w:rsidRPr="008003F2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주입하신다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신약경륜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23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373-376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1979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생명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2, 68-70, 74-75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의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23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BA325B" w:rsidRDefault="00BA325B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B3531E" w:rsidRDefault="00B3531E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B3531E" w:rsidRDefault="00B3531E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B3531E" w:rsidRPr="008003F2" w:rsidRDefault="00B3531E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8003F2" w:rsidRDefault="001F28F3" w:rsidP="008003F2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8003F2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4</w:t>
      </w:r>
      <w:r w:rsidR="00A13765" w:rsidRPr="008003F2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A325B" w:rsidRPr="008003F2">
        <w:rPr>
          <w:rFonts w:ascii="Dotum" w:eastAsia="Dotum" w:hAnsi="Dotum" w:cs="Times New Roman"/>
          <w:b/>
          <w:sz w:val="22"/>
          <w:szCs w:val="22"/>
          <w:lang w:eastAsia="ko-KR"/>
        </w:rPr>
        <w:t>2</w:t>
      </w:r>
      <w:r w:rsidR="008003F2" w:rsidRPr="008003F2">
        <w:rPr>
          <w:rFonts w:ascii="Dotum" w:eastAsia="Dotum" w:hAnsi="Dotum" w:cs="Times New Roman"/>
          <w:b/>
          <w:sz w:val="22"/>
          <w:szCs w:val="22"/>
          <w:lang w:eastAsia="ko-KR"/>
        </w:rPr>
        <w:t>9</w:t>
      </w:r>
      <w:r w:rsidR="00097D06" w:rsidRPr="008003F2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8003F2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8003F2" w:rsidRDefault="00317790" w:rsidP="008003F2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8003F2" w:rsidRPr="008003F2" w:rsidRDefault="008003F2" w:rsidP="008003F2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슥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4:3, 12, 14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그리고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등잔대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옆에는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올리브나무가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대접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오른쪽에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왼쪽에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번째로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그에게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금대롱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옆에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금을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흘려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보내는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올리브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가지는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무엇입니까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?”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말하였다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이들은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기름의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아들로서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온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땅의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주님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곁에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이들입니다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8003F2" w:rsidRPr="008003F2" w:rsidRDefault="008003F2" w:rsidP="008003F2">
      <w:pPr>
        <w:pStyle w:val="ListParagraph"/>
        <w:widowControl w:val="0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8003F2">
        <w:rPr>
          <w:rFonts w:ascii="Dotum" w:eastAsia="Dotum" w:hAnsi="Dotum" w:cs="Batang"/>
          <w:sz w:val="22"/>
          <w:szCs w:val="22"/>
        </w:rPr>
        <w:t>---</w:t>
      </w:r>
    </w:p>
    <w:p w:rsidR="008003F2" w:rsidRPr="008003F2" w:rsidRDefault="008003F2" w:rsidP="008003F2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시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45:7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왕께서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의를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사랑하시고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사악을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미워하시기에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왕의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왕께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즐거움의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기름을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부으시어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왕의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동료들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위에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있게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하셨습니다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눅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10:34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34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다가가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상처를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싸매며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기름과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포도주를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부은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다음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자기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짐승에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태워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여관으로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데리고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돌보아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주었으며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8003F2" w:rsidRPr="008003F2" w:rsidRDefault="008003F2" w:rsidP="008003F2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요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7:38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38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나를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믿는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사람은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성경에서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말한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대로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가장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깊은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곳에서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생수의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강들이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흘러나올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</w:p>
    <w:p w:rsidR="008003F2" w:rsidRPr="008003F2" w:rsidRDefault="008003F2" w:rsidP="008003F2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1:12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말한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음성을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알아보려고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돌아섰습니다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돌아섰을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금등잔대를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보았는데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</w:p>
    <w:p w:rsidR="008003F2" w:rsidRPr="008003F2" w:rsidRDefault="008003F2" w:rsidP="008003F2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마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25:8-9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8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어리석은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처녀들이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현명한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처녀들에게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등불이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꺼져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가니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기름을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주십시오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하였지만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9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현명한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처녀들은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쓰기에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충분하지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못할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듯하니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차라리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기름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파는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사람들에게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사십시오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.’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하였습니다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8003F2" w:rsidRDefault="00F175BD" w:rsidP="008003F2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/>
          <w:sz w:val="22"/>
          <w:szCs w:val="22"/>
        </w:rPr>
        <w:t>---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올리브나무는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대제사장인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여호수아와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총독인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스룹바벨을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재건을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채워진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 아들이었다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4:3-6, 12-14).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현시대의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마지막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</w:t>
      </w:r>
      <w:r w:rsidRPr="008003F2">
        <w:rPr>
          <w:rFonts w:ascii="Dotum" w:eastAsia="Dotum" w:hAnsi="Dotum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활동할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증인이다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대환난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증인들이 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11:3-12, 12:17).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증인은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엘리야이다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율법을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대표하는</w:t>
      </w:r>
      <w:r w:rsidR="0080113A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신언자를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대표하는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엘리야가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증언한다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모세와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엘리야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대환난의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박해받는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8003F2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부축하고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161-162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003F2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보낸다고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가리키고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대접을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채우는 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예표되신다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적용할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흘러나오시는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금이심을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공급함으로써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하나님께서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흘려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보내는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올리브나무가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162-163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출애굽기에서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기본적인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단단한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형태이고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합쳐질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빛나는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형상과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모습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스가랴서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등잔대인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견고한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체현으로서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강화되신 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갖는다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대제사장이신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부정적인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 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강화되신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더하시는데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교회생활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처음에는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않을지도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시간이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지남에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부정적인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잘라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기름을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더하신다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많아질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인간적이고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감소하고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감소되어야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8003F2" w:rsidRPr="008003F2" w:rsidRDefault="008003F2" w:rsidP="008003F2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본질에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요소이시고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심지어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자신이시다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영께서 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더해지시는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더해지고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창조물은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지방에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감소되고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증가되고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교회들은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순수한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금등잔대들이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되며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땅에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 이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시대의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예수님의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증거이다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80113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, 140-142</w:t>
      </w:r>
      <w:r w:rsidRPr="008003F2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8003F2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8003F2" w:rsidRPr="008003F2" w:rsidRDefault="008003F2" w:rsidP="008003F2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스가랴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신성한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8003F2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8003F2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:rsidR="003C7491" w:rsidRDefault="003C7491" w:rsidP="008003F2">
      <w:pPr>
        <w:spacing w:after="8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:rsidR="00E85DEC" w:rsidRPr="008003F2" w:rsidRDefault="00E85DEC" w:rsidP="00E85DE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 w:cs="Arial"/>
          <w:i/>
          <w:iCs/>
          <w:color w:val="252525"/>
          <w:sz w:val="22"/>
          <w:szCs w:val="22"/>
        </w:rPr>
        <w:br w:type="column"/>
      </w:r>
      <w:r w:rsidRPr="008003F2">
        <w:rPr>
          <w:rFonts w:ascii="Dotum" w:eastAsia="Dotum" w:hAnsi="Dotum"/>
          <w:b/>
          <w:sz w:val="22"/>
          <w:szCs w:val="22"/>
        </w:rPr>
        <w:lastRenderedPageBreak/>
        <w:t>4/30 주일</w:t>
      </w:r>
    </w:p>
    <w:p w:rsidR="00E85DEC" w:rsidRPr="008003F2" w:rsidRDefault="00E85DEC" w:rsidP="00E85DEC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003F2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E85DEC" w:rsidRPr="008003F2" w:rsidRDefault="00E85DEC" w:rsidP="00E85DEC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8003F2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시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46:1-5,7,10-11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피난처시요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힘이시며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곤경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즉시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받을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도움이시라네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그러하기에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두려워하지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않으리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땅이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변하고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산들이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바다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한가운데로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빠진다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하여도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3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바닷물이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노호하며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거품을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내뿜고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위력에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산들이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흔들린다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하여도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셀라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4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강이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있어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흐름이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성을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가장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높으신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분의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장막의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거룩한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곳을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즐겁게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한다네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계시니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성이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요동하지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않으리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새벽녘에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성을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도우신다네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계시니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야곱의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높은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산성이시라네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셀라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너희는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잠잠히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머물며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하나님인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알아라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민족들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높임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받고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땅에서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높임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받으리라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8003F2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만군의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여호와께서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함께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계시니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야곱의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우리의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높은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산성이시라네</w:t>
      </w:r>
      <w:r w:rsidRPr="008003F2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8003F2">
        <w:rPr>
          <w:rFonts w:ascii="Dotum" w:eastAsia="Dotum" w:hAnsi="Dotum" w:cs="Batang"/>
          <w:color w:val="333333"/>
          <w:sz w:val="22"/>
          <w:szCs w:val="22"/>
          <w:lang w:eastAsia="ko-KR"/>
        </w:rPr>
        <w:t>셀</w:t>
      </w:r>
      <w:r w:rsidRPr="008003F2">
        <w:rPr>
          <w:rFonts w:ascii="Dotum" w:eastAsia="Dotum" w:hAnsi="Dotum" w:cs="Batang" w:hint="eastAsia"/>
          <w:color w:val="333333"/>
          <w:sz w:val="22"/>
          <w:szCs w:val="22"/>
          <w:lang w:eastAsia="ko-KR"/>
        </w:rPr>
        <w:t>라</w:t>
      </w:r>
    </w:p>
    <w:p w:rsidR="00E85DEC" w:rsidRDefault="00E85DEC" w:rsidP="008003F2">
      <w:pPr>
        <w:spacing w:after="8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:rsidR="008003F2" w:rsidRPr="008003F2" w:rsidRDefault="00323757" w:rsidP="008003F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8003F2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="00D80B2A" w:rsidRPr="008003F2">
        <w:rPr>
          <w:rFonts w:ascii="Dotum" w:eastAsia="Dotum" w:hAnsi="Dotum"/>
          <w:bCs/>
          <w:i/>
          <w:iCs/>
          <w:sz w:val="22"/>
          <w:szCs w:val="22"/>
        </w:rPr>
        <w:br/>
      </w:r>
      <w:r w:rsidR="008003F2" w:rsidRPr="008003F2">
        <w:rPr>
          <w:rFonts w:ascii="Dotum" w:eastAsia="Dotum" w:hAnsi="Dotum" w:hint="eastAsia"/>
          <w:bCs/>
          <w:i/>
          <w:iCs/>
          <w:sz w:val="22"/>
          <w:szCs w:val="22"/>
        </w:rPr>
        <w:t>호세아</w:t>
      </w:r>
      <w:r w:rsidR="008003F2" w:rsidRPr="008003F2">
        <w:rPr>
          <w:rFonts w:ascii="Dotum" w:eastAsia="Dotum" w:hAnsi="Dotum"/>
          <w:bCs/>
          <w:i/>
          <w:iCs/>
          <w:sz w:val="22"/>
          <w:szCs w:val="22"/>
        </w:rPr>
        <w:t>-</w:t>
      </w:r>
      <w:r w:rsidR="008003F2" w:rsidRPr="008003F2">
        <w:rPr>
          <w:rFonts w:ascii="Dotum" w:eastAsia="Dotum" w:hAnsi="Dotum" w:hint="eastAsia"/>
          <w:bCs/>
          <w:i/>
          <w:iCs/>
          <w:sz w:val="22"/>
          <w:szCs w:val="22"/>
        </w:rPr>
        <w:t>말라기</w:t>
      </w:r>
      <w:r w:rsidR="008003F2" w:rsidRPr="008003F2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8003F2" w:rsidRPr="008003F2">
        <w:rPr>
          <w:rFonts w:ascii="Dotum" w:eastAsia="Dotum" w:hAnsi="Dotum" w:hint="eastAsia"/>
          <w:bCs/>
          <w:i/>
          <w:iCs/>
          <w:sz w:val="22"/>
          <w:szCs w:val="22"/>
        </w:rPr>
        <w:t>라이프</w:t>
      </w:r>
      <w:r w:rsidR="008003F2" w:rsidRPr="008003F2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8003F2" w:rsidRPr="008003F2">
        <w:rPr>
          <w:rFonts w:ascii="Dotum" w:eastAsia="Dotum" w:hAnsi="Dotum" w:hint="eastAsia"/>
          <w:bCs/>
          <w:i/>
          <w:iCs/>
          <w:sz w:val="22"/>
          <w:szCs w:val="22"/>
        </w:rPr>
        <w:t>스타디</w:t>
      </w:r>
      <w:r w:rsidR="008003F2" w:rsidRPr="008003F2">
        <w:rPr>
          <w:rFonts w:ascii="Dotum" w:eastAsia="Dotum" w:hAnsi="Dotum"/>
          <w:bCs/>
          <w:i/>
          <w:iCs/>
          <w:sz w:val="22"/>
          <w:szCs w:val="22"/>
        </w:rPr>
        <w:t>, 1</w:t>
      </w:r>
      <w:r w:rsidR="008003F2" w:rsidRPr="008003F2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:rsidR="008040A4" w:rsidRPr="008003F2" w:rsidRDefault="008040A4" w:rsidP="008003F2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003F2" w:rsidRPr="008003F2" w:rsidRDefault="00E85DEC" w:rsidP="008003F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80"/>
        <w:jc w:val="center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</w:rPr>
        <w:br w:type="column"/>
      </w:r>
      <w:r w:rsidR="008003F2" w:rsidRPr="008003F2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="008003F2" w:rsidRPr="008003F2">
        <w:rPr>
          <w:rFonts w:ascii="Dotum" w:eastAsia="Dotum" w:hAnsi="Dotum"/>
          <w:b/>
          <w:bCs/>
          <w:sz w:val="22"/>
          <w:szCs w:val="22"/>
        </w:rPr>
        <w:t xml:space="preserve"> 1254 (</w:t>
      </w:r>
      <w:r w:rsidR="008003F2" w:rsidRPr="008003F2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8003F2" w:rsidRPr="008003F2">
        <w:rPr>
          <w:rFonts w:ascii="Dotum" w:eastAsia="Dotum" w:hAnsi="Dotum"/>
          <w:b/>
          <w:bCs/>
          <w:sz w:val="22"/>
          <w:szCs w:val="22"/>
        </w:rPr>
        <w:t>) 주님의 성전 거축할 때가  (中:830)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8003F2">
        <w:rPr>
          <w:rFonts w:ascii="Dotum" w:eastAsia="Dotum" w:hAnsi="Dotum"/>
          <w:b/>
          <w:bCs/>
          <w:sz w:val="22"/>
          <w:szCs w:val="22"/>
        </w:rPr>
        <w:t xml:space="preserve">1 </w:t>
      </w:r>
      <w:r w:rsidRPr="008003F2">
        <w:rPr>
          <w:rFonts w:ascii="Dotum" w:eastAsia="Dotum" w:hAnsi="Dotum"/>
          <w:sz w:val="22"/>
          <w:szCs w:val="22"/>
        </w:rPr>
        <w:t>주님의 성-전 건축할 때가 되-었네</w:t>
      </w:r>
      <w:r w:rsidRPr="008003F2">
        <w:rPr>
          <w:rFonts w:ascii="Dotum" w:eastAsia="Dotum" w:hAnsi="Dotum"/>
          <w:sz w:val="22"/>
          <w:szCs w:val="22"/>
        </w:rPr>
        <w:br/>
        <w:t>각지에 있-는 온 교회 건축 위-하여</w:t>
      </w:r>
      <w:r w:rsidRPr="008003F2">
        <w:rPr>
          <w:rFonts w:ascii="Dotum" w:eastAsia="Dotum" w:hAnsi="Dotum"/>
          <w:sz w:val="22"/>
          <w:szCs w:val="22"/>
        </w:rPr>
        <w:br/>
        <w:t>자신의 일-만 돌보지 말고 일어나</w:t>
      </w:r>
      <w:r w:rsidRPr="008003F2">
        <w:rPr>
          <w:rFonts w:ascii="Dotum" w:eastAsia="Dotum" w:hAnsi="Dotum"/>
          <w:sz w:val="22"/>
          <w:szCs w:val="22"/>
        </w:rPr>
        <w:br/>
        <w:t>황폐한 주-의 집 위해 나가세</w:t>
      </w:r>
      <w:r w:rsidRPr="008003F2">
        <w:rPr>
          <w:rFonts w:ascii="Dotum" w:eastAsia="Dotum" w:hAnsi="Dotum"/>
          <w:sz w:val="22"/>
          <w:szCs w:val="22"/>
        </w:rPr>
        <w:br/>
        <w:t>힘써 힘써 주 거처 건-축해</w:t>
      </w:r>
      <w:r w:rsidRPr="008003F2">
        <w:rPr>
          <w:rFonts w:ascii="Dotum" w:eastAsia="Dotum" w:hAnsi="Dotum"/>
          <w:sz w:val="22"/>
          <w:szCs w:val="22"/>
        </w:rPr>
        <w:br/>
        <w:t>한마음 한-뜻 되어 다함께 건축-하세</w:t>
      </w:r>
      <w:r w:rsidRPr="008003F2">
        <w:rPr>
          <w:rFonts w:ascii="Dotum" w:eastAsia="Dotum" w:hAnsi="Dotum"/>
          <w:sz w:val="22"/>
          <w:szCs w:val="22"/>
        </w:rPr>
        <w:br/>
        <w:t>영광 영광 우릴 채우-리라</w:t>
      </w:r>
      <w:r w:rsidRPr="008003F2">
        <w:rPr>
          <w:rFonts w:ascii="Dotum" w:eastAsia="Dotum" w:hAnsi="Dotum"/>
          <w:sz w:val="22"/>
          <w:szCs w:val="22"/>
        </w:rPr>
        <w:br/>
        <w:t>만국이 주-의 성전을 다 볼 수 있도록.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8003F2">
        <w:rPr>
          <w:rFonts w:ascii="Dotum" w:eastAsia="Dotum" w:hAnsi="Dotum"/>
          <w:b/>
          <w:bCs/>
          <w:sz w:val="22"/>
          <w:szCs w:val="22"/>
        </w:rPr>
        <w:t xml:space="preserve">2 </w:t>
      </w:r>
      <w:r w:rsidRPr="008003F2">
        <w:rPr>
          <w:rFonts w:ascii="Dotum" w:eastAsia="Dotum" w:hAnsi="Dotum"/>
          <w:sz w:val="22"/>
          <w:szCs w:val="22"/>
        </w:rPr>
        <w:t>들어라 주-님의 말씀 주님의- 음성</w:t>
      </w:r>
      <w:r w:rsidRPr="008003F2">
        <w:rPr>
          <w:rFonts w:ascii="Dotum" w:eastAsia="Dotum" w:hAnsi="Dotum"/>
          <w:sz w:val="22"/>
          <w:szCs w:val="22"/>
        </w:rPr>
        <w:br/>
        <w:t>너희는 자-기 소위를 살펴보-아라</w:t>
      </w:r>
      <w:r w:rsidRPr="008003F2">
        <w:rPr>
          <w:rFonts w:ascii="Dotum" w:eastAsia="Dotum" w:hAnsi="Dotum"/>
          <w:sz w:val="22"/>
          <w:szCs w:val="22"/>
        </w:rPr>
        <w:br/>
        <w:t>씨 뿌려 거-둔 산물은 보잘 것 없고</w:t>
      </w:r>
      <w:r w:rsidRPr="008003F2">
        <w:rPr>
          <w:rFonts w:ascii="Dotum" w:eastAsia="Dotum" w:hAnsi="Dotum"/>
          <w:sz w:val="22"/>
          <w:szCs w:val="22"/>
        </w:rPr>
        <w:br/>
        <w:t>주 찬송소-리 그 열매 부족해</w:t>
      </w:r>
      <w:r w:rsidRPr="008003F2">
        <w:rPr>
          <w:rFonts w:ascii="Dotum" w:eastAsia="Dotum" w:hAnsi="Dotum"/>
          <w:sz w:val="22"/>
          <w:szCs w:val="22"/>
        </w:rPr>
        <w:br/>
        <w:t>올라 올라 높은 산 오-르세</w:t>
      </w:r>
      <w:r w:rsidRPr="008003F2">
        <w:rPr>
          <w:rFonts w:ascii="Dotum" w:eastAsia="Dotum" w:hAnsi="Dotum"/>
          <w:sz w:val="22"/>
          <w:szCs w:val="22"/>
        </w:rPr>
        <w:br/>
        <w:t>주님의 교-회 건축 재목 힘써 마-련해</w:t>
      </w:r>
      <w:r w:rsidRPr="008003F2">
        <w:rPr>
          <w:rFonts w:ascii="Dotum" w:eastAsia="Dotum" w:hAnsi="Dotum"/>
          <w:sz w:val="22"/>
          <w:szCs w:val="22"/>
        </w:rPr>
        <w:br/>
        <w:t>영광 영광 주 같이 하-시네</w:t>
      </w:r>
      <w:r w:rsidRPr="008003F2">
        <w:rPr>
          <w:rFonts w:ascii="Dotum" w:eastAsia="Dotum" w:hAnsi="Dotum"/>
          <w:sz w:val="22"/>
          <w:szCs w:val="22"/>
        </w:rPr>
        <w:br/>
        <w:t>다함께 나-가 건축해 주 영광 위하여.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8003F2">
        <w:rPr>
          <w:rFonts w:ascii="Dotum" w:eastAsia="Dotum" w:hAnsi="Dotum"/>
          <w:b/>
          <w:bCs/>
          <w:sz w:val="22"/>
          <w:szCs w:val="22"/>
        </w:rPr>
        <w:t xml:space="preserve">3 </w:t>
      </w:r>
      <w:r w:rsidRPr="008003F2">
        <w:rPr>
          <w:rFonts w:ascii="Dotum" w:eastAsia="Dotum" w:hAnsi="Dotum"/>
          <w:sz w:val="22"/>
          <w:szCs w:val="22"/>
        </w:rPr>
        <w:t>우리는 주-의 자녀요 주님의- 노예</w:t>
      </w:r>
      <w:r w:rsidRPr="008003F2">
        <w:rPr>
          <w:rFonts w:ascii="Dotum" w:eastAsia="Dotum" w:hAnsi="Dotum"/>
          <w:sz w:val="22"/>
          <w:szCs w:val="22"/>
        </w:rPr>
        <w:br/>
        <w:t>왕들인 제-사장 체계 거룩한- 백성</w:t>
      </w:r>
      <w:r w:rsidRPr="008003F2">
        <w:rPr>
          <w:rFonts w:ascii="Dotum" w:eastAsia="Dotum" w:hAnsi="Dotum"/>
          <w:sz w:val="22"/>
          <w:szCs w:val="22"/>
        </w:rPr>
        <w:br/>
        <w:t>순종은 제-사보다 더 귀한 보배니</w:t>
      </w:r>
      <w:r w:rsidRPr="008003F2">
        <w:rPr>
          <w:rFonts w:ascii="Dotum" w:eastAsia="Dotum" w:hAnsi="Dotum"/>
          <w:sz w:val="22"/>
          <w:szCs w:val="22"/>
        </w:rPr>
        <w:br/>
        <w:t>우리 주 말-씀하실 때 나가세</w:t>
      </w:r>
      <w:r w:rsidRPr="008003F2">
        <w:rPr>
          <w:rFonts w:ascii="Dotum" w:eastAsia="Dotum" w:hAnsi="Dotum"/>
          <w:sz w:val="22"/>
          <w:szCs w:val="22"/>
        </w:rPr>
        <w:br/>
        <w:t>빛나 빛나 불타오르-는 영</w:t>
      </w:r>
      <w:r w:rsidRPr="008003F2">
        <w:rPr>
          <w:rFonts w:ascii="Dotum" w:eastAsia="Dotum" w:hAnsi="Dotum"/>
          <w:sz w:val="22"/>
          <w:szCs w:val="22"/>
        </w:rPr>
        <w:br/>
        <w:t>강한 영 받-은 형제자매 힘써 일-하세</w:t>
      </w:r>
      <w:r w:rsidRPr="008003F2">
        <w:rPr>
          <w:rFonts w:ascii="Dotum" w:eastAsia="Dotum" w:hAnsi="Dotum"/>
          <w:sz w:val="22"/>
          <w:szCs w:val="22"/>
        </w:rPr>
        <w:br/>
        <w:t>오늘 가면 동참치 못-하리</w:t>
      </w:r>
      <w:r w:rsidRPr="008003F2">
        <w:rPr>
          <w:rFonts w:ascii="Dotum" w:eastAsia="Dotum" w:hAnsi="Dotum"/>
          <w:sz w:val="22"/>
          <w:szCs w:val="22"/>
        </w:rPr>
        <w:br/>
        <w:t>지체의 영-광 그 한몫 영원히 없으리.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8003F2">
        <w:rPr>
          <w:rFonts w:ascii="Dotum" w:eastAsia="Dotum" w:hAnsi="Dotum"/>
          <w:b/>
          <w:bCs/>
          <w:sz w:val="22"/>
          <w:szCs w:val="22"/>
        </w:rPr>
        <w:t xml:space="preserve">4 </w:t>
      </w:r>
      <w:r w:rsidRPr="008003F2">
        <w:rPr>
          <w:rFonts w:ascii="Dotum" w:eastAsia="Dotum" w:hAnsi="Dotum"/>
          <w:sz w:val="22"/>
          <w:szCs w:val="22"/>
        </w:rPr>
        <w:t>만군의 여-호와께서 말씀하-시네</w:t>
      </w:r>
      <w:r w:rsidRPr="008003F2">
        <w:rPr>
          <w:rFonts w:ascii="Dotum" w:eastAsia="Dotum" w:hAnsi="Dotum"/>
          <w:sz w:val="22"/>
          <w:szCs w:val="22"/>
        </w:rPr>
        <w:br/>
        <w:t>이 집을 내- 영광으로 가득 채-우리</w:t>
      </w:r>
      <w:r w:rsidRPr="008003F2">
        <w:rPr>
          <w:rFonts w:ascii="Dotum" w:eastAsia="Dotum" w:hAnsi="Dotum"/>
          <w:sz w:val="22"/>
          <w:szCs w:val="22"/>
        </w:rPr>
        <w:br/>
        <w:t>온 백성 모-든 창조물 고대하던 바</w:t>
      </w:r>
      <w:r w:rsidRPr="008003F2">
        <w:rPr>
          <w:rFonts w:ascii="Dotum" w:eastAsia="Dotum" w:hAnsi="Dotum"/>
          <w:sz w:val="22"/>
          <w:szCs w:val="22"/>
        </w:rPr>
        <w:br/>
        <w:t>새 땅 새 예-루살렘이 나타나</w:t>
      </w:r>
      <w:r w:rsidRPr="008003F2">
        <w:rPr>
          <w:rFonts w:ascii="Dotum" w:eastAsia="Dotum" w:hAnsi="Dotum"/>
          <w:sz w:val="22"/>
          <w:szCs w:val="22"/>
        </w:rPr>
        <w:br/>
        <w:t>보라 보라 비길 수 없-도다</w:t>
      </w:r>
      <w:r w:rsidRPr="008003F2">
        <w:rPr>
          <w:rFonts w:ascii="Dotum" w:eastAsia="Dotum" w:hAnsi="Dotum"/>
          <w:sz w:val="22"/>
          <w:szCs w:val="22"/>
        </w:rPr>
        <w:br/>
        <w:t>나중 영광-이 전보다도 더욱 크-리라</w:t>
      </w:r>
      <w:r w:rsidRPr="008003F2">
        <w:rPr>
          <w:rFonts w:ascii="Dotum" w:eastAsia="Dotum" w:hAnsi="Dotum"/>
          <w:sz w:val="22"/>
          <w:szCs w:val="22"/>
        </w:rPr>
        <w:br/>
        <w:t>영광 영광 주 함께 하-시네</w:t>
      </w:r>
      <w:r w:rsidRPr="008003F2">
        <w:rPr>
          <w:rFonts w:ascii="Dotum" w:eastAsia="Dotum" w:hAnsi="Dotum"/>
          <w:sz w:val="22"/>
          <w:szCs w:val="22"/>
        </w:rPr>
        <w:br/>
        <w:t>그 영광 길-이 누리세 영광스런 교회.</w:t>
      </w:r>
    </w:p>
    <w:p w:rsidR="008003F2" w:rsidRPr="008003F2" w:rsidRDefault="008003F2" w:rsidP="008003F2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</w:p>
    <w:p w:rsidR="008040A4" w:rsidRPr="008003F2" w:rsidRDefault="008040A4" w:rsidP="008003F2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040A4" w:rsidRPr="008003F2" w:rsidRDefault="008040A4" w:rsidP="0080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8003F2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lastRenderedPageBreak/>
        <w:t>교회전체</w:t>
      </w:r>
      <w:r w:rsidRPr="008003F2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8003F2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8003F2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8003F2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8040A4" w:rsidRPr="008003F2" w:rsidRDefault="008040A4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8003F2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8003F2" w:rsidRPr="008003F2">
        <w:rPr>
          <w:rFonts w:ascii="Dotum" w:eastAsia="Dotum" w:hAnsi="Dotum"/>
          <w:color w:val="333333"/>
          <w:sz w:val="22"/>
          <w:szCs w:val="22"/>
        </w:rPr>
        <w:t>7:1-25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8003F2">
        <w:rPr>
          <w:rFonts w:ascii="Dotum" w:eastAsia="Dotum" w:hAnsi="Dotum" w:cs="Arial"/>
          <w:i/>
          <w:iCs/>
          <w:color w:val="252525"/>
          <w:sz w:val="22"/>
          <w:szCs w:val="22"/>
        </w:rPr>
        <w:t>라이프 스타디</w:t>
      </w:r>
      <w:r w:rsidRPr="008003F2">
        <w:rPr>
          <w:rFonts w:ascii="Dotum" w:eastAsia="Dotum" w:hAnsi="Dotum" w:cs="Arial"/>
          <w:color w:val="252525"/>
          <w:sz w:val="22"/>
          <w:szCs w:val="22"/>
        </w:rPr>
        <w:t>, 1</w:t>
      </w:r>
      <w:r w:rsidR="008003F2" w:rsidRPr="008003F2">
        <w:rPr>
          <w:rFonts w:ascii="Dotum" w:eastAsia="Dotum" w:hAnsi="Dotum" w:cs="Arial"/>
          <w:color w:val="252525"/>
          <w:sz w:val="22"/>
          <w:szCs w:val="22"/>
        </w:rPr>
        <w:t>2</w:t>
      </w:r>
      <w:r w:rsidRPr="008003F2">
        <w:rPr>
          <w:rFonts w:ascii="Dotum" w:eastAsia="Dotum" w:hAnsi="Dotum" w:cs="Arial"/>
          <w:color w:val="252525"/>
          <w:sz w:val="22"/>
          <w:szCs w:val="22"/>
        </w:rPr>
        <w:t>-1</w:t>
      </w:r>
      <w:r w:rsidR="008003F2" w:rsidRPr="008003F2">
        <w:rPr>
          <w:rFonts w:ascii="Dotum" w:eastAsia="Dotum" w:hAnsi="Dotum" w:cs="Arial"/>
          <w:color w:val="252525"/>
          <w:sz w:val="22"/>
          <w:szCs w:val="22"/>
        </w:rPr>
        <w:t>3</w:t>
      </w:r>
      <w:r w:rsidRPr="008003F2">
        <w:rPr>
          <w:rFonts w:ascii="Dotum" w:eastAsia="Dotum" w:hAnsi="Dotum" w:cs="Arial"/>
          <w:color w:val="252525"/>
          <w:sz w:val="22"/>
          <w:szCs w:val="22"/>
        </w:rPr>
        <w:t>장</w:t>
      </w:r>
    </w:p>
    <w:p w:rsidR="008040A4" w:rsidRDefault="008040A4" w:rsidP="008003F2">
      <w:pPr>
        <w:shd w:val="clear" w:color="auto" w:fill="FFFFFF"/>
        <w:spacing w:after="80"/>
        <w:rPr>
          <w:rStyle w:val="Hyperlink"/>
          <w:rFonts w:ascii="Dotum" w:eastAsia="Dotum" w:hAnsi="Dotum"/>
          <w:sz w:val="22"/>
          <w:szCs w:val="22"/>
        </w:rPr>
      </w:pP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8003F2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="008003F2" w:rsidRPr="008003F2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t>The Righteous Having Life and Living by Faith</w:t>
      </w:r>
      <w:r w:rsidRPr="008003F2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8003F2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8003F2" w:rsidRPr="008003F2">
        <w:rPr>
          <w:rFonts w:ascii="Dotum" w:eastAsia="Dotum" w:hAnsi="Dotum"/>
          <w:color w:val="333333"/>
          <w:sz w:val="22"/>
          <w:szCs w:val="22"/>
        </w:rPr>
        <w:t>1:16-17; 4:1-5:5</w:t>
      </w:r>
      <w:r w:rsidRPr="008003F2">
        <w:rPr>
          <w:rFonts w:ascii="Dotum" w:eastAsia="Dotum" w:hAnsi="Dotum"/>
          <w:color w:val="333333"/>
          <w:sz w:val="22"/>
          <w:szCs w:val="22"/>
        </w:rPr>
        <w:br/>
      </w:r>
      <w:r w:rsidRPr="008003F2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8003F2">
        <w:rPr>
          <w:rFonts w:ascii="Dotum" w:eastAsia="Dotum" w:hAnsi="Dotum"/>
          <w:i/>
          <w:iCs/>
          <w:color w:val="333333"/>
          <w:sz w:val="22"/>
          <w:szCs w:val="22"/>
        </w:rPr>
        <w:t>라이프 스타디</w:t>
      </w:r>
      <w:r w:rsidRPr="008003F2">
        <w:rPr>
          <w:rFonts w:ascii="Dotum" w:eastAsia="Dotum" w:hAnsi="Dotum"/>
          <w:color w:val="333333"/>
          <w:sz w:val="22"/>
          <w:szCs w:val="22"/>
        </w:rPr>
        <w:t xml:space="preserve">, msgs. </w:t>
      </w:r>
      <w:r w:rsidR="008003F2" w:rsidRPr="008003F2">
        <w:rPr>
          <w:rFonts w:ascii="Dotum" w:eastAsia="Dotum" w:hAnsi="Dotum"/>
          <w:color w:val="333333"/>
          <w:sz w:val="22"/>
          <w:szCs w:val="22"/>
        </w:rPr>
        <w:t>9, 57</w:t>
      </w:r>
      <w:r w:rsidRPr="008003F2">
        <w:rPr>
          <w:rFonts w:ascii="Dotum" w:eastAsia="Dotum" w:hAnsi="Dotum"/>
          <w:i/>
          <w:iCs/>
          <w:color w:val="333333"/>
          <w:sz w:val="22"/>
          <w:szCs w:val="22"/>
        </w:rPr>
        <w:br/>
        <w:t xml:space="preserve">Supplemental Reading: </w:t>
      </w:r>
      <w:r w:rsidR="008003F2" w:rsidRPr="008003F2">
        <w:rPr>
          <w:rFonts w:ascii="Dotum" w:eastAsia="Dotum" w:hAnsi="Dotum"/>
          <w:i/>
          <w:iCs/>
          <w:color w:val="333333"/>
          <w:sz w:val="22"/>
          <w:szCs w:val="22"/>
        </w:rPr>
        <w:t>Crystallization-study of the Epistle to the Romans, chs. 7-11</w:t>
      </w:r>
      <w:r w:rsidRPr="008003F2">
        <w:rPr>
          <w:rFonts w:ascii="Dotum" w:eastAsia="Dotum" w:hAnsi="Dotum"/>
          <w:i/>
          <w:iCs/>
          <w:color w:val="333333"/>
          <w:sz w:val="22"/>
          <w:szCs w:val="22"/>
        </w:rPr>
        <w:br/>
        <w:t xml:space="preserve">Hymn: </w:t>
      </w:r>
      <w:r w:rsidR="008003F2" w:rsidRPr="008003F2">
        <w:rPr>
          <w:rFonts w:ascii="Dotum" w:eastAsia="Dotum" w:hAnsi="Dotum"/>
          <w:i/>
          <w:iCs/>
          <w:color w:val="333333"/>
          <w:sz w:val="22"/>
          <w:szCs w:val="22"/>
        </w:rPr>
        <w:t>535</w:t>
      </w:r>
      <w:r w:rsidRPr="008003F2">
        <w:rPr>
          <w:rFonts w:ascii="Dotum" w:eastAsia="Dotum" w:hAnsi="Dotum"/>
          <w:i/>
          <w:iCs/>
          <w:color w:val="333333"/>
          <w:sz w:val="22"/>
          <w:szCs w:val="22"/>
        </w:rPr>
        <w:br/>
      </w:r>
      <w:hyperlink r:id="rId8" w:tgtFrame="_blank" w:history="1">
        <w:r w:rsidRPr="008003F2">
          <w:rPr>
            <w:rStyle w:val="Hyperlink"/>
            <w:rFonts w:ascii="Dotum" w:eastAsia="Dotum" w:hAnsi="Dotum"/>
            <w:sz w:val="22"/>
            <w:szCs w:val="22"/>
          </w:rPr>
          <w:t>churchinnyc.org/bible-study</w:t>
        </w:r>
      </w:hyperlink>
    </w:p>
    <w:p w:rsidR="008003F2" w:rsidRPr="008003F2" w:rsidRDefault="008003F2" w:rsidP="008003F2">
      <w:pPr>
        <w:shd w:val="clear" w:color="auto" w:fill="FFFFFF"/>
        <w:spacing w:after="80"/>
        <w:rPr>
          <w:rStyle w:val="Hyperlink"/>
          <w:rFonts w:ascii="Dotum" w:eastAsia="Dotum" w:hAnsi="Dotum"/>
          <w:sz w:val="22"/>
          <w:szCs w:val="22"/>
        </w:rPr>
      </w:pPr>
    </w:p>
    <w:p w:rsidR="005A1E8F" w:rsidRPr="008003F2" w:rsidRDefault="005A1E8F" w:rsidP="008003F2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sectPr w:rsidR="005A1E8F" w:rsidRPr="008003F2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FAD" w:rsidRDefault="00012FAD" w:rsidP="001F31D3">
      <w:r>
        <w:separator/>
      </w:r>
    </w:p>
  </w:endnote>
  <w:endnote w:type="continuationSeparator" w:id="0">
    <w:p w:rsidR="00012FAD" w:rsidRDefault="00012FAD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C5AA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C5AA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C5AA5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C5AA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C5AA5">
      <w:rPr>
        <w:sz w:val="20"/>
        <w:szCs w:val="20"/>
      </w:rPr>
      <w:fldChar w:fldCharType="separate"/>
    </w:r>
    <w:r w:rsidR="00B3531E">
      <w:rPr>
        <w:noProof/>
        <w:sz w:val="20"/>
        <w:szCs w:val="20"/>
      </w:rPr>
      <w:t>2</w:t>
    </w:r>
    <w:r w:rsidR="005C5AA5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C5AA5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C5AA5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C5AA5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FAD" w:rsidRDefault="00012FAD" w:rsidP="001F31D3">
      <w:r>
        <w:separator/>
      </w:r>
    </w:p>
  </w:footnote>
  <w:footnote w:type="continuationSeparator" w:id="0">
    <w:p w:rsidR="00012FAD" w:rsidRDefault="00012FAD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5C5AA5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5C5AA5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5C5AA5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8003F2">
      <w:rPr>
        <w:rFonts w:ascii="Batang" w:eastAsia="Batang" w:hAnsi="Batang" w:cs="Batang"/>
        <w:b/>
        <w:bCs/>
        <w:sz w:val="21"/>
        <w:szCs w:val="21"/>
        <w:lang w:eastAsia="ko-KR"/>
      </w:rPr>
      <w:t>4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AA0144">
      <w:rPr>
        <w:sz w:val="21"/>
        <w:szCs w:val="21"/>
      </w:rPr>
      <w:t xml:space="preserve">April </w:t>
    </w:r>
    <w:r w:rsidR="008003F2">
      <w:rPr>
        <w:sz w:val="21"/>
        <w:szCs w:val="21"/>
      </w:rPr>
      <w:t>24</w:t>
    </w:r>
    <w:r w:rsidR="00AA0144">
      <w:rPr>
        <w:sz w:val="21"/>
        <w:szCs w:val="21"/>
      </w:rPr>
      <w:t>-</w:t>
    </w:r>
    <w:r w:rsidR="008003F2">
      <w:rPr>
        <w:sz w:val="21"/>
        <w:szCs w:val="21"/>
      </w:rPr>
      <w:t>30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5C5AA5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5C5AA5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A76D6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1C8"/>
    <w:rsid w:val="0049042B"/>
    <w:rsid w:val="00490E85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4F4EFD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38"/>
    <w:rsid w:val="00D42371"/>
    <w:rsid w:val="00D42DAE"/>
    <w:rsid w:val="00D42E98"/>
    <w:rsid w:val="00D43E00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28A8B2-F413-40FE-9731-171413576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2023-04-22T11:05:00Z</cp:lastPrinted>
  <dcterms:created xsi:type="dcterms:W3CDTF">2023-04-22T14:59:00Z</dcterms:created>
  <dcterms:modified xsi:type="dcterms:W3CDTF">2023-04-22T14:59:00Z</dcterms:modified>
</cp:coreProperties>
</file>