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6E6213" w14:textId="77777777" w:rsidR="001D3ED4" w:rsidRPr="00325BDC" w:rsidRDefault="001D3ED4" w:rsidP="00325BDC">
      <w:pPr>
        <w:widowControl w:val="0"/>
        <w:ind w:left="360" w:hanging="360"/>
        <w:jc w:val="center"/>
        <w:rPr>
          <w:rFonts w:ascii="PMingLiU" w:eastAsia="PMingLiU" w:hAnsi="PMingLiU" w:cs="PMingLiU"/>
          <w:b/>
          <w:color w:val="000000"/>
          <w:u w:val="single"/>
          <w:lang w:eastAsia="zh-TW"/>
        </w:rPr>
      </w:pPr>
      <w:r w:rsidRPr="00325BDC">
        <w:rPr>
          <w:rFonts w:ascii="PMingLiU" w:eastAsia="PMingLiU" w:hAnsi="PMingLiU" w:cs="PMingLiU" w:hint="eastAsia"/>
          <w:b/>
          <w:color w:val="000000"/>
          <w:u w:val="single"/>
          <w:lang w:eastAsia="zh-TW"/>
        </w:rPr>
        <w:t>綱　　要</w:t>
      </w:r>
    </w:p>
    <w:p w14:paraId="03C67B76" w14:textId="17CB8A78" w:rsidR="007863D1" w:rsidRPr="00325BDC" w:rsidRDefault="007863D1" w:rsidP="00717BA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325BDC">
        <w:rPr>
          <w:rFonts w:ascii="PMingLiU" w:eastAsia="PMingLiU" w:hAnsi="PMingLiU" w:cs="Microsoft YaHei"/>
          <w:b/>
          <w:sz w:val="21"/>
          <w:szCs w:val="21"/>
          <w:lang w:eastAsia="zh-TW"/>
        </w:rPr>
        <w:t>壹   每一天，每時刻，我們都必須是領受主作恩上加恩，作洋溢之恩供我們享受的人，好使恩典在我們裏面作王，使我們在生命中作王—約一16，羅五17，21：</w:t>
      </w:r>
    </w:p>
    <w:p w14:paraId="434726F3" w14:textId="77777777" w:rsidR="007863D1" w:rsidRPr="00325BDC" w:rsidRDefault="007863D1" w:rsidP="00717BA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325BDC">
        <w:rPr>
          <w:rFonts w:ascii="PMingLiU" w:eastAsia="PMingLiU" w:hAnsi="PMingLiU" w:cs="Microsoft YaHei"/>
          <w:b/>
          <w:sz w:val="21"/>
          <w:szCs w:val="21"/>
          <w:lang w:eastAsia="zh-TW"/>
        </w:rPr>
        <w:t>貳   創世記的記載，主要的目的不是要表明墮落，乃是要表明神的恩典能爲墮落的人作那麼多：</w:t>
      </w:r>
    </w:p>
    <w:p w14:paraId="2471CF10" w14:textId="77777777" w:rsidR="007863D1" w:rsidRPr="00325BDC" w:rsidRDefault="007863D1" w:rsidP="00717BAF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325BDC">
        <w:rPr>
          <w:rFonts w:ascii="PMingLiU" w:eastAsia="PMingLiU" w:hAnsi="PMingLiU" w:cs="Microsoft YaHei"/>
          <w:b/>
          <w:sz w:val="21"/>
          <w:szCs w:val="21"/>
          <w:lang w:eastAsia="zh-TW"/>
        </w:rPr>
        <w:t>叁   神經綸中恩典終極並完成的產品，乃是基督的身體作爲神的詩章，成爲新耶路撒冷，作神在新天新地中義的完成；神自己的豐富作我們的享受，超越各樣的限制，並要公開顯示出來，直到永遠—弗二7～10，彼後三13，啓二二21。</w:t>
      </w:r>
    </w:p>
    <w:p w14:paraId="31FD8E47" w14:textId="77777777" w:rsidR="008D30BE" w:rsidRDefault="008D30BE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14:paraId="7D290F03" w14:textId="2AD1141E" w:rsidR="00E76697" w:rsidRPr="00CF6B70" w:rsidRDefault="00733CDD" w:rsidP="00CF6B70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週</w:t>
      </w:r>
      <w:r w:rsidR="00B65EFD" w:rsidRPr="00CF6B70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>一</w:t>
      </w: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E405AA"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7863D1"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12</w:t>
      </w:r>
      <w:r w:rsidR="00302175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 xml:space="preserve">   </w:t>
      </w:r>
      <w:r w:rsidR="006F05AC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 xml:space="preserve">   </w:t>
      </w: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                               </w:t>
      </w:r>
      <w:r w:rsidRPr="00CF6B70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  </w:t>
      </w: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</w:t>
      </w:r>
      <w:r w:rsidRPr="00CF6B70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</w:t>
      </w:r>
      <w:r w:rsidR="008F4F18" w:rsidRPr="00CF6B70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</w:t>
      </w:r>
      <w:r w:rsidR="00911FB3"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 </w:t>
      </w: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*禱讀</w:t>
      </w:r>
    </w:p>
    <w:p w14:paraId="6CD68033" w14:textId="77777777" w:rsidR="004C7594" w:rsidRPr="00CF6B70" w:rsidRDefault="004C7594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羅馬書</w:t>
      </w:r>
      <w:r w:rsidRPr="007863D1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 xml:space="preserve">5:17, 21; </w:t>
      </w:r>
    </w:p>
    <w:p w14:paraId="65232E06" w14:textId="7F0F94CE" w:rsidR="00F86783" w:rsidRPr="00CF6B70" w:rsidRDefault="00F86783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17</w:t>
      </w:r>
      <w:r w:rsidR="004C7594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若因一人的過犯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死就藉著這一人作了王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那些受洋溢之恩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並洋溢之義恩賜的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就更要藉著耶穌基督一人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在生命中作王了。</w:t>
      </w:r>
    </w:p>
    <w:p w14:paraId="11A9823C" w14:textId="6747728B" w:rsidR="00F86783" w:rsidRPr="00CF6B70" w:rsidRDefault="00F86783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21</w:t>
      </w:r>
      <w:r w:rsidR="004C7594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使罪怎樣在死中作王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恩典也照樣藉著義作王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叫人藉著我們的主耶穌基督得永遠的生命。</w:t>
      </w:r>
    </w:p>
    <w:p w14:paraId="25031BD0" w14:textId="77777777" w:rsidR="004C7594" w:rsidRPr="00CF6B70" w:rsidRDefault="004C7594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希伯來書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="00F86783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4:16</w:t>
      </w:r>
    </w:p>
    <w:p w14:paraId="2EF5FA69" w14:textId="1A1F474F" w:rsidR="00F86783" w:rsidRPr="00CF6B70" w:rsidRDefault="0096062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1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6 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所以我們只管坦然無懼的來到施恩的寶座前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為要受憐憫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得恩典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作應時的幫助。</w:t>
      </w:r>
    </w:p>
    <w:p w14:paraId="0E067D98" w14:textId="77777777" w:rsidR="00960621" w:rsidRPr="00CF6B70" w:rsidRDefault="0096062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啟示錄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Pr="007863D1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 xml:space="preserve">22:1-2; </w:t>
      </w:r>
    </w:p>
    <w:p w14:paraId="2D9453FB" w14:textId="491F02DC" w:rsidR="00F86783" w:rsidRPr="00CF6B70" w:rsidRDefault="00F86783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</w:t>
      </w:r>
      <w:r w:rsidR="00960621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天使又指給我看在城內街道當中一道生命水的河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明亮如水晶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從神和羔羊的寶座流出來。</w:t>
      </w:r>
    </w:p>
    <w:p w14:paraId="2E6682C0" w14:textId="0B1A9A8B" w:rsidR="00F86783" w:rsidRPr="00CF6B70" w:rsidRDefault="00F86783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2</w:t>
      </w:r>
      <w:r w:rsidR="00960621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在河這邊與那邊有生命樹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生產十二樣果子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每月都結出果子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樹上的葉子乃為醫治萬民。</w:t>
      </w:r>
    </w:p>
    <w:p w14:paraId="63D2849D" w14:textId="77777777" w:rsidR="004C7594" w:rsidRPr="00CF6B70" w:rsidRDefault="004C7594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希伯來書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="00F86783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4:12</w:t>
      </w:r>
    </w:p>
    <w:p w14:paraId="2DB2CCED" w14:textId="1BF6F555" w:rsidR="00F86783" w:rsidRPr="00CF6B70" w:rsidRDefault="0096062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1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2 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因為神的話是活的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是有功效的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比一切兩刃的劍更鋒利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能以刺入、甚至剖開魂與靈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骨節與骨髓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連心中的思念和主意都能辨明。</w:t>
      </w:r>
    </w:p>
    <w:p w14:paraId="2974242E" w14:textId="77777777" w:rsidR="004C7594" w:rsidRPr="00CF6B70" w:rsidRDefault="004C7594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羅馬書</w:t>
      </w:r>
      <w:r w:rsidRPr="007863D1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 xml:space="preserve">8:10-11; </w:t>
      </w:r>
    </w:p>
    <w:p w14:paraId="3F6C7D62" w14:textId="5134AE63" w:rsidR="00F86783" w:rsidRPr="00CF6B70" w:rsidRDefault="00F86783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10</w:t>
      </w:r>
      <w:r w:rsidR="004C7594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但基督若在你們裡面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身體固然因罪是死的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靈卻因義是生命。</w:t>
      </w:r>
    </w:p>
    <w:p w14:paraId="4012F7E9" w14:textId="0B00CAC0" w:rsidR="00F86783" w:rsidRPr="00CF6B70" w:rsidRDefault="00F86783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11</w:t>
      </w:r>
      <w:r w:rsidR="004C7594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然而那叫耶穌從死人中復活者的靈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若住在你們裡面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那叫基督從死人中復活的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也必藉著祂住在你們裡面的靈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賜生命給你們必死的身體。</w:t>
      </w:r>
    </w:p>
    <w:p w14:paraId="7E587CF4" w14:textId="77777777" w:rsidR="00960621" w:rsidRPr="00CF6B70" w:rsidRDefault="0096062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 xml:space="preserve">以弗所書 </w:t>
      </w:r>
      <w:r w:rsidR="00F86783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2:22</w:t>
      </w:r>
    </w:p>
    <w:p w14:paraId="19945D46" w14:textId="453B3CD5" w:rsidR="003B6559" w:rsidRDefault="00F86783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你們也在祂裡面同被建造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成為神在靈裡的居所。</w:t>
      </w:r>
    </w:p>
    <w:tbl>
      <w:tblPr>
        <w:tblW w:w="4671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3"/>
        <w:gridCol w:w="3568"/>
      </w:tblGrid>
      <w:tr w:rsidR="00733CDD" w:rsidRPr="00CF6B70" w14:paraId="731D4591" w14:textId="77777777" w:rsidTr="0099408B">
        <w:trPr>
          <w:trHeight w:val="26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101FA" w14:textId="77777777" w:rsidR="00733CDD" w:rsidRPr="00CF6B70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  <w:highlight w:val="yellow"/>
              </w:rPr>
            </w:pPr>
            <w:bookmarkStart w:id="0" w:name="_Hlk501052811"/>
            <w:bookmarkEnd w:id="0"/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A950" w14:textId="40D5E168" w:rsidR="00733CDD" w:rsidRPr="00CF6B70" w:rsidRDefault="00F6568F" w:rsidP="00CF6B70">
            <w:pPr>
              <w:jc w:val="both"/>
              <w:rPr>
                <w:rFonts w:ascii="PMingLiU" w:eastAsia="PMingLiU" w:hAnsi="PMingLiU" w:cs="KaiTi"/>
                <w:b/>
                <w:bCs/>
                <w:sz w:val="21"/>
                <w:szCs w:val="21"/>
                <w:lang w:eastAsia="zh-TW"/>
              </w:rPr>
            </w:pPr>
            <w:r w:rsidRPr="00CF6B70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在神經綸中神的恩典</w:t>
            </w:r>
            <w:r w:rsidR="00786042" w:rsidRPr="00CF6B70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 xml:space="preserve">  </w:t>
            </w:r>
            <w:r w:rsidR="00936479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第五週</w:t>
            </w:r>
            <w:r w:rsidR="00733CDD" w:rsidRPr="00CF6B70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506E5A" w:rsidRPr="00CF6B70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週一</w:t>
            </w:r>
          </w:p>
        </w:tc>
      </w:tr>
      <w:tr w:rsidR="00733CDD" w:rsidRPr="00CF6B70" w14:paraId="49682924" w14:textId="77777777" w:rsidTr="0099408B">
        <w:trPr>
          <w:trHeight w:val="346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2ADE8" w14:textId="77777777" w:rsidR="00733CDD" w:rsidRPr="00CF6B70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67C38" w14:textId="27C20E36" w:rsidR="00733CDD" w:rsidRPr="00CF6B70" w:rsidRDefault="00274798" w:rsidP="00CF6B70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《</w:t>
            </w:r>
            <w:r w:rsidR="00703990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生命樹</w:t>
            </w:r>
            <w:r w:rsidR="005540FB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》</w:t>
            </w:r>
            <w:r w:rsidR="00936479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第十四篇</w:t>
            </w:r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-</w:t>
            </w:r>
            <w:r w:rsidR="00936479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神的心意藉着变化得以完成</w:t>
            </w:r>
            <w:r w:rsidR="00936479"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; </w:t>
            </w:r>
            <w:r w:rsidR="00936479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享受主的话作生命树和生命流，而变化成为基督的形像;</w:t>
            </w:r>
            <w:r w:rsidR="00936479"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936479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生命长大，为着神的建造</w:t>
            </w:r>
          </w:p>
        </w:tc>
      </w:tr>
    </w:tbl>
    <w:p w14:paraId="1193F7FF" w14:textId="77777777" w:rsidR="00C4723B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3BFF17C8" w14:textId="56B8FB77" w:rsidR="00B5467D" w:rsidRPr="00CF6B70" w:rsidRDefault="00733CDD" w:rsidP="00CF6B70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</w:pP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週二 </w:t>
      </w:r>
      <w:r w:rsidR="00E405AA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7863D1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13</w:t>
      </w:r>
    </w:p>
    <w:p w14:paraId="5C0EAABA" w14:textId="77777777" w:rsidR="00B54855" w:rsidRPr="00CF6B70" w:rsidRDefault="00B54855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加拉太書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Pr="00CF6B70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5:16-17; </w:t>
      </w:r>
    </w:p>
    <w:p w14:paraId="5786D248" w14:textId="2C94C2C2" w:rsidR="00F86783" w:rsidRPr="00CF6B70" w:rsidRDefault="00F86783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16</w:t>
      </w:r>
      <w:r w:rsidR="00B54855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我說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你們當憑著靈而行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就絕不會滿足肉體的情慾了。</w:t>
      </w:r>
    </w:p>
    <w:p w14:paraId="6A3DF8DC" w14:textId="4B7DA009" w:rsidR="00F86783" w:rsidRPr="00CF6B70" w:rsidRDefault="00F86783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17</w:t>
      </w:r>
      <w:r w:rsidR="00B54855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因為肉體縱任貪慾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抵抗那靈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那靈也抵抗肉體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二者彼此敵對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使你們不能作所願意的。</w:t>
      </w:r>
    </w:p>
    <w:p w14:paraId="2D71622C" w14:textId="3323A65B" w:rsidR="002E33C2" w:rsidRPr="00CF6B70" w:rsidRDefault="002E33C2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加拉太書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Pr="00CF6B70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5:18, 24-25;</w:t>
      </w:r>
    </w:p>
    <w:p w14:paraId="6680EE8E" w14:textId="1D14D25D" w:rsidR="00F86783" w:rsidRPr="00CF6B70" w:rsidRDefault="00F86783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18</w:t>
      </w:r>
      <w:r w:rsidR="00B54855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但你們若被那靈引導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就不在律法以下。</w:t>
      </w:r>
    </w:p>
    <w:p w14:paraId="7B4CA73B" w14:textId="4AD47189" w:rsidR="00F86783" w:rsidRPr="00CF6B70" w:rsidRDefault="00F86783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24</w:t>
      </w:r>
      <w:r w:rsidR="00B54855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但那屬基督耶穌的人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是已經把肉體連肉體的邪情私慾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都釘了十字架。</w:t>
      </w:r>
    </w:p>
    <w:p w14:paraId="46B886FB" w14:textId="773EB2F9" w:rsidR="00F86783" w:rsidRPr="00CF6B70" w:rsidRDefault="00F86783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25</w:t>
      </w:r>
      <w:r w:rsidR="002E33C2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我們若憑著靈活著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也就當憑著靈而行。</w:t>
      </w:r>
    </w:p>
    <w:p w14:paraId="5701D9DD" w14:textId="645C5DDA" w:rsidR="004C7594" w:rsidRPr="00CF6B70" w:rsidRDefault="004C7594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希伯來書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Pr="00CF6B70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7:22, 25-26; </w:t>
      </w:r>
    </w:p>
    <w:p w14:paraId="301F3176" w14:textId="422C1126" w:rsidR="00F86783" w:rsidRPr="00CF6B70" w:rsidRDefault="00F86783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22</w:t>
      </w:r>
      <w:r w:rsidR="004C7594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祂就成了更美之約的保證。</w:t>
      </w:r>
    </w:p>
    <w:p w14:paraId="37B95362" w14:textId="5C1968EB" w:rsidR="00F86783" w:rsidRPr="00CF6B70" w:rsidRDefault="00F86783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25</w:t>
      </w:r>
      <w:r w:rsidR="004C7594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所以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那藉著祂來到神面前的人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祂都能拯救到底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因為祂是長遠活著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為他們代求。</w:t>
      </w:r>
    </w:p>
    <w:p w14:paraId="5BC0B66F" w14:textId="6AF27335" w:rsidR="00F86783" w:rsidRPr="00CF6B70" w:rsidRDefault="00F86783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26</w:t>
      </w:r>
      <w:r w:rsidR="004C7594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像這樣聖而無邪惡、無玷污、與罪人分別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並且高過諸天的大祭司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原是與我們合宜的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</w:p>
    <w:p w14:paraId="0A60C2CC" w14:textId="7F6B7E8F" w:rsidR="004C7594" w:rsidRPr="00CF6B70" w:rsidRDefault="004C7594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hAnsi="PMingLiU" w:cs="PMingLiU"/>
          <w:b/>
          <w:bCs/>
          <w:color w:val="000000"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羅馬書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8</w:t>
      </w:r>
      <w:r w:rsidRPr="00CF6B70">
        <w:rPr>
          <w:rFonts w:ascii="PMingLiU" w:hAnsi="PMingLiU" w:cs="PMingLiU"/>
          <w:b/>
          <w:bCs/>
          <w:color w:val="000000"/>
          <w:sz w:val="21"/>
          <w:szCs w:val="21"/>
          <w:u w:val="single"/>
          <w:lang w:eastAsia="zh-TW"/>
        </w:rPr>
        <w:t>:13-14;</w:t>
      </w:r>
    </w:p>
    <w:p w14:paraId="0B23A661" w14:textId="39E82BDF" w:rsidR="00F86783" w:rsidRPr="00CF6B70" w:rsidRDefault="00F86783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13</w:t>
      </w:r>
      <w:r w:rsidR="004C7594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因為你們若照肉體活著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必要死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但你們若靠著那靈治死身體的行為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必要活著。</w:t>
      </w:r>
    </w:p>
    <w:p w14:paraId="696B56B4" w14:textId="78625A29" w:rsidR="003B6559" w:rsidRDefault="004C7594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1</w:t>
      </w:r>
      <w:r w:rsidR="00F86783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4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因為凡被神的靈引導的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F86783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都是神的兒子。</w:t>
      </w:r>
    </w:p>
    <w:p w14:paraId="7029DF69" w14:textId="77777777" w:rsidR="00C4723B" w:rsidRPr="00CF6B70" w:rsidRDefault="00C4723B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tbl>
      <w:tblPr>
        <w:tblW w:w="462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7"/>
        <w:gridCol w:w="3485"/>
      </w:tblGrid>
      <w:tr w:rsidR="00733CDD" w:rsidRPr="00CF6B70" w14:paraId="1AE455F9" w14:textId="77777777" w:rsidTr="0099408B">
        <w:trPr>
          <w:trHeight w:val="283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572AE" w14:textId="77777777" w:rsidR="00733CDD" w:rsidRPr="00CF6B70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376F" w14:textId="599EF136" w:rsidR="00733CDD" w:rsidRPr="00CF6B70" w:rsidRDefault="00F6568F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F6B70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在神經綸中神的恩典</w:t>
            </w:r>
            <w:r w:rsidR="00221E4B" w:rsidRPr="00CF6B70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  <w:lang w:eastAsia="zh-TW"/>
              </w:rPr>
              <w:t xml:space="preserve"> </w:t>
            </w:r>
            <w:r w:rsidR="00786042" w:rsidRPr="00CF6B70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  <w:lang w:eastAsia="zh-TW"/>
              </w:rPr>
              <w:t xml:space="preserve"> </w:t>
            </w:r>
            <w:r w:rsidR="00936479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第五週</w:t>
            </w:r>
            <w:r w:rsidR="00221E4B" w:rsidRPr="00CF6B70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506E5A" w:rsidRPr="00CF6B70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週二</w:t>
            </w:r>
          </w:p>
        </w:tc>
      </w:tr>
      <w:tr w:rsidR="00733CDD" w:rsidRPr="00CF6B70" w14:paraId="544B9598" w14:textId="77777777" w:rsidTr="0099408B">
        <w:trPr>
          <w:trHeight w:val="26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2F139" w14:textId="77777777" w:rsidR="00733CDD" w:rsidRPr="00CF6B70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E14A" w14:textId="75C90B2C" w:rsidR="00733CDD" w:rsidRPr="00CF6B70" w:rsidRDefault="00274798" w:rsidP="00CF6B70">
            <w:pPr>
              <w:pStyle w:val="NormalWeb"/>
              <w:rPr>
                <w:rFonts w:ascii="PMingLiU" w:eastAsia="PMingLiU" w:hAnsi="PMingLiU" w:cs="Microsoft YaHei"/>
                <w:kern w:val="0"/>
                <w:sz w:val="21"/>
                <w:szCs w:val="21"/>
                <w:lang w:eastAsia="zh-CN"/>
              </w:rPr>
            </w:pPr>
            <w:bookmarkStart w:id="1" w:name="calibre_pb_0"/>
            <w:bookmarkEnd w:id="1"/>
            <w:r w:rsidRPr="00CF6B70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 w:rsidR="00703990" w:rsidRPr="00CF6B70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生命樹</w:t>
            </w:r>
            <w:r w:rsidRPr="00CF6B70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》</w:t>
            </w:r>
            <w:r w:rsidR="00936479" w:rsidRPr="00CF6B70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第十四篇</w:t>
            </w:r>
            <w:r w:rsidR="00A64B63" w:rsidRPr="00CF6B70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CN"/>
              </w:rPr>
              <w:t xml:space="preserve">: </w:t>
            </w:r>
            <w:r w:rsidR="00CF6B70" w:rsidRPr="00CF6B70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  <w:lang w:eastAsia="zh-CN"/>
              </w:rPr>
              <w:t>我们如何变化成为宝贵的材料，为着神的建造</w:t>
            </w:r>
            <w:r w:rsidR="005C1DFF" w:rsidRPr="00CF6B70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  <w:lang w:eastAsia="zh-CN"/>
              </w:rPr>
              <w:t>(1-</w:t>
            </w:r>
            <w:r w:rsidR="00CF6B70" w:rsidRPr="00CF6B70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  <w:lang w:eastAsia="zh-CN"/>
              </w:rPr>
              <w:t>4</w:t>
            </w:r>
            <w:r w:rsidR="005C1DFF" w:rsidRPr="00CF6B70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  <w:lang w:eastAsia="zh-CN"/>
              </w:rPr>
              <w:t>)</w:t>
            </w:r>
          </w:p>
        </w:tc>
      </w:tr>
    </w:tbl>
    <w:p w14:paraId="627A512D" w14:textId="77777777" w:rsidR="00C4723B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72B6CD85" w14:textId="749DBD76" w:rsidR="00733CDD" w:rsidRPr="00CF6B70" w:rsidRDefault="00733CDD" w:rsidP="00CF6B70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</w:pP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週三  </w:t>
      </w:r>
      <w:r w:rsidR="00E405AA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7863D1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14</w:t>
      </w:r>
    </w:p>
    <w:p w14:paraId="5A21C23E" w14:textId="77777777" w:rsidR="002E33C2" w:rsidRPr="00C4723B" w:rsidRDefault="002E33C2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約翰福音</w:t>
      </w:r>
      <w:r w:rsidR="00501851" w:rsidRPr="00C4723B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1:17</w:t>
      </w:r>
    </w:p>
    <w:p w14:paraId="71A81C61" w14:textId="02F4B0EC" w:rsidR="00501851" w:rsidRPr="00C4723B" w:rsidRDefault="002E33C2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4723B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1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7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因為律法是藉著摩西賜的</w:t>
      </w:r>
      <w:r w:rsidR="00501851" w:rsidRPr="00C4723B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恩典和實際都是藉著耶穌基督來的。</w:t>
      </w:r>
    </w:p>
    <w:p w14:paraId="4E9E0921" w14:textId="77777777" w:rsidR="00960621" w:rsidRPr="00CF6B70" w:rsidRDefault="0096062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 xml:space="preserve">啟示錄 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22:21</w:t>
      </w:r>
    </w:p>
    <w:p w14:paraId="5955B956" w14:textId="4FCB8AF0" w:rsidR="00501851" w:rsidRPr="00CF6B70" w:rsidRDefault="0050185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願主耶穌的恩與眾聖徒同在。阿們。</w:t>
      </w:r>
    </w:p>
    <w:p w14:paraId="0E0C4BB5" w14:textId="77777777" w:rsidR="002E33C2" w:rsidRPr="00CF6B70" w:rsidRDefault="002E33C2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詩篇</w:t>
      </w:r>
      <w:r w:rsidRPr="007863D1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84:11-12; </w:t>
      </w:r>
    </w:p>
    <w:p w14:paraId="48B3FB13" w14:textId="09B25BAF" w:rsidR="00501851" w:rsidRPr="00CF6B70" w:rsidRDefault="0050185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11</w:t>
      </w:r>
      <w:r w:rsidR="002E33C2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因為耶和華神是日頭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是盾牌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耶和華賜下恩典和榮耀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祂未嘗留下一樣好處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不給那些行動正直的人。</w:t>
      </w:r>
    </w:p>
    <w:p w14:paraId="3BB3D1C8" w14:textId="26DEBBC3" w:rsidR="00501851" w:rsidRPr="00CF6B70" w:rsidRDefault="0050185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12</w:t>
      </w:r>
      <w:r w:rsidR="002E33C2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萬軍之耶和華阿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信靠你的人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便為有福。</w:t>
      </w:r>
    </w:p>
    <w:p w14:paraId="19796FC5" w14:textId="77777777" w:rsidR="00960621" w:rsidRPr="00CF6B70" w:rsidRDefault="0096062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 xml:space="preserve">以弗所書 </w:t>
      </w:r>
      <w:r w:rsidRPr="007863D1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6:11, 13, 18; </w:t>
      </w:r>
    </w:p>
    <w:p w14:paraId="7C83C33D" w14:textId="6902E755" w:rsidR="00501851" w:rsidRPr="00CF6B70" w:rsidRDefault="0050185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hAnsi="PMingLiU" w:cs="PMingLiU"/>
          <w:bCs/>
          <w:color w:val="000000"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11</w:t>
      </w:r>
      <w:r w:rsidR="00960621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要穿戴神全副的軍裝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使你們能以站住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抵擋魔鬼的詭計</w:t>
      </w:r>
      <w:r w:rsidRPr="00CF6B70">
        <w:rPr>
          <w:rFonts w:ascii="PMingLiU" w:hAnsi="PMingLiU" w:cs="PMingLiU" w:hint="eastAsia"/>
          <w:bCs/>
          <w:color w:val="000000"/>
          <w:sz w:val="21"/>
          <w:szCs w:val="21"/>
          <w:lang w:eastAsia="zh-TW"/>
        </w:rPr>
        <w:t>，</w:t>
      </w:r>
    </w:p>
    <w:p w14:paraId="65E5F657" w14:textId="4A25FF86" w:rsidR="00501851" w:rsidRPr="00CF6B70" w:rsidRDefault="0050185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</w:pPr>
      <w:r w:rsidRPr="00CF6B70">
        <w:rPr>
          <w:rFonts w:ascii="PMingLiU" w:hAnsi="PMingLiU" w:cs="PMingLiU"/>
          <w:bCs/>
          <w:color w:val="000000"/>
          <w:sz w:val="21"/>
          <w:szCs w:val="21"/>
          <w:lang w:eastAsia="zh-TW"/>
        </w:rPr>
        <w:t>13</w:t>
      </w:r>
      <w:r w:rsidR="00960621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所以要拿起神全副的軍裝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使你們在邪惡的日子能以抵擋</w:t>
      </w:r>
      <w:r w:rsidR="0048669E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,</w:t>
      </w:r>
      <w:r w:rsidR="0048669E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並且作成了一切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還能站立得住。</w:t>
      </w:r>
    </w:p>
    <w:p w14:paraId="4228591F" w14:textId="17A53EB6" w:rsidR="00501851" w:rsidRPr="00CF6B70" w:rsidRDefault="0050185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hAnsi="PMingLiU" w:cs="PMingLiU"/>
          <w:bCs/>
          <w:color w:val="000000"/>
          <w:sz w:val="21"/>
          <w:szCs w:val="21"/>
          <w:lang w:eastAsia="zh-TW"/>
        </w:rPr>
        <w:t>18</w:t>
      </w:r>
      <w:r w:rsidR="00960621" w:rsidRPr="00CF6B70">
        <w:rPr>
          <w:rFonts w:ascii="PMingLiU" w:hAnsi="PMingLiU" w:cs="PMingLiU"/>
          <w:bCs/>
          <w:color w:val="000000"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時時在靈裡禱告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並盡力堅持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在這事上儆醒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且為眾聖徒祈求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</w:p>
    <w:p w14:paraId="0108F21F" w14:textId="77777777" w:rsidR="0048669E" w:rsidRPr="00CF6B70" w:rsidRDefault="0048669E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耶利米書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17:7</w:t>
      </w:r>
    </w:p>
    <w:p w14:paraId="130DAECB" w14:textId="7EE4E237" w:rsidR="003B6559" w:rsidRDefault="00325BDC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7</w:t>
      </w:r>
      <w:r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信靠耶和華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以耶和華為可信靠的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那人有福了。</w:t>
      </w:r>
    </w:p>
    <w:p w14:paraId="13B08E30" w14:textId="77777777" w:rsidR="00C4723B" w:rsidRPr="00CF6B70" w:rsidRDefault="00C4723B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tbl>
      <w:tblPr>
        <w:tblW w:w="4980" w:type="pct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8"/>
        <w:gridCol w:w="3678"/>
      </w:tblGrid>
      <w:tr w:rsidR="00733CDD" w:rsidRPr="00CF6B70" w14:paraId="4A4746D9" w14:textId="77777777" w:rsidTr="0099408B">
        <w:trPr>
          <w:trHeight w:val="37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572B1" w14:textId="77777777" w:rsidR="00733CDD" w:rsidRPr="00CF6B70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C1F9" w14:textId="12C219F9" w:rsidR="00733CDD" w:rsidRPr="00CF6B70" w:rsidRDefault="00F6568F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F6B70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在神經綸中神的恩典</w:t>
            </w:r>
            <w:r w:rsidR="008159DE" w:rsidRPr="00CF6B70">
              <w:rPr>
                <w:rFonts w:ascii="PMingLiU" w:eastAsia="PMingLiU" w:hAnsi="PMingLiU" w:cs="KaiTi" w:hint="eastAsia"/>
                <w:b/>
                <w:bCs/>
                <w:sz w:val="21"/>
                <w:szCs w:val="21"/>
                <w:lang w:eastAsia="zh-TW"/>
              </w:rPr>
              <w:t xml:space="preserve">  </w:t>
            </w:r>
            <w:r w:rsidR="00936479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第五週</w:t>
            </w:r>
            <w:r w:rsidR="00733CDD" w:rsidRPr="00CF6B70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506E5A" w:rsidRPr="00CF6B70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週三</w:t>
            </w:r>
          </w:p>
        </w:tc>
      </w:tr>
      <w:tr w:rsidR="00733CDD" w:rsidRPr="00CF6B70" w14:paraId="391F1EDE" w14:textId="77777777" w:rsidTr="0099408B">
        <w:trPr>
          <w:trHeight w:val="32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5C10F" w14:textId="77777777" w:rsidR="00733CDD" w:rsidRPr="00CF6B70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C2833" w14:textId="0ADBFB8A" w:rsidR="00733CDD" w:rsidRPr="00CF6B70" w:rsidRDefault="009E27C4" w:rsidP="00CF6B70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《</w:t>
            </w:r>
            <w:r w:rsidR="00703990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生命樹</w:t>
            </w:r>
            <w:r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》</w:t>
            </w:r>
            <w:r w:rsidR="00936479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第十四篇</w:t>
            </w:r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: </w:t>
            </w:r>
            <w:r w:rsidR="00CF6B70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我们如何变化成为宝贵的材料，为着神的建造</w:t>
            </w:r>
            <w:r w:rsidR="005C1DFF"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(</w:t>
            </w:r>
            <w:r w:rsidR="00CF6B70"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5-9</w:t>
            </w:r>
            <w:r w:rsidR="005C1DFF"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)</w:t>
            </w:r>
          </w:p>
        </w:tc>
      </w:tr>
    </w:tbl>
    <w:p w14:paraId="690BCEEF" w14:textId="77777777" w:rsidR="00C4723B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092ECEC2" w14:textId="09890830" w:rsidR="00387409" w:rsidRPr="00CF6B70" w:rsidRDefault="00733CDD" w:rsidP="00CF6B70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</w:pP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週四 </w:t>
      </w:r>
      <w:r w:rsidR="00BF1149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7863D1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15</w:t>
      </w:r>
    </w:p>
    <w:p w14:paraId="5421F27D" w14:textId="77777777" w:rsidR="0048669E" w:rsidRPr="00CF6B70" w:rsidRDefault="0048669E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創世記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6:8</w:t>
      </w:r>
    </w:p>
    <w:p w14:paraId="013F9929" w14:textId="52E1A1B4" w:rsidR="00501851" w:rsidRPr="00CF6B70" w:rsidRDefault="0048669E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8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但挪亞在耶和華眼前蒙恩。</w:t>
      </w:r>
    </w:p>
    <w:p w14:paraId="3DF51E4B" w14:textId="77777777" w:rsidR="002E33C2" w:rsidRPr="00CF6B70" w:rsidRDefault="002E33C2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約翰福音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1:16</w:t>
      </w:r>
    </w:p>
    <w:p w14:paraId="7FE36580" w14:textId="19895893" w:rsidR="00501851" w:rsidRPr="00CF6B70" w:rsidRDefault="002E33C2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1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6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從祂的豐滿裡我們都領受了，而且恩上加恩；</w:t>
      </w:r>
    </w:p>
    <w:p w14:paraId="4E3D07F9" w14:textId="77777777" w:rsidR="00960621" w:rsidRPr="00CF6B70" w:rsidRDefault="00960621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以弗所書 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2:10</w:t>
      </w:r>
    </w:p>
    <w:p w14:paraId="51B9D4C3" w14:textId="6D27FA93" w:rsidR="00501851" w:rsidRPr="00CF6B70" w:rsidRDefault="00960621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1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0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我們原是神的傑作，在基督耶穌裡，為著神早先豫備好，要我們行在其中的善良事工創造的。</w:t>
      </w:r>
    </w:p>
    <w:p w14:paraId="3A6AF3F8" w14:textId="77777777" w:rsidR="004C7594" w:rsidRPr="00CF6B70" w:rsidRDefault="004C7594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羅馬書</w:t>
      </w:r>
      <w:r w:rsidRPr="00CF6B70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5:17; 8:9; </w:t>
      </w:r>
    </w:p>
    <w:p w14:paraId="61242C8E" w14:textId="0567AFF4" w:rsidR="00501851" w:rsidRPr="00CF6B70" w:rsidRDefault="00501851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5:17</w:t>
      </w:r>
      <w:r w:rsidR="004C7594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若因一人的過犯，死就藉著這一人作了王，那些受洋溢之恩，並洋溢之義恩賜的，就更要藉著耶穌基督一人，在生命中作王了。</w:t>
      </w:r>
    </w:p>
    <w:p w14:paraId="43CE3D1F" w14:textId="677AF8D6" w:rsidR="00501851" w:rsidRPr="00CF6B70" w:rsidRDefault="00501851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8:9</w:t>
      </w:r>
      <w:r w:rsidR="004C7594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但神的靈若住在你們裡面，你們就不在肉體裡，乃在靈裡了；然而人若沒有基督的靈，就不是屬基督的。</w:t>
      </w:r>
    </w:p>
    <w:p w14:paraId="3FD3F881" w14:textId="77777777" w:rsidR="0048669E" w:rsidRPr="00CF6B70" w:rsidRDefault="0048669E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提摩太後書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4:22</w:t>
      </w:r>
    </w:p>
    <w:p w14:paraId="5A0B9990" w14:textId="6141D572" w:rsidR="00501851" w:rsidRPr="00CF6B70" w:rsidRDefault="0048669E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22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願主與你的靈同在。願恩典與你同在。</w:t>
      </w:r>
    </w:p>
    <w:p w14:paraId="7DEA839B" w14:textId="77777777" w:rsidR="0048669E" w:rsidRPr="00CF6B70" w:rsidRDefault="0048669E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>使徒行傳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20:32</w:t>
      </w:r>
    </w:p>
    <w:p w14:paraId="0A0F1836" w14:textId="1CF0B199" w:rsidR="00501851" w:rsidRPr="00CF6B70" w:rsidRDefault="0048669E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32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如今我把你們交託神和祂恩典的話，這話能建造你們，叫你們在一切聖別的人中得著基業。</w:t>
      </w:r>
    </w:p>
    <w:p w14:paraId="0161FDE6" w14:textId="27561562" w:rsidR="0048669E" w:rsidRPr="00CF6B70" w:rsidRDefault="0048669E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lastRenderedPageBreak/>
        <w:t xml:space="preserve">歌羅西書 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3:16</w:t>
      </w:r>
    </w:p>
    <w:p w14:paraId="5B3F4CD8" w14:textId="774B713F" w:rsidR="003B6559" w:rsidRDefault="0048669E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1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6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當用各樣的智慧，讓基督的話豐豐富富的住在你們裡面，用詩章、頌辭、靈歌，彼此教導，互相勸戒，心被恩感歌頌神；</w:t>
      </w:r>
    </w:p>
    <w:p w14:paraId="2444655D" w14:textId="77777777" w:rsidR="00C4723B" w:rsidRPr="00CF6B70" w:rsidRDefault="00C4723B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14"/>
        <w:gridCol w:w="3521"/>
      </w:tblGrid>
      <w:tr w:rsidR="00733CDD" w:rsidRPr="00CF6B70" w14:paraId="2ABA4CFB" w14:textId="77777777" w:rsidTr="0099408B">
        <w:trPr>
          <w:trHeight w:val="28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81104" w14:textId="77777777" w:rsidR="00733CDD" w:rsidRPr="00CF6B70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A16B" w14:textId="15B1259F" w:rsidR="00733CDD" w:rsidRPr="00CF6B70" w:rsidRDefault="00F6568F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F6B70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在神經綸中神的恩典</w:t>
            </w:r>
            <w:r w:rsidR="008159DE" w:rsidRPr="00CF6B70">
              <w:rPr>
                <w:rFonts w:ascii="PMingLiU" w:eastAsia="PMingLiU" w:hAnsi="PMingLiU" w:cs="KaiTi" w:hint="eastAsia"/>
                <w:b/>
                <w:bCs/>
                <w:sz w:val="21"/>
                <w:szCs w:val="21"/>
                <w:lang w:eastAsia="zh-TW"/>
              </w:rPr>
              <w:t xml:space="preserve">  </w:t>
            </w:r>
            <w:r w:rsidR="00936479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第五週</w:t>
            </w:r>
            <w:r w:rsidR="00733CDD" w:rsidRPr="00CF6B70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9635BA" w:rsidRPr="00CF6B70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週四</w:t>
            </w:r>
          </w:p>
        </w:tc>
      </w:tr>
      <w:tr w:rsidR="00733CDD" w:rsidRPr="00CF6B70" w14:paraId="7912F776" w14:textId="77777777" w:rsidTr="0099408B">
        <w:trPr>
          <w:trHeight w:val="28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7FB1F" w14:textId="77777777" w:rsidR="00733CDD" w:rsidRPr="00CF6B70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A81B" w14:textId="086897F6" w:rsidR="00733CDD" w:rsidRPr="00CF6B70" w:rsidRDefault="00274798" w:rsidP="00CF6B70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CF6B70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 w:rsidR="00703990" w:rsidRPr="00CF6B70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生命樹</w:t>
            </w:r>
            <w:r w:rsidRPr="00CF6B70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》</w:t>
            </w:r>
            <w:r w:rsidR="00936479" w:rsidRPr="00CF6B70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第十四篇</w:t>
            </w:r>
            <w:r w:rsidR="008B528B" w:rsidRPr="00CF6B70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CN"/>
              </w:rPr>
              <w:t xml:space="preserve">: </w:t>
            </w:r>
            <w:r w:rsidR="00CF6B70" w:rsidRPr="00CF6B70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神最终的目的是借着我们享受三一神作生命树而得完成</w:t>
            </w:r>
          </w:p>
        </w:tc>
      </w:tr>
    </w:tbl>
    <w:p w14:paraId="1C645DA7" w14:textId="77777777" w:rsidR="00C4723B" w:rsidRDefault="00C4723B" w:rsidP="00CF6B70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67AC5A08" w14:textId="050E9B31" w:rsidR="00F5677E" w:rsidRPr="00CF6B70" w:rsidRDefault="00733CDD" w:rsidP="00CF6B70">
      <w:pPr>
        <w:widowControl w:val="0"/>
        <w:suppressAutoHyphens/>
        <w:jc w:val="both"/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</w:pP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週五 </w:t>
      </w:r>
      <w:r w:rsidR="00BF1149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7863D1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16</w:t>
      </w:r>
    </w:p>
    <w:p w14:paraId="1843C5D0" w14:textId="77777777" w:rsidR="006961FC" w:rsidRPr="00CF6B70" w:rsidRDefault="006961F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hAnsi="PMingLiU" w:cs="PMingLiU" w:hint="eastAsia"/>
          <w:b/>
          <w:bCs/>
          <w:color w:val="000000"/>
          <w:sz w:val="21"/>
          <w:szCs w:val="21"/>
          <w:u w:val="single"/>
          <w:lang w:eastAsia="zh-TW"/>
        </w:rPr>
        <w:t>詩篇</w:t>
      </w:r>
      <w:r w:rsidR="00501851" w:rsidRPr="00CF6B70">
        <w:rPr>
          <w:rFonts w:ascii="PMingLiU" w:hAnsi="PMingLiU" w:cs="PMingLiU"/>
          <w:b/>
          <w:bCs/>
          <w:color w:val="000000"/>
          <w:sz w:val="21"/>
          <w:szCs w:val="21"/>
          <w:u w:val="single"/>
          <w:lang w:eastAsia="zh-TW"/>
        </w:rPr>
        <w:t>133:3</w:t>
      </w:r>
    </w:p>
    <w:p w14:paraId="18B5E52D" w14:textId="11905556" w:rsidR="00501851" w:rsidRPr="00CF6B70" w:rsidRDefault="006961F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3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又好比黑門的甘露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降在錫安山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因為在那裡有耶和華所命定的福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就是永遠的生命。</w:t>
      </w:r>
    </w:p>
    <w:p w14:paraId="61BDCEFB" w14:textId="77777777" w:rsidR="006961FC" w:rsidRPr="00CF6B70" w:rsidRDefault="006961F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哥林多後書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12:9</w:t>
      </w:r>
    </w:p>
    <w:p w14:paraId="15259C4F" w14:textId="0D79D637" w:rsidR="00501851" w:rsidRPr="00CF6B70" w:rsidRDefault="006961F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9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祂對我說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我的恩典彀你用的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因為我的能力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是在人的軟弱上顯得完全。所以我極其喜歡誇我的軟弱，好叫基督的能力覆庇我。</w:t>
      </w:r>
    </w:p>
    <w:p w14:paraId="3712CED7" w14:textId="2D1778A9" w:rsidR="002E33C2" w:rsidRPr="00CF6B70" w:rsidRDefault="002E33C2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約翰福音</w:t>
      </w:r>
      <w:r w:rsidRPr="00CF6B70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 </w:t>
      </w:r>
      <w:r w:rsidRPr="007863D1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6:50-51 </w:t>
      </w:r>
    </w:p>
    <w:p w14:paraId="5EEA3593" w14:textId="40B2C09E" w:rsidR="00501851" w:rsidRPr="00CF6B70" w:rsidRDefault="0050185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50</w:t>
      </w:r>
      <w:r w:rsidR="002E33C2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這是從天上降下來的糧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叫人喫了就不死。</w:t>
      </w:r>
    </w:p>
    <w:p w14:paraId="5A162F0E" w14:textId="30C48023" w:rsidR="00501851" w:rsidRPr="00CF6B70" w:rsidRDefault="0050185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51</w:t>
      </w:r>
      <w:r w:rsidR="002E33C2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我是從天上降下來的活糧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人若喫這糧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就必永遠活著。我所要賜的糧，就是我的肉，為世人的生命所賜的。</w:t>
      </w:r>
    </w:p>
    <w:p w14:paraId="710877C7" w14:textId="77777777" w:rsidR="002E33C2" w:rsidRPr="00CF6B70" w:rsidRDefault="002E33C2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約翰福音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4:14</w:t>
      </w:r>
    </w:p>
    <w:p w14:paraId="20180015" w14:textId="5CD68775" w:rsidR="00501851" w:rsidRPr="00CF6B70" w:rsidRDefault="002E33C2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1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4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人若喝我所賜的水，就永遠不渴；我所賜的水，要在他裡面成為泉源，直湧入永遠的生命。</w:t>
      </w:r>
    </w:p>
    <w:p w14:paraId="0BBA1427" w14:textId="77777777" w:rsidR="0048669E" w:rsidRPr="00CF6B70" w:rsidRDefault="0048669E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使徒行傳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2:42</w:t>
      </w:r>
    </w:p>
    <w:p w14:paraId="53C7F0DB" w14:textId="45B54826" w:rsidR="00501851" w:rsidRPr="00CF6B70" w:rsidRDefault="0048669E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4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2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他們都堅定持續在使徒的教訓和交通裡，持續擘餅和禱告。</w:t>
      </w:r>
    </w:p>
    <w:p w14:paraId="0074976B" w14:textId="77777777" w:rsidR="004C7594" w:rsidRPr="00CF6B70" w:rsidRDefault="004C7594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希伯來書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10:25</w:t>
      </w:r>
    </w:p>
    <w:p w14:paraId="386FE97C" w14:textId="4B3BCA01" w:rsidR="00501851" w:rsidRPr="00CF6B70" w:rsidRDefault="006961F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2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5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不可放棄我們自己的聚集，好像有些人習慣了一樣，倒要彼此勸勉；既看見那日子臨近，就更當如此。</w:t>
      </w:r>
    </w:p>
    <w:p w14:paraId="4F97E89C" w14:textId="1F730C43" w:rsidR="006961FC" w:rsidRPr="00CF6B70" w:rsidRDefault="006961F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 xml:space="preserve">帖撒羅尼迦前書 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5:11</w:t>
      </w:r>
    </w:p>
    <w:p w14:paraId="385D116A" w14:textId="759E0BE8" w:rsidR="00501851" w:rsidRPr="00CF6B70" w:rsidRDefault="006961F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1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1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所以你們要彼此安慰，互相建造，正如你們一向所行的。</w:t>
      </w:r>
    </w:p>
    <w:p w14:paraId="0881F99B" w14:textId="77777777" w:rsidR="00960621" w:rsidRPr="00CF6B70" w:rsidRDefault="0096062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 xml:space="preserve">希伯來書 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val="zh-CN" w:eastAsia="zh-TW"/>
        </w:rPr>
        <w:t>3:13</w:t>
      </w:r>
    </w:p>
    <w:p w14:paraId="32AF7C77" w14:textId="6EF174C7" w:rsidR="00BB5BE0" w:rsidRDefault="006961F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1</w:t>
      </w: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3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總要趁著還有稱為“今日”的時候，天天彼此相勸，免得你們中間有人被罪迷惑，心就剛硬了。</w:t>
      </w:r>
    </w:p>
    <w:p w14:paraId="4019E7E2" w14:textId="77777777" w:rsidR="00C4723B" w:rsidRPr="00CF6B70" w:rsidRDefault="00C4723B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</w:p>
    <w:tbl>
      <w:tblPr>
        <w:tblW w:w="46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3544"/>
      </w:tblGrid>
      <w:tr w:rsidR="0099408B" w:rsidRPr="00CF6B70" w14:paraId="03507A43" w14:textId="77777777" w:rsidTr="0099408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87823" w14:textId="77777777" w:rsidR="0099408B" w:rsidRPr="00CF6B70" w:rsidRDefault="0099408B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5B940" w14:textId="50197ED4" w:rsidR="0099408B" w:rsidRPr="00CF6B70" w:rsidRDefault="0099408B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F6B70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在神經綸中神的恩典</w:t>
            </w:r>
            <w:r w:rsidR="00936479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第五週</w:t>
            </w:r>
            <w:r w:rsidRPr="00CF6B70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週五</w:t>
            </w:r>
          </w:p>
        </w:tc>
      </w:tr>
    </w:tbl>
    <w:p w14:paraId="579F76B3" w14:textId="77777777" w:rsidR="00C4723B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  <w:bookmarkStart w:id="3" w:name="__DdeLink__504_1769614314"/>
      <w:bookmarkEnd w:id="3"/>
    </w:p>
    <w:p w14:paraId="3E906DEE" w14:textId="516981A5" w:rsidR="00733CDD" w:rsidRPr="00CF6B70" w:rsidRDefault="00733CDD" w:rsidP="00CF6B70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</w:pP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週六 </w:t>
      </w:r>
      <w:r w:rsidR="00BF1149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E405AA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="007863D1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7</w:t>
      </w:r>
    </w:p>
    <w:p w14:paraId="3524574F" w14:textId="4E3641B9" w:rsidR="00960621" w:rsidRPr="00CF6B70" w:rsidRDefault="0096062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 xml:space="preserve">希伯來書 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11:7</w:t>
      </w:r>
    </w:p>
    <w:p w14:paraId="7225097A" w14:textId="55D494C4" w:rsidR="00501851" w:rsidRPr="00CF6B70" w:rsidRDefault="00325BD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>
        <w:rPr>
          <w:rFonts w:ascii="PMingLiU" w:eastAsiaTheme="minorEastAsia" w:hAnsi="PMingLiU" w:cs="Microsoft YaHei" w:hint="eastAsia"/>
          <w:bCs/>
          <w:sz w:val="21"/>
          <w:szCs w:val="21"/>
          <w:lang w:val="zh-CN" w:eastAsia="zh-TW"/>
        </w:rPr>
        <w:t>7</w:t>
      </w:r>
      <w:r>
        <w:rPr>
          <w:rFonts w:ascii="PMingLiU" w:eastAsiaTheme="minorEastAsia" w:hAnsi="PMingLiU" w:cs="Microsoft YaHei"/>
          <w:bCs/>
          <w:sz w:val="21"/>
          <w:szCs w:val="21"/>
          <w:lang w:eastAsia="zh-TW"/>
        </w:rPr>
        <w:t xml:space="preserve">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挪亞因著信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既蒙神指示他未見的事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就為虔敬所動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豫備了一隻方舟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使他全家得救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藉此就定了那世界的罪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並且承受了那照著信而得的義。</w:t>
      </w:r>
    </w:p>
    <w:p w14:paraId="4280052E" w14:textId="77777777" w:rsidR="006961FC" w:rsidRPr="00CF6B70" w:rsidRDefault="006961F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腓立比書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2:12</w:t>
      </w:r>
      <w:r w:rsidR="00501851"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ab/>
      </w:r>
    </w:p>
    <w:p w14:paraId="11E99219" w14:textId="3493FC1F" w:rsidR="00501851" w:rsidRPr="00CF6B70" w:rsidRDefault="006961F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12 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這樣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我親愛的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你們既是常順從的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不但我與你們同在的時候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就是我如今不在的時候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更是順從的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就當恐懼戰兢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作成你們自己的救恩</w:t>
      </w:r>
      <w:r w:rsidR="00501851"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</w:p>
    <w:p w14:paraId="7DC5D69D" w14:textId="77777777" w:rsidR="00960621" w:rsidRPr="00CF6B70" w:rsidRDefault="0096062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 xml:space="preserve">以弗所書 </w:t>
      </w:r>
      <w:r w:rsidRPr="007863D1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 xml:space="preserve">4:11-16; </w:t>
      </w:r>
    </w:p>
    <w:p w14:paraId="48967776" w14:textId="3F4F2641" w:rsidR="00501851" w:rsidRPr="00CF6B70" w:rsidRDefault="0050185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11</w:t>
      </w:r>
      <w:r w:rsidR="00960621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祂所賜的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有些是使徒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有些是申言者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有些是傳福音者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有些是牧人和教師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</w:p>
    <w:p w14:paraId="4F71D46A" w14:textId="3D3ABD49" w:rsidR="00501851" w:rsidRPr="00CF6B70" w:rsidRDefault="0050185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12</w:t>
      </w:r>
      <w:r w:rsidR="00960621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為要成全聖徒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目的是為著職事的工作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為著建造基督的身體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</w:p>
    <w:p w14:paraId="5CEECB96" w14:textId="6B7F1342" w:rsidR="00501851" w:rsidRPr="00CF6B70" w:rsidRDefault="0050185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hAnsi="PMingLiU" w:cs="PMingLiU"/>
          <w:bCs/>
          <w:color w:val="000000"/>
          <w:sz w:val="21"/>
          <w:szCs w:val="21"/>
          <w:lang w:eastAsia="zh-TW"/>
        </w:rPr>
        <w:t>13</w:t>
      </w:r>
      <w:r w:rsidR="00960621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直到我們眾人都達到了信仰上並對神兒子之完全認識上的一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達到了長成的人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達到了基督豐滿之身材的度量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</w:p>
    <w:p w14:paraId="5005149B" w14:textId="53D00639" w:rsidR="00501851" w:rsidRPr="00CF6B70" w:rsidRDefault="00501851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hAnsi="PMingLiU" w:cs="PMingLiU"/>
          <w:bCs/>
          <w:color w:val="000000"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14</w:t>
      </w:r>
      <w:r w:rsidR="00B54855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使我們不再作小孩子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為波浪漂來漂去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並為一切教訓之風所搖蕩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這教訓是在於人的欺騙手法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在於將人引入錯謬系統的詭詐作為</w:t>
      </w:r>
      <w:r w:rsidRPr="00CF6B70">
        <w:rPr>
          <w:rFonts w:ascii="PMingLiU" w:hAnsi="PMingLiU" w:cs="PMingLiU" w:hint="eastAsia"/>
          <w:bCs/>
          <w:color w:val="000000"/>
          <w:sz w:val="21"/>
          <w:szCs w:val="21"/>
          <w:lang w:eastAsia="zh-TW"/>
        </w:rPr>
        <w:t>；</w:t>
      </w:r>
    </w:p>
    <w:p w14:paraId="6DF4535A" w14:textId="19B5E884" w:rsidR="00501851" w:rsidRPr="00CF6B70" w:rsidRDefault="0050185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15</w:t>
      </w:r>
      <w:r w:rsidR="00960621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惟在愛裡持守著真實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我們就得以在一切事上長到祂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就是元首基督裡面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；</w:t>
      </w:r>
    </w:p>
    <w:p w14:paraId="512E83C1" w14:textId="1AB51AA8" w:rsidR="00501851" w:rsidRPr="00CF6B70" w:rsidRDefault="0050185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16</w:t>
      </w:r>
      <w:r w:rsidR="00B54855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本於祂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全身藉著每一豐富供應的節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並藉著每一部分依其度量而有的功用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得以聯絡在一起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並結合在一起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便叫身體漸漸長大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以致在愛裡把自己建造起來。</w:t>
      </w:r>
    </w:p>
    <w:p w14:paraId="782E9EA7" w14:textId="77777777" w:rsidR="006961FC" w:rsidRPr="00CF6B70" w:rsidRDefault="006961FC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 w:eastAsia="zh-TW"/>
        </w:rPr>
        <w:t>腓立比書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 </w:t>
      </w:r>
      <w:r w:rsidRPr="007863D1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3:9-10</w:t>
      </w:r>
    </w:p>
    <w:p w14:paraId="008157DD" w14:textId="6828A16B" w:rsidR="00501851" w:rsidRPr="00CF6B70" w:rsidRDefault="0050185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9</w:t>
      </w:r>
      <w:r w:rsidR="006961FC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因為我們是神的同工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你們是神的耕地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神的建築。</w:t>
      </w:r>
    </w:p>
    <w:p w14:paraId="18825035" w14:textId="3CE1B107" w:rsidR="00C4723B" w:rsidRPr="00C4723B" w:rsidRDefault="0050185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10</w:t>
      </w:r>
      <w:r w:rsidR="006961FC"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我照神所給我的恩典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好像一個智慧的工頭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立好了根基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有別人在上面建造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，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val="zh-CN" w:eastAsia="zh-TW"/>
        </w:rPr>
        <w:t>只是各人要謹慎怎樣在上面建造。</w:t>
      </w:r>
    </w:p>
    <w:tbl>
      <w:tblPr>
        <w:tblW w:w="468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522"/>
      </w:tblGrid>
      <w:tr w:rsidR="00733CDD" w:rsidRPr="00CF6B70" w14:paraId="49EC35D6" w14:textId="77777777" w:rsidTr="0099408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FCCE9" w14:textId="77777777" w:rsidR="00733CDD" w:rsidRPr="00CF6B70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0F63" w14:textId="54E91450" w:rsidR="00733CDD" w:rsidRPr="00CF6B70" w:rsidRDefault="00F6568F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F6B70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在神經綸中神的恩典</w:t>
            </w:r>
            <w:r w:rsidR="001E4BC6" w:rsidRPr="00CF6B70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  <w:lang w:eastAsia="zh-TW"/>
              </w:rPr>
              <w:t xml:space="preserve"> </w:t>
            </w:r>
            <w:r w:rsidR="008159DE" w:rsidRPr="00CF6B70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  <w:lang w:eastAsia="zh-TW"/>
              </w:rPr>
              <w:t xml:space="preserve"> </w:t>
            </w:r>
            <w:r w:rsidR="00936479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第五週</w:t>
            </w:r>
            <w:r w:rsidR="00733CDD" w:rsidRPr="00CF6B70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="00733CDD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週六</w:t>
            </w:r>
          </w:p>
        </w:tc>
      </w:tr>
    </w:tbl>
    <w:p w14:paraId="6D3A6F44" w14:textId="77777777" w:rsidR="00C4723B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14:paraId="0F888FCD" w14:textId="1B99901D" w:rsidR="00387409" w:rsidRPr="00CF6B70" w:rsidRDefault="00733CDD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主日 </w:t>
      </w:r>
      <w:r w:rsidR="00BF1149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9/</w:t>
      </w:r>
      <w:r w:rsidR="00E405AA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1</w:t>
      </w:r>
      <w:r w:rsidR="007863D1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8</w:t>
      </w:r>
      <w:r w:rsidR="00387409" w:rsidRPr="00CF6B70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 xml:space="preserve">  </w:t>
      </w:r>
      <w:r w:rsidR="00184EB8" w:rsidRPr="00CF6B70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</w:t>
      </w:r>
      <w:r w:rsidRPr="00CF6B70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哈利路亞, 榮耀歸主</w:t>
      </w:r>
    </w:p>
    <w:p w14:paraId="238ABD1C" w14:textId="77777777" w:rsidR="00B54855" w:rsidRPr="00CF6B70" w:rsidRDefault="00B54855" w:rsidP="00CF6B70">
      <w:pPr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u w:val="single"/>
          <w:lang w:eastAsia="zh-TW"/>
        </w:rPr>
        <w:t xml:space="preserve">以弗所書 </w:t>
      </w:r>
      <w:r w:rsidRPr="00CF6B70">
        <w:rPr>
          <w:rFonts w:ascii="PMingLiU" w:eastAsia="PMingLiU" w:hAnsi="PMingLiU" w:cs="Microsoft YaHei"/>
          <w:b/>
          <w:sz w:val="21"/>
          <w:szCs w:val="21"/>
          <w:u w:val="single"/>
          <w:lang w:eastAsia="zh-TW"/>
        </w:rPr>
        <w:t>1:3-12</w:t>
      </w:r>
    </w:p>
    <w:p w14:paraId="4F90D282" w14:textId="20626232" w:rsidR="00E17E29" w:rsidRPr="00CF6B70" w:rsidRDefault="00E17E29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3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我們主耶穌基督的神與父，是當受頌讚的，祂在基督裡，曾用諸天界裡各樣屬靈的福分，祝福了我們；</w:t>
      </w:r>
    </w:p>
    <w:p w14:paraId="01E8ADC1" w14:textId="094DD4D0" w:rsidR="00E17E29" w:rsidRPr="00CF6B70" w:rsidRDefault="00E17E29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4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就如祂在創立世界以前，在基督裡揀選了我們，使我們在愛裡，在祂面前，成為聖別、沒有瑕疵；</w:t>
      </w:r>
    </w:p>
    <w:p w14:paraId="565E8780" w14:textId="6260C3C1" w:rsidR="00E17E29" w:rsidRPr="00CF6B70" w:rsidRDefault="00E17E29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5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按著祂意願所喜悅的，豫定了我們，藉著耶穌基督得兒子的名分，歸於祂自己，</w:t>
      </w:r>
    </w:p>
    <w:p w14:paraId="038110CC" w14:textId="0FD5B95D" w:rsidR="00E17E29" w:rsidRPr="00CF6B70" w:rsidRDefault="00E17E29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6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使祂恩典的榮耀得著稱讚，這恩典是祂在那蒙愛者裡面所恩賜我們的；</w:t>
      </w:r>
    </w:p>
    <w:p w14:paraId="096E1DAE" w14:textId="4297F16D" w:rsidR="00E17E29" w:rsidRPr="00CF6B70" w:rsidRDefault="00E17E29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7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我們在這蒙愛者裡面，藉著祂的血，照著神恩典的豐富，得蒙救贖，就是過犯得以赦免，</w:t>
      </w:r>
    </w:p>
    <w:p w14:paraId="60755F32" w14:textId="335E8AFD" w:rsidR="00E17E29" w:rsidRPr="00CF6B70" w:rsidRDefault="00E17E29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8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這恩典是神用全般的智慧和明達，使其向我們洋溢的，</w:t>
      </w:r>
    </w:p>
    <w:p w14:paraId="11D1E9D8" w14:textId="36B33369" w:rsidR="00E17E29" w:rsidRPr="00CF6B70" w:rsidRDefault="00E17E29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9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照著祂的喜悅，使我們知道祂意願的奧祕；這喜悅是祂在自己裡面豫先定下的，</w:t>
      </w:r>
    </w:p>
    <w:p w14:paraId="3D04AD6E" w14:textId="3B959C60" w:rsidR="00E17E29" w:rsidRPr="00CF6B70" w:rsidRDefault="00E17E29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10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為著時期滿足時的經綸，要將萬有，無論是在諸天之上的，或是在地上的，都在基督裡歸一於一個元首之下；</w:t>
      </w:r>
    </w:p>
    <w:p w14:paraId="777E2402" w14:textId="2609FF79" w:rsidR="00E17E29" w:rsidRPr="00CF6B70" w:rsidRDefault="00E17E29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11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我們既在祂裡面，照著那位按祂意願所決議的，行作萬事者的定旨，蒙了豫定，也就在祂裡面成了所選定的基業，</w:t>
      </w:r>
    </w:p>
    <w:p w14:paraId="27A021BE" w14:textId="74915AB4" w:rsidR="00C4723B" w:rsidRDefault="00E17E29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/>
          <w:bCs/>
          <w:sz w:val="21"/>
          <w:szCs w:val="21"/>
          <w:lang w:eastAsia="zh-TW"/>
        </w:rPr>
        <w:t>12</w:t>
      </w:r>
      <w:r w:rsidRPr="00CF6B70">
        <w:rPr>
          <w:rFonts w:ascii="PMingLiU" w:eastAsia="PMingLiU" w:hAnsi="PMingLiU" w:cs="Microsoft YaHei" w:hint="eastAsia"/>
          <w:bCs/>
          <w:sz w:val="21"/>
          <w:szCs w:val="21"/>
          <w:lang w:eastAsia="zh-TW"/>
        </w:rPr>
        <w:t>以致我們這首先在基督裡有盼望的人，可使祂的榮耀得著稱讚；</w:t>
      </w:r>
    </w:p>
    <w:p w14:paraId="075192B8" w14:textId="77777777" w:rsidR="00CA2AA3" w:rsidRPr="00CF6B70" w:rsidRDefault="00CA2AA3" w:rsidP="00CF6B70">
      <w:pPr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</w:p>
    <w:tbl>
      <w:tblPr>
        <w:tblW w:w="468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522"/>
      </w:tblGrid>
      <w:tr w:rsidR="00E80A3F" w:rsidRPr="00CF6B70" w14:paraId="2DEC398D" w14:textId="77777777" w:rsidTr="008E22DA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B1A37" w14:textId="77777777" w:rsidR="00E80A3F" w:rsidRPr="00CF6B70" w:rsidRDefault="00E80A3F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詩</w:t>
            </w:r>
            <w:r w:rsidRPr="00CF6B70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  </w:t>
            </w:r>
            <w:r w:rsidRPr="00CF6B70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A8C3" w14:textId="6EFC1B31" w:rsidR="00E80A3F" w:rsidRPr="00CF6B70" w:rsidRDefault="00677553" w:rsidP="00CF6B7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</w:rPr>
            </w:pPr>
            <w:r w:rsidRPr="00CF6B70">
              <w:rPr>
                <w:rFonts w:ascii="PMingLiU" w:eastAsia="PMingLiU" w:hAnsi="PMingLiU" w:cs="Microsoft YaHei" w:hint="eastAsia"/>
                <w:b/>
                <w:sz w:val="21"/>
                <w:szCs w:val="21"/>
              </w:rPr>
              <w:t>诗歌本</w:t>
            </w:r>
            <w:r w:rsidR="00E80A3F" w:rsidRPr="00CF6B70">
              <w:rPr>
                <w:rFonts w:ascii="PMingLiU" w:eastAsia="PMingLiU" w:hAnsi="PMingLiU" w:cs="Microsoft YaHei"/>
                <w:b/>
                <w:sz w:val="21"/>
                <w:szCs w:val="21"/>
              </w:rPr>
              <w:t xml:space="preserve"> </w:t>
            </w:r>
            <w:r w:rsidR="00CF6B70" w:rsidRPr="00CF6B70">
              <w:rPr>
                <w:rFonts w:ascii="PMingLiU" w:eastAsia="PMingLiU" w:hAnsi="PMingLiU" w:cs="Microsoft YaHei"/>
                <w:b/>
                <w:sz w:val="21"/>
                <w:szCs w:val="21"/>
              </w:rPr>
              <w:t xml:space="preserve">557 </w:t>
            </w:r>
            <w:r w:rsidRPr="00CF6B70">
              <w:rPr>
                <w:rFonts w:ascii="PMingLiU" w:eastAsia="PMingLiU" w:hAnsi="PMingLiU" w:cs="Microsoft YaHei" w:hint="eastAsia"/>
                <w:b/>
                <w:sz w:val="21"/>
                <w:szCs w:val="21"/>
              </w:rPr>
              <w:t>首</w:t>
            </w:r>
          </w:p>
        </w:tc>
      </w:tr>
    </w:tbl>
    <w:p w14:paraId="60B48FA1" w14:textId="4126F875" w:rsidR="008712AF" w:rsidRPr="00CF6B70" w:rsidRDefault="00E867D5" w:rsidP="00CF6B70">
      <w:pPr>
        <w:jc w:val="both"/>
        <w:rPr>
          <w:rFonts w:ascii="PMingLiU" w:eastAsia="SimSun" w:hAnsi="PMingLiU" w:cs="PMingLiU"/>
          <w:b/>
          <w:bCs/>
          <w:noProof/>
          <w:color w:val="000000"/>
          <w:sz w:val="21"/>
          <w:szCs w:val="21"/>
        </w:rPr>
      </w:pPr>
      <w:r w:rsidRPr="00CF6B70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E947E" wp14:editId="20B369A9">
                <wp:simplePos x="0" y="0"/>
                <wp:positionH relativeFrom="column">
                  <wp:posOffset>-12065</wp:posOffset>
                </wp:positionH>
                <wp:positionV relativeFrom="paragraph">
                  <wp:posOffset>102870</wp:posOffset>
                </wp:positionV>
                <wp:extent cx="339090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4806F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95pt;margin-top:8.1pt;width:2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A=&#10;">
                <o:lock v:ext="edit" shapetype="f"/>
              </v:shape>
            </w:pict>
          </mc:Fallback>
        </mc:AlternateContent>
      </w:r>
    </w:p>
    <w:p w14:paraId="1CFE1935" w14:textId="77777777" w:rsidR="00532995" w:rsidRPr="00CF6B70" w:rsidRDefault="008F48E8" w:rsidP="00CF6B70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</w:pPr>
      <w:r w:rsidRPr="00CF6B70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參讀</w:t>
      </w:r>
      <w:r w:rsidRPr="00CF6B70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>:</w:t>
      </w:r>
      <w:r w:rsidR="005B6EBD" w:rsidRPr="00CF6B70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 xml:space="preserve">  </w:t>
      </w:r>
    </w:p>
    <w:p w14:paraId="16091A5A" w14:textId="0E39352A" w:rsidR="00532995" w:rsidRPr="00CF6B70" w:rsidRDefault="00532995" w:rsidP="00CF6B70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CF6B70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 xml:space="preserve">李常受文集 </w:t>
      </w:r>
      <w:r w:rsidR="00E9491C" w:rsidRPr="00CF6B70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1994-1997</w:t>
      </w:r>
      <w:r w:rsidRPr="00CF6B70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</w:t>
      </w:r>
      <w:r w:rsidRPr="00CF6B70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第</w:t>
      </w:r>
      <w:r w:rsidR="00E9491C" w:rsidRPr="00CF6B70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一</w:t>
      </w:r>
      <w:r w:rsidRPr="00CF6B70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 xml:space="preserve">冊 </w:t>
      </w:r>
      <w:r w:rsidR="00E9491C" w:rsidRPr="00CF6B70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羅馬書結晶讀經</w:t>
      </w:r>
      <w:r w:rsidR="00FC7427" w:rsidRPr="00CF6B70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 xml:space="preserve"> </w:t>
      </w:r>
      <w:r w:rsidR="00FC7427" w:rsidRPr="00CF6B70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第</w:t>
      </w:r>
      <w:r w:rsidR="00FC7427" w:rsidRPr="00CF6B70">
        <w:rPr>
          <w:rFonts w:ascii="PMingLiU" w:eastAsia="PMingLiU" w:hAnsi="PMingLiU" w:cs="Microsoft YaHei"/>
          <w:b/>
          <w:sz w:val="21"/>
          <w:szCs w:val="21"/>
          <w:lang w:eastAsia="zh-TW"/>
        </w:rPr>
        <w:t>1</w:t>
      </w:r>
      <w:r w:rsidR="00CF6B70" w:rsidRPr="00CF6B70">
        <w:rPr>
          <w:rFonts w:ascii="PMingLiU" w:eastAsia="PMingLiU" w:hAnsi="PMingLiU" w:cs="Microsoft YaHei"/>
          <w:b/>
          <w:sz w:val="21"/>
          <w:szCs w:val="21"/>
          <w:lang w:eastAsia="zh-TW"/>
        </w:rPr>
        <w:t>2</w:t>
      </w:r>
      <w:r w:rsidR="00E9491C" w:rsidRPr="00CF6B70">
        <w:rPr>
          <w:rFonts w:ascii="PMingLiU" w:eastAsia="PMingLiU" w:hAnsi="PMingLiU" w:cs="Microsoft YaHei"/>
          <w:b/>
          <w:sz w:val="21"/>
          <w:szCs w:val="21"/>
          <w:lang w:eastAsia="zh-TW"/>
        </w:rPr>
        <w:t>-2</w:t>
      </w:r>
      <w:r w:rsidR="00CF6B70" w:rsidRPr="00CF6B70">
        <w:rPr>
          <w:rFonts w:ascii="PMingLiU" w:eastAsia="PMingLiU" w:hAnsi="PMingLiU" w:cs="Microsoft YaHei"/>
          <w:b/>
          <w:sz w:val="21"/>
          <w:szCs w:val="21"/>
          <w:lang w:eastAsia="zh-TW"/>
        </w:rPr>
        <w:t>4</w:t>
      </w:r>
      <w:r w:rsidR="00FC7427" w:rsidRPr="00CF6B70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章</w:t>
      </w:r>
    </w:p>
    <w:p w14:paraId="5420D0A0" w14:textId="4FB45A38" w:rsidR="00FC7427" w:rsidRPr="00CF6B70" w:rsidRDefault="00CF6B70" w:rsidP="00CF6B70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出埃及記</w:t>
      </w:r>
      <w:r w:rsidR="00FC7427" w:rsidRPr="00CF6B70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生命讀經</w:t>
      </w:r>
      <w:r w:rsidR="00FC7427" w:rsidRPr="00CF6B70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 xml:space="preserve">  </w:t>
      </w:r>
      <w:r w:rsidR="00FC7427" w:rsidRPr="00CF6B70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第</w:t>
      </w:r>
      <w:r w:rsidRPr="00CF6B70">
        <w:rPr>
          <w:rFonts w:ascii="PMingLiU" w:eastAsia="PMingLiU" w:hAnsi="PMingLiU" w:cs="Microsoft YaHei"/>
          <w:b/>
          <w:sz w:val="21"/>
          <w:szCs w:val="21"/>
          <w:lang w:eastAsia="zh-TW"/>
        </w:rPr>
        <w:t>46-48</w:t>
      </w:r>
      <w:r w:rsidR="00FC7427" w:rsidRPr="00CF6B70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篇</w:t>
      </w:r>
    </w:p>
    <w:p w14:paraId="54F5F700" w14:textId="5E9AA234" w:rsidR="00CF6B70" w:rsidRPr="00CF6B70" w:rsidRDefault="00CF6B70" w:rsidP="00CF6B70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CF6B70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>創世記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生命讀經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 xml:space="preserve">  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第</w:t>
      </w:r>
      <w:r w:rsidRPr="00CF6B70">
        <w:rPr>
          <w:rFonts w:ascii="PMingLiU" w:eastAsia="PMingLiU" w:hAnsi="PMingLiU" w:cs="Microsoft YaHei"/>
          <w:b/>
          <w:sz w:val="21"/>
          <w:szCs w:val="21"/>
          <w:lang w:eastAsia="zh-TW"/>
        </w:rPr>
        <w:t>27-29</w:t>
      </w:r>
      <w:r w:rsidRPr="00CF6B70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篇</w:t>
      </w:r>
    </w:p>
    <w:p w14:paraId="4375E765" w14:textId="77777777" w:rsidR="003B6559" w:rsidRPr="00CF6B70" w:rsidRDefault="003B6559" w:rsidP="00CF6B70">
      <w:pPr>
        <w:rPr>
          <w:rFonts w:ascii="PMingLiU" w:eastAsia="PMingLiU" w:hAnsi="PMingLiU" w:cs="Microsoft YaHei"/>
          <w:b/>
          <w:sz w:val="21"/>
          <w:szCs w:val="21"/>
          <w:lang w:eastAsia="zh-TW"/>
        </w:rPr>
      </w:pPr>
    </w:p>
    <w:tbl>
      <w:tblPr>
        <w:tblW w:w="486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60"/>
      </w:tblGrid>
      <w:tr w:rsidR="0078352C" w:rsidRPr="00CF6B70" w14:paraId="529AA1F5" w14:textId="77777777" w:rsidTr="003B6559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14:paraId="633A6752" w14:textId="77777777" w:rsidR="0078352C" w:rsidRPr="00CF6B70" w:rsidRDefault="00E867D5" w:rsidP="00CF6B70">
            <w:pPr>
              <w:widowControl w:val="0"/>
              <w:ind w:left="172"/>
              <w:rPr>
                <w:rFonts w:ascii="PMingLiU" w:eastAsia="PMingLiU" w:hAnsi="PMingLiU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/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E9419A" wp14:editId="1886762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2886075" cy="63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86075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277B8A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6" type="#_x0000_t34" style="position:absolute;margin-left:-4.35pt;margin-top:.15pt;width:227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" adj="10798">
                      <o:lock v:ext="edit" shapetype="f"/>
                    </v:shape>
                  </w:pict>
                </mc:Fallback>
              </mc:AlternateContent>
            </w:r>
            <w:r w:rsidR="0078352C"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CF6B70" w14:paraId="7E911E12" w14:textId="77777777" w:rsidTr="003B6559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4426CC" w14:textId="77777777" w:rsidR="0078352C" w:rsidRPr="00CF6B70" w:rsidRDefault="0078352C" w:rsidP="00CF6B70">
            <w:pPr>
              <w:widowControl w:val="0"/>
              <w:rPr>
                <w:rFonts w:ascii="PMingLiU" w:eastAsia="PMingLiU" w:hAnsi="PMingLiU" w:cs="PMingLiU"/>
                <w:sz w:val="21"/>
                <w:szCs w:val="21"/>
              </w:rPr>
            </w:pPr>
            <w:r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8" w:history="1">
              <w:r w:rsidRPr="00CF6B70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CF6B70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9" w:history="1">
              <w:r w:rsidRPr="00CF6B70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14:paraId="203BA110" w14:textId="77777777" w:rsidR="001D1E9A" w:rsidRPr="00CF6B70" w:rsidRDefault="001D1E9A" w:rsidP="00CF6B70">
      <w:pPr>
        <w:rPr>
          <w:rFonts w:ascii="PMingLiU" w:eastAsia="PMingLiU" w:hAnsi="PMingLiU" w:cs="PMingLiU"/>
          <w:color w:val="000000"/>
          <w:sz w:val="21"/>
          <w:szCs w:val="21"/>
        </w:rPr>
      </w:pPr>
    </w:p>
    <w:sectPr w:rsidR="001D1E9A" w:rsidRPr="00CF6B70" w:rsidSect="00F94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360" w:right="360" w:bottom="360" w:left="360" w:header="288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6773" w14:textId="77777777" w:rsidR="00A06FA0" w:rsidRDefault="00A06FA0">
      <w:r>
        <w:separator/>
      </w:r>
    </w:p>
  </w:endnote>
  <w:endnote w:type="continuationSeparator" w:id="0">
    <w:p w14:paraId="4EEC2348" w14:textId="77777777" w:rsidR="00A06FA0" w:rsidRDefault="00A0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1"/>
    <w:family w:val="roman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BD38" w14:textId="77777777" w:rsidR="00C100C4" w:rsidRDefault="00C10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5DF3" w14:textId="77777777"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5022" w14:textId="77777777" w:rsidR="00C100C4" w:rsidRDefault="00C1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5F30" w14:textId="77777777" w:rsidR="00A06FA0" w:rsidRDefault="00A06FA0">
      <w:r>
        <w:separator/>
      </w:r>
    </w:p>
  </w:footnote>
  <w:footnote w:type="continuationSeparator" w:id="0">
    <w:p w14:paraId="5A00C0BF" w14:textId="77777777" w:rsidR="00A06FA0" w:rsidRDefault="00A0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218C" w14:textId="77777777" w:rsidR="00C100C4" w:rsidRDefault="00C10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9BAB" w14:textId="23C43F8C" w:rsidR="00EC7103" w:rsidRPr="0015195C" w:rsidRDefault="00325BDC" w:rsidP="007863D1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Cambria"/>
        <w:b/>
        <w:bCs/>
        <w:sz w:val="21"/>
        <w:szCs w:val="21"/>
        <w:lang w:eastAsia="zh-TW"/>
      </w:rPr>
    </w:pPr>
    <w:r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                                               </w:t>
    </w:r>
    <w:r w:rsidR="007E31C4"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</w:t>
    </w:r>
    <w:r w:rsidR="009F2542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</w:t>
    </w:r>
    <w:r w:rsidR="007E31C4"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</w:t>
    </w:r>
    <w:r w:rsidR="00387409" w:rsidRPr="0015195C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在神經綸中神的恩典</w:t>
    </w:r>
    <w:r w:rsidR="00387409"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>(</w:t>
    </w:r>
    <w:r w:rsidR="00936479" w:rsidRPr="0015195C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>第五週</w:t>
    </w:r>
    <w:r w:rsidR="00387409"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>) -</w:t>
    </w:r>
    <w:r w:rsidR="007863D1"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領受恩上加恩，好使恩典在我們裏面登寶座，</w:t>
    </w:r>
    <w:r w:rsidRPr="0015195C">
      <w:rPr>
        <w:rFonts w:ascii="PMingLiU" w:eastAsia="PMingLiU" w:hAnsi="PMingLiU" w:cs="Cambria" w:hint="eastAsia"/>
        <w:b/>
        <w:bCs/>
        <w:sz w:val="21"/>
        <w:szCs w:val="21"/>
        <w:lang w:eastAsia="zh-TW"/>
      </w:rPr>
      <w:t xml:space="preserve"> </w:t>
    </w:r>
    <w:r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                                                                                               </w:t>
    </w:r>
    <w:r w:rsidR="007863D1"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</w:t>
    </w:r>
  </w:p>
  <w:p w14:paraId="12BF0647" w14:textId="338D09B8" w:rsidR="00325BDC" w:rsidRPr="00325BDC" w:rsidRDefault="00325BDC" w:rsidP="007863D1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Theme="minorEastAsia" w:hAnsi="PMingLiU" w:cs="DFKai-SB"/>
        <w:b/>
        <w:bCs/>
        <w:color w:val="333333"/>
        <w:sz w:val="16"/>
        <w:szCs w:val="16"/>
        <w:lang w:eastAsia="zh-TW"/>
      </w:rPr>
    </w:pPr>
    <w:r w:rsidRPr="007863D1"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 xml:space="preserve">晨更經節  </w:t>
    </w:r>
    <w:r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 xml:space="preserve">                                      </w:t>
    </w:r>
    <w:r w:rsidR="0015195C"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 xml:space="preserve">        </w:t>
    </w:r>
    <w:r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 xml:space="preserve">    </w:t>
    </w:r>
    <w:r w:rsidR="009F2542"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 xml:space="preserve">         </w:t>
    </w:r>
    <w:r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 xml:space="preserve"> </w:t>
    </w:r>
    <w:r w:rsidR="007E31C4"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 xml:space="preserve">       </w:t>
    </w:r>
    <w:r w:rsidR="007E31C4"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>使我們在生命中作王，</w:t>
    </w:r>
    <w:r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>成爲神的詩章—新耶路撒冷，作神經綸中恩典終極並完成的產品</w:t>
    </w:r>
    <w:r>
      <w:rPr>
        <w:rFonts w:ascii="PMingLiU" w:eastAsia="PMingLiU" w:hAnsi="PMingLiU" w:cs="Cambria" w:hint="eastAsia"/>
        <w:b/>
        <w:bCs/>
        <w:sz w:val="16"/>
        <w:szCs w:val="16"/>
        <w:lang w:eastAsia="zh-TW"/>
      </w:rPr>
      <w:t xml:space="preserve"> </w:t>
    </w:r>
    <w:r>
      <w:rPr>
        <w:rFonts w:ascii="PMingLiU" w:eastAsia="PMingLiU" w:hAnsi="PMingLiU" w:cs="Cambria"/>
        <w:b/>
        <w:bCs/>
        <w:sz w:val="16"/>
        <w:szCs w:val="16"/>
        <w:lang w:eastAsia="zh-TW"/>
      </w:rPr>
      <w:t xml:space="preserve">                             </w:t>
    </w:r>
    <w:r w:rsidRPr="007863D1"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>2022</w:t>
    </w:r>
    <w:r w:rsidRPr="007863D1">
      <w:rPr>
        <w:rFonts w:ascii="PMingLiU" w:eastAsia="PMingLiU" w:hAnsi="PMingLiU" w:cs="DFKai-SB" w:hint="eastAsia"/>
        <w:b/>
        <w:bCs/>
        <w:color w:val="333333"/>
        <w:sz w:val="16"/>
        <w:szCs w:val="16"/>
        <w:lang w:eastAsia="zh-TW"/>
      </w:rPr>
      <w:t>年</w:t>
    </w:r>
    <w:r w:rsidRPr="007863D1"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 xml:space="preserve"> 9</w:t>
    </w:r>
    <w:r w:rsidRPr="007863D1">
      <w:rPr>
        <w:rFonts w:ascii="PMingLiU" w:eastAsia="PMingLiU" w:hAnsi="PMingLiU" w:cs="DFKai-SB" w:hint="eastAsia"/>
        <w:b/>
        <w:bCs/>
        <w:color w:val="333333"/>
        <w:sz w:val="16"/>
        <w:szCs w:val="16"/>
        <w:lang w:eastAsia="zh-TW"/>
      </w:rPr>
      <w:t>月</w:t>
    </w:r>
    <w:r>
      <w:rPr>
        <w:rFonts w:ascii="PMingLiU" w:hAnsi="PMingLiU" w:cs="DFKai-SB"/>
        <w:b/>
        <w:bCs/>
        <w:color w:val="333333"/>
        <w:sz w:val="16"/>
        <w:szCs w:val="16"/>
        <w:lang w:eastAsia="zh-TW"/>
      </w:rPr>
      <w:t>12</w:t>
    </w:r>
    <w:r w:rsidRPr="007863D1">
      <w:rPr>
        <w:rFonts w:ascii="PMingLiU" w:eastAsia="PMingLiU" w:hAnsi="PMingLiU" w:cs="DFKai-SB" w:hint="eastAsia"/>
        <w:b/>
        <w:bCs/>
        <w:color w:val="333333"/>
        <w:sz w:val="16"/>
        <w:szCs w:val="16"/>
        <w:lang w:eastAsia="zh-TW"/>
      </w:rPr>
      <w:t>日</w:t>
    </w:r>
    <w:r w:rsidRPr="007863D1"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>-</w:t>
    </w:r>
    <w:r w:rsidRPr="007863D1">
      <w:rPr>
        <w:rFonts w:ascii="PMingLiU" w:hAnsi="PMingLiU" w:cs="DFKai-SB"/>
        <w:b/>
        <w:bCs/>
        <w:color w:val="333333"/>
        <w:sz w:val="16"/>
        <w:szCs w:val="16"/>
        <w:lang w:eastAsia="zh-TW"/>
      </w:rPr>
      <w:t>9</w:t>
    </w:r>
    <w:r w:rsidRPr="007863D1">
      <w:rPr>
        <w:rFonts w:ascii="PMingLiU" w:eastAsia="PMingLiU" w:hAnsi="PMingLiU" w:cs="DFKai-SB" w:hint="eastAsia"/>
        <w:b/>
        <w:bCs/>
        <w:color w:val="333333"/>
        <w:sz w:val="16"/>
        <w:szCs w:val="16"/>
        <w:lang w:eastAsia="zh-TW"/>
      </w:rPr>
      <w:t>月</w:t>
    </w:r>
    <w:r w:rsidRPr="007863D1"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>1</w:t>
    </w:r>
    <w:r>
      <w:rPr>
        <w:rFonts w:ascii="PMingLiU" w:eastAsia="PMingLiU" w:hAnsi="PMingLiU" w:cs="DFKai-SB"/>
        <w:b/>
        <w:bCs/>
        <w:color w:val="333333"/>
        <w:sz w:val="16"/>
        <w:szCs w:val="16"/>
        <w:lang w:eastAsia="zh-TW"/>
      </w:rPr>
      <w:t>8</w:t>
    </w:r>
    <w:r w:rsidRPr="007863D1">
      <w:rPr>
        <w:rFonts w:ascii="PMingLiU" w:eastAsia="PMingLiU" w:hAnsi="PMingLiU" w:cs="DFKai-SB" w:hint="eastAsia"/>
        <w:b/>
        <w:bCs/>
        <w:color w:val="333333"/>
        <w:sz w:val="16"/>
        <w:szCs w:val="16"/>
        <w:lang w:eastAsia="zh-TW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95F1" w14:textId="77777777" w:rsidR="00C100C4" w:rsidRDefault="00C10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B0"/>
    <w:rsid w:val="0000349F"/>
    <w:rsid w:val="0000356E"/>
    <w:rsid w:val="0003481E"/>
    <w:rsid w:val="00044B3C"/>
    <w:rsid w:val="00050CBE"/>
    <w:rsid w:val="00053795"/>
    <w:rsid w:val="0005617E"/>
    <w:rsid w:val="000644DB"/>
    <w:rsid w:val="00067EF7"/>
    <w:rsid w:val="00093F48"/>
    <w:rsid w:val="00097E0C"/>
    <w:rsid w:val="000A3FB1"/>
    <w:rsid w:val="000B21B1"/>
    <w:rsid w:val="000C0EEF"/>
    <w:rsid w:val="000C1FCF"/>
    <w:rsid w:val="000C7DD1"/>
    <w:rsid w:val="000F0A37"/>
    <w:rsid w:val="000F2F2B"/>
    <w:rsid w:val="000F3B96"/>
    <w:rsid w:val="00111DC6"/>
    <w:rsid w:val="00117830"/>
    <w:rsid w:val="00120B6D"/>
    <w:rsid w:val="0013442A"/>
    <w:rsid w:val="00136F5B"/>
    <w:rsid w:val="001426EA"/>
    <w:rsid w:val="00143710"/>
    <w:rsid w:val="0015195C"/>
    <w:rsid w:val="00152391"/>
    <w:rsid w:val="00163C53"/>
    <w:rsid w:val="00164EBD"/>
    <w:rsid w:val="00171A11"/>
    <w:rsid w:val="00175202"/>
    <w:rsid w:val="00176468"/>
    <w:rsid w:val="001808A0"/>
    <w:rsid w:val="00181617"/>
    <w:rsid w:val="00184AF5"/>
    <w:rsid w:val="00184EB8"/>
    <w:rsid w:val="00186167"/>
    <w:rsid w:val="001861F5"/>
    <w:rsid w:val="00186FC2"/>
    <w:rsid w:val="00191E1E"/>
    <w:rsid w:val="00197953"/>
    <w:rsid w:val="001B5112"/>
    <w:rsid w:val="001B5BC5"/>
    <w:rsid w:val="001C7B47"/>
    <w:rsid w:val="001C7FF6"/>
    <w:rsid w:val="001D1E9A"/>
    <w:rsid w:val="001D3262"/>
    <w:rsid w:val="001D3ED4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7177E"/>
    <w:rsid w:val="002746F7"/>
    <w:rsid w:val="00274798"/>
    <w:rsid w:val="00276164"/>
    <w:rsid w:val="00281AEB"/>
    <w:rsid w:val="00281C9B"/>
    <w:rsid w:val="00283E73"/>
    <w:rsid w:val="00286F75"/>
    <w:rsid w:val="00287849"/>
    <w:rsid w:val="002C0BEE"/>
    <w:rsid w:val="002E0985"/>
    <w:rsid w:val="002E1136"/>
    <w:rsid w:val="002E33C2"/>
    <w:rsid w:val="002E62A0"/>
    <w:rsid w:val="002F4D6E"/>
    <w:rsid w:val="002F7BAF"/>
    <w:rsid w:val="00302175"/>
    <w:rsid w:val="003102A3"/>
    <w:rsid w:val="003230E4"/>
    <w:rsid w:val="003258C9"/>
    <w:rsid w:val="00325BDC"/>
    <w:rsid w:val="003322EA"/>
    <w:rsid w:val="003334A9"/>
    <w:rsid w:val="00335B59"/>
    <w:rsid w:val="00340456"/>
    <w:rsid w:val="00351317"/>
    <w:rsid w:val="00353133"/>
    <w:rsid w:val="003718D2"/>
    <w:rsid w:val="00375E92"/>
    <w:rsid w:val="00376338"/>
    <w:rsid w:val="00382697"/>
    <w:rsid w:val="00386554"/>
    <w:rsid w:val="00387409"/>
    <w:rsid w:val="00392D11"/>
    <w:rsid w:val="003B2BA7"/>
    <w:rsid w:val="003B5042"/>
    <w:rsid w:val="003B6559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20D6E"/>
    <w:rsid w:val="00425308"/>
    <w:rsid w:val="00432FEC"/>
    <w:rsid w:val="00433843"/>
    <w:rsid w:val="004453D4"/>
    <w:rsid w:val="00461FB6"/>
    <w:rsid w:val="004624F4"/>
    <w:rsid w:val="00470083"/>
    <w:rsid w:val="0047712C"/>
    <w:rsid w:val="004812C0"/>
    <w:rsid w:val="0048669E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C7594"/>
    <w:rsid w:val="004D57F7"/>
    <w:rsid w:val="004D58CB"/>
    <w:rsid w:val="004E2F37"/>
    <w:rsid w:val="004E4BF2"/>
    <w:rsid w:val="004F560A"/>
    <w:rsid w:val="00501851"/>
    <w:rsid w:val="00503D28"/>
    <w:rsid w:val="0050609E"/>
    <w:rsid w:val="00506E5A"/>
    <w:rsid w:val="00511BD4"/>
    <w:rsid w:val="00513733"/>
    <w:rsid w:val="005162C3"/>
    <w:rsid w:val="00517A4C"/>
    <w:rsid w:val="00531F53"/>
    <w:rsid w:val="00532995"/>
    <w:rsid w:val="00532E51"/>
    <w:rsid w:val="00535980"/>
    <w:rsid w:val="00541C5C"/>
    <w:rsid w:val="0054730D"/>
    <w:rsid w:val="00550946"/>
    <w:rsid w:val="005540FB"/>
    <w:rsid w:val="00560325"/>
    <w:rsid w:val="0057747C"/>
    <w:rsid w:val="005856A6"/>
    <w:rsid w:val="00587886"/>
    <w:rsid w:val="005942F6"/>
    <w:rsid w:val="005B2A37"/>
    <w:rsid w:val="005B6EBD"/>
    <w:rsid w:val="005C1DFF"/>
    <w:rsid w:val="005C2B7F"/>
    <w:rsid w:val="005C6EFB"/>
    <w:rsid w:val="005D027C"/>
    <w:rsid w:val="005D0D61"/>
    <w:rsid w:val="005D724B"/>
    <w:rsid w:val="005E00A5"/>
    <w:rsid w:val="005E416F"/>
    <w:rsid w:val="005E6750"/>
    <w:rsid w:val="00612AEF"/>
    <w:rsid w:val="006236D0"/>
    <w:rsid w:val="00626CEE"/>
    <w:rsid w:val="006332E4"/>
    <w:rsid w:val="00633733"/>
    <w:rsid w:val="00633DB5"/>
    <w:rsid w:val="006363E4"/>
    <w:rsid w:val="00653270"/>
    <w:rsid w:val="00654911"/>
    <w:rsid w:val="00654E93"/>
    <w:rsid w:val="00657A6B"/>
    <w:rsid w:val="006671B1"/>
    <w:rsid w:val="00677553"/>
    <w:rsid w:val="00677C91"/>
    <w:rsid w:val="006821AE"/>
    <w:rsid w:val="00685BDF"/>
    <w:rsid w:val="00692A73"/>
    <w:rsid w:val="00693083"/>
    <w:rsid w:val="00693DEA"/>
    <w:rsid w:val="006961FC"/>
    <w:rsid w:val="006A0AB6"/>
    <w:rsid w:val="006A58C8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05B9"/>
    <w:rsid w:val="006F3BA5"/>
    <w:rsid w:val="00703990"/>
    <w:rsid w:val="007137EB"/>
    <w:rsid w:val="00715881"/>
    <w:rsid w:val="00717BAF"/>
    <w:rsid w:val="00717F96"/>
    <w:rsid w:val="0072104A"/>
    <w:rsid w:val="00722D53"/>
    <w:rsid w:val="00724825"/>
    <w:rsid w:val="00733CDD"/>
    <w:rsid w:val="007451B4"/>
    <w:rsid w:val="0075061B"/>
    <w:rsid w:val="0075203F"/>
    <w:rsid w:val="00752647"/>
    <w:rsid w:val="00760480"/>
    <w:rsid w:val="007764F5"/>
    <w:rsid w:val="00781FED"/>
    <w:rsid w:val="00782D2A"/>
    <w:rsid w:val="0078352C"/>
    <w:rsid w:val="00786042"/>
    <w:rsid w:val="007863D1"/>
    <w:rsid w:val="0079653A"/>
    <w:rsid w:val="007A065A"/>
    <w:rsid w:val="007C5392"/>
    <w:rsid w:val="007D42AF"/>
    <w:rsid w:val="007D698C"/>
    <w:rsid w:val="007E0FB4"/>
    <w:rsid w:val="007E31C4"/>
    <w:rsid w:val="007E3C8B"/>
    <w:rsid w:val="0080379B"/>
    <w:rsid w:val="008062D7"/>
    <w:rsid w:val="00807949"/>
    <w:rsid w:val="008159DE"/>
    <w:rsid w:val="00832F8E"/>
    <w:rsid w:val="00833633"/>
    <w:rsid w:val="00837436"/>
    <w:rsid w:val="00840EC8"/>
    <w:rsid w:val="008411E0"/>
    <w:rsid w:val="008467B0"/>
    <w:rsid w:val="00852193"/>
    <w:rsid w:val="0085587E"/>
    <w:rsid w:val="00860EAD"/>
    <w:rsid w:val="008712AF"/>
    <w:rsid w:val="00881982"/>
    <w:rsid w:val="008B528B"/>
    <w:rsid w:val="008B5C5C"/>
    <w:rsid w:val="008B63CF"/>
    <w:rsid w:val="008B775E"/>
    <w:rsid w:val="008C24DF"/>
    <w:rsid w:val="008C691B"/>
    <w:rsid w:val="008D0D6D"/>
    <w:rsid w:val="008D30BE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11FB3"/>
    <w:rsid w:val="00917503"/>
    <w:rsid w:val="009224E6"/>
    <w:rsid w:val="009252C0"/>
    <w:rsid w:val="00933B61"/>
    <w:rsid w:val="00933EB5"/>
    <w:rsid w:val="009357E9"/>
    <w:rsid w:val="00936479"/>
    <w:rsid w:val="00937D0A"/>
    <w:rsid w:val="00945A87"/>
    <w:rsid w:val="00952498"/>
    <w:rsid w:val="00952AED"/>
    <w:rsid w:val="00952BE6"/>
    <w:rsid w:val="00952EC5"/>
    <w:rsid w:val="0095382D"/>
    <w:rsid w:val="00960621"/>
    <w:rsid w:val="009635BA"/>
    <w:rsid w:val="00963B70"/>
    <w:rsid w:val="00964E61"/>
    <w:rsid w:val="00966423"/>
    <w:rsid w:val="00990864"/>
    <w:rsid w:val="0099408B"/>
    <w:rsid w:val="0099729E"/>
    <w:rsid w:val="00997C16"/>
    <w:rsid w:val="009A7028"/>
    <w:rsid w:val="009B25DC"/>
    <w:rsid w:val="009B2B68"/>
    <w:rsid w:val="009B3CCE"/>
    <w:rsid w:val="009C5854"/>
    <w:rsid w:val="009D5D58"/>
    <w:rsid w:val="009E0845"/>
    <w:rsid w:val="009E27C4"/>
    <w:rsid w:val="009E5CA4"/>
    <w:rsid w:val="009E5CD5"/>
    <w:rsid w:val="009F0F6D"/>
    <w:rsid w:val="009F2542"/>
    <w:rsid w:val="00A06FA0"/>
    <w:rsid w:val="00A1468C"/>
    <w:rsid w:val="00A32166"/>
    <w:rsid w:val="00A404BE"/>
    <w:rsid w:val="00A412A7"/>
    <w:rsid w:val="00A430AC"/>
    <w:rsid w:val="00A51A89"/>
    <w:rsid w:val="00A54D07"/>
    <w:rsid w:val="00A555F6"/>
    <w:rsid w:val="00A610D3"/>
    <w:rsid w:val="00A61477"/>
    <w:rsid w:val="00A64B63"/>
    <w:rsid w:val="00A67D43"/>
    <w:rsid w:val="00A70776"/>
    <w:rsid w:val="00A72E4F"/>
    <w:rsid w:val="00A935D9"/>
    <w:rsid w:val="00A96162"/>
    <w:rsid w:val="00AB01B9"/>
    <w:rsid w:val="00AB3886"/>
    <w:rsid w:val="00AB67EC"/>
    <w:rsid w:val="00AB78AF"/>
    <w:rsid w:val="00AC3FDC"/>
    <w:rsid w:val="00AC6B1F"/>
    <w:rsid w:val="00AD39A5"/>
    <w:rsid w:val="00AD4D00"/>
    <w:rsid w:val="00AD62E1"/>
    <w:rsid w:val="00AE3EE4"/>
    <w:rsid w:val="00AF4C3D"/>
    <w:rsid w:val="00B02DB5"/>
    <w:rsid w:val="00B0353F"/>
    <w:rsid w:val="00B041D6"/>
    <w:rsid w:val="00B045E9"/>
    <w:rsid w:val="00B0511F"/>
    <w:rsid w:val="00B07DD4"/>
    <w:rsid w:val="00B12ABD"/>
    <w:rsid w:val="00B1317C"/>
    <w:rsid w:val="00B16899"/>
    <w:rsid w:val="00B343F4"/>
    <w:rsid w:val="00B35AF9"/>
    <w:rsid w:val="00B44555"/>
    <w:rsid w:val="00B4679B"/>
    <w:rsid w:val="00B5387A"/>
    <w:rsid w:val="00B5467D"/>
    <w:rsid w:val="00B54855"/>
    <w:rsid w:val="00B60F54"/>
    <w:rsid w:val="00B61E4F"/>
    <w:rsid w:val="00B65EFD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100C4"/>
    <w:rsid w:val="00C13294"/>
    <w:rsid w:val="00C24F2E"/>
    <w:rsid w:val="00C27E58"/>
    <w:rsid w:val="00C30C7B"/>
    <w:rsid w:val="00C37055"/>
    <w:rsid w:val="00C45AD6"/>
    <w:rsid w:val="00C4723B"/>
    <w:rsid w:val="00C51C88"/>
    <w:rsid w:val="00C57B17"/>
    <w:rsid w:val="00C57D19"/>
    <w:rsid w:val="00C714DC"/>
    <w:rsid w:val="00C7468E"/>
    <w:rsid w:val="00C813F2"/>
    <w:rsid w:val="00C82484"/>
    <w:rsid w:val="00C92DF7"/>
    <w:rsid w:val="00C936EA"/>
    <w:rsid w:val="00C97133"/>
    <w:rsid w:val="00CA097B"/>
    <w:rsid w:val="00CA2AA3"/>
    <w:rsid w:val="00CA3506"/>
    <w:rsid w:val="00CB6AB1"/>
    <w:rsid w:val="00CC1A69"/>
    <w:rsid w:val="00CC61A4"/>
    <w:rsid w:val="00CC6F4E"/>
    <w:rsid w:val="00CD0A91"/>
    <w:rsid w:val="00CD22A1"/>
    <w:rsid w:val="00CD7E65"/>
    <w:rsid w:val="00CE1DE4"/>
    <w:rsid w:val="00CE3BBB"/>
    <w:rsid w:val="00CF6446"/>
    <w:rsid w:val="00CF6B70"/>
    <w:rsid w:val="00D01A68"/>
    <w:rsid w:val="00D03214"/>
    <w:rsid w:val="00D03E41"/>
    <w:rsid w:val="00D07A05"/>
    <w:rsid w:val="00D16770"/>
    <w:rsid w:val="00D26AE7"/>
    <w:rsid w:val="00D32A0D"/>
    <w:rsid w:val="00D44215"/>
    <w:rsid w:val="00D557D1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4F7C"/>
    <w:rsid w:val="00DC1A17"/>
    <w:rsid w:val="00DC7FBA"/>
    <w:rsid w:val="00DE09EA"/>
    <w:rsid w:val="00DE4A0C"/>
    <w:rsid w:val="00DE54AC"/>
    <w:rsid w:val="00DE5D73"/>
    <w:rsid w:val="00DE7B1A"/>
    <w:rsid w:val="00DF39F5"/>
    <w:rsid w:val="00DF54A1"/>
    <w:rsid w:val="00E0061F"/>
    <w:rsid w:val="00E0614C"/>
    <w:rsid w:val="00E11868"/>
    <w:rsid w:val="00E17E29"/>
    <w:rsid w:val="00E17FA7"/>
    <w:rsid w:val="00E271E8"/>
    <w:rsid w:val="00E32DC3"/>
    <w:rsid w:val="00E405AA"/>
    <w:rsid w:val="00E67DDE"/>
    <w:rsid w:val="00E76697"/>
    <w:rsid w:val="00E80A3F"/>
    <w:rsid w:val="00E847CC"/>
    <w:rsid w:val="00E867D5"/>
    <w:rsid w:val="00E90928"/>
    <w:rsid w:val="00E93085"/>
    <w:rsid w:val="00E9491C"/>
    <w:rsid w:val="00E9617B"/>
    <w:rsid w:val="00EA6E0C"/>
    <w:rsid w:val="00EC618E"/>
    <w:rsid w:val="00EC7103"/>
    <w:rsid w:val="00EC7A77"/>
    <w:rsid w:val="00ED381F"/>
    <w:rsid w:val="00ED6247"/>
    <w:rsid w:val="00EE3AAA"/>
    <w:rsid w:val="00EE5346"/>
    <w:rsid w:val="00EF1BB9"/>
    <w:rsid w:val="00EF3B1E"/>
    <w:rsid w:val="00F02263"/>
    <w:rsid w:val="00F036FE"/>
    <w:rsid w:val="00F27F27"/>
    <w:rsid w:val="00F314BC"/>
    <w:rsid w:val="00F55718"/>
    <w:rsid w:val="00F5677E"/>
    <w:rsid w:val="00F62136"/>
    <w:rsid w:val="00F6568F"/>
    <w:rsid w:val="00F65821"/>
    <w:rsid w:val="00F6594B"/>
    <w:rsid w:val="00F749EA"/>
    <w:rsid w:val="00F80A30"/>
    <w:rsid w:val="00F80CC4"/>
    <w:rsid w:val="00F86783"/>
    <w:rsid w:val="00F86E7C"/>
    <w:rsid w:val="00F92C0C"/>
    <w:rsid w:val="00F94D6E"/>
    <w:rsid w:val="00FA23E3"/>
    <w:rsid w:val="00FB457C"/>
    <w:rsid w:val="00FC1C57"/>
    <w:rsid w:val="00FC5609"/>
    <w:rsid w:val="00FC6AAB"/>
    <w:rsid w:val="00FC7427"/>
    <w:rsid w:val="00FD7566"/>
    <w:rsid w:val="00FE1113"/>
    <w:rsid w:val="00FE14DC"/>
    <w:rsid w:val="00FE4ABC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23C8EC"/>
  <w15:docId w15:val="{BF87694B-5D3F-4545-A96E-B8CEF88F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1F466-49CD-4606-A978-A88A8A4C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3968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Charlotte qian</cp:lastModifiedBy>
  <cp:revision>2</cp:revision>
  <cp:lastPrinted>2022-09-03T15:34:00Z</cp:lastPrinted>
  <dcterms:created xsi:type="dcterms:W3CDTF">2022-09-11T12:13:00Z</dcterms:created>
  <dcterms:modified xsi:type="dcterms:W3CDTF">2022-09-11T12:13:00Z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