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3038" w:rsidTr="00751259">
        <w:tc>
          <w:tcPr>
            <w:tcW w:w="1295" w:type="dxa"/>
          </w:tcPr>
          <w:p w:rsidR="00332DBB" w:rsidRPr="00EC3038" w:rsidRDefault="00332DBB" w:rsidP="00751259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0" w:name="_Hlk8719756"/>
            <w:r w:rsidRPr="00EC3038">
              <w:rPr>
                <w:rFonts w:eastAsia="SimSun"/>
                <w:b/>
                <w:sz w:val="19"/>
                <w:szCs w:val="19"/>
              </w:rPr>
              <w:t>周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一</w:t>
            </w:r>
            <w:r w:rsidR="00D71063" w:rsidRPr="00EC3038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EC3038">
              <w:rPr>
                <w:rFonts w:eastAsia="SimSun"/>
                <w:b/>
                <w:sz w:val="19"/>
                <w:szCs w:val="19"/>
              </w:rPr>
              <w:t>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="007E52F1" w:rsidRPr="00EC3038">
              <w:rPr>
                <w:rFonts w:eastAsia="SimSun"/>
                <w:b/>
                <w:sz w:val="19"/>
                <w:szCs w:val="19"/>
              </w:rPr>
              <w:t>10</w:t>
            </w:r>
          </w:p>
        </w:tc>
      </w:tr>
    </w:tbl>
    <w:p w:rsidR="00332DBB" w:rsidRPr="00EC3038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E548C6" w:rsidRPr="00EC3038" w:rsidRDefault="00D1495D" w:rsidP="00A6139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</w:t>
      </w:r>
      <w:r w:rsidR="00A61391" w:rsidRPr="00EC3038">
        <w:rPr>
          <w:rFonts w:eastAsia="SimSun" w:cs="MingLiU"/>
          <w:b/>
          <w:bCs/>
          <w:sz w:val="19"/>
          <w:szCs w:val="19"/>
        </w:rPr>
        <w:t>2:</w:t>
      </w:r>
      <w:r w:rsidR="007429C3" w:rsidRPr="00EC3038">
        <w:rPr>
          <w:rFonts w:eastAsia="SimSun" w:cs="MingLiU"/>
          <w:b/>
          <w:bCs/>
          <w:sz w:val="19"/>
          <w:szCs w:val="19"/>
        </w:rPr>
        <w:t>2</w:t>
      </w:r>
      <w:r w:rsidR="00A61391" w:rsidRPr="00EC3038">
        <w:rPr>
          <w:rFonts w:eastAsia="SimSun" w:cs="MingLiU"/>
          <w:bCs/>
          <w:sz w:val="19"/>
          <w:szCs w:val="19"/>
        </w:rPr>
        <w:t xml:space="preserve"> </w:t>
      </w:r>
      <w:r w:rsidR="007429C3" w:rsidRPr="00EC3038">
        <w:rPr>
          <w:rFonts w:eastAsia="SimSun" w:cs="MingLiU"/>
          <w:bCs/>
          <w:sz w:val="19"/>
          <w:szCs w:val="19"/>
        </w:rPr>
        <w:t>要叫他们的心得安慰，在爱里结合一起，以致丰丰富富</w:t>
      </w:r>
      <w:r w:rsidR="00677BA9" w:rsidRPr="00EC3038">
        <w:rPr>
          <w:rFonts w:eastAsia="SimSun" w:cs="MingLiU" w:hint="eastAsia"/>
          <w:bCs/>
          <w:sz w:val="19"/>
          <w:szCs w:val="19"/>
        </w:rPr>
        <w:t>地</w:t>
      </w:r>
      <w:r w:rsidR="007429C3" w:rsidRPr="00EC3038">
        <w:rPr>
          <w:rFonts w:eastAsia="SimSun" w:cs="MingLiU"/>
          <w:bCs/>
          <w:sz w:val="19"/>
          <w:szCs w:val="19"/>
        </w:rPr>
        <w:t>在悟性上有充分的确信，能以完全认识神的奥秘，就是基督</w:t>
      </w:r>
      <w:r w:rsidR="005D4B64" w:rsidRPr="00EC3038">
        <w:rPr>
          <w:rFonts w:eastAsia="SimSun" w:cs="MingLiU" w:hint="eastAsia"/>
          <w:bCs/>
          <w:sz w:val="19"/>
          <w:szCs w:val="19"/>
        </w:rPr>
        <w:t>。</w:t>
      </w:r>
    </w:p>
    <w:p w:rsidR="00332DBB" w:rsidRPr="00EC3038" w:rsidRDefault="00332DBB" w:rsidP="000B57D1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3038">
        <w:rPr>
          <w:rFonts w:eastAsia="SimSun" w:cs="MingLiU"/>
          <w:b/>
          <w:bCs/>
          <w:sz w:val="19"/>
          <w:szCs w:val="19"/>
        </w:rPr>
        <w:t>2:2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2:2</w:t>
      </w:r>
      <w:r w:rsidRPr="00EC3038">
        <w:rPr>
          <w:rFonts w:eastAsia="SimSun" w:cs="MingLiU"/>
          <w:bCs/>
          <w:sz w:val="19"/>
          <w:szCs w:val="19"/>
        </w:rPr>
        <w:t xml:space="preserve"> 要叫他们的心得安慰，在爱里结合一起，以致丰丰富富</w:t>
      </w:r>
      <w:r w:rsidR="00677BA9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在悟性上有充分的确信，能以完全认识神的奥秘，就是基督；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EC3038">
        <w:rPr>
          <w:rFonts w:eastAsia="SimSun" w:cs="MingLiU"/>
          <w:b/>
          <w:bCs/>
          <w:sz w:val="19"/>
          <w:szCs w:val="19"/>
        </w:rPr>
        <w:t>1:1</w:t>
      </w:r>
      <w:r w:rsidRPr="00EC3038">
        <w:rPr>
          <w:rFonts w:eastAsia="SimSun" w:cs="MingLiU" w:hint="eastAsia"/>
          <w:b/>
          <w:bCs/>
          <w:sz w:val="19"/>
          <w:szCs w:val="19"/>
        </w:rPr>
        <w:t>；1</w:t>
      </w:r>
      <w:r w:rsidRPr="00EC3038">
        <w:rPr>
          <w:rFonts w:eastAsia="SimSun" w:cs="MingLiU"/>
          <w:b/>
          <w:bCs/>
          <w:sz w:val="19"/>
          <w:szCs w:val="19"/>
        </w:rPr>
        <w:t>4:20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 xml:space="preserve">1:1 </w:t>
      </w:r>
      <w:r w:rsidRPr="00EC3038">
        <w:rPr>
          <w:rFonts w:eastAsia="SimSun" w:cs="MingLiU"/>
          <w:bCs/>
          <w:sz w:val="19"/>
          <w:szCs w:val="19"/>
        </w:rPr>
        <w:t>太初有话，话与神同在，话就是神。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1</w:t>
      </w:r>
      <w:r w:rsidRPr="00EC3038">
        <w:rPr>
          <w:rFonts w:eastAsia="SimSun" w:cs="MingLiU"/>
          <w:b/>
          <w:bCs/>
          <w:sz w:val="19"/>
          <w:szCs w:val="19"/>
        </w:rPr>
        <w:t>4:20</w:t>
      </w:r>
      <w:r w:rsidRPr="00EC3038">
        <w:rPr>
          <w:rFonts w:eastAsia="SimSun" w:cs="MingLiU"/>
          <w:bCs/>
          <w:sz w:val="19"/>
          <w:szCs w:val="19"/>
        </w:rPr>
        <w:t xml:space="preserve"> 到那日，你们就知道我在我父里面，你们在我里面，我也在你们里面。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  <w:vertAlign w:val="superscript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哥林多前书 </w:t>
      </w:r>
      <w:r w:rsidRPr="00EC3038">
        <w:rPr>
          <w:rFonts w:eastAsia="SimSun" w:cs="MingLiU"/>
          <w:b/>
          <w:bCs/>
          <w:sz w:val="19"/>
          <w:szCs w:val="19"/>
        </w:rPr>
        <w:t>15:45</w:t>
      </w:r>
      <w:r w:rsidR="000F4614" w:rsidRPr="00EC3038">
        <w:rPr>
          <w:rFonts w:eastAsia="SimSun" w:cs="MingLiU" w:hint="eastAsia"/>
          <w:b/>
          <w:bCs/>
          <w:sz w:val="19"/>
          <w:szCs w:val="19"/>
          <w:vertAlign w:val="superscript"/>
        </w:rPr>
        <w:t>下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15:45</w:t>
      </w:r>
      <w:r w:rsidR="000F4614" w:rsidRPr="00EC3038">
        <w:rPr>
          <w:rFonts w:eastAsia="SimSun" w:cs="MingLiU" w:hint="eastAsia"/>
          <w:b/>
          <w:bCs/>
          <w:sz w:val="19"/>
          <w:szCs w:val="19"/>
          <w:vertAlign w:val="superscript"/>
        </w:rPr>
        <w:t>下</w:t>
      </w:r>
      <w:r w:rsidRPr="00EC3038">
        <w:rPr>
          <w:rFonts w:eastAsia="SimSun" w:cs="MingLiU"/>
          <w:bCs/>
          <w:sz w:val="19"/>
          <w:szCs w:val="19"/>
        </w:rPr>
        <w:t xml:space="preserve"> </w:t>
      </w:r>
      <w:r w:rsidR="000F4614" w:rsidRPr="00EC3038">
        <w:rPr>
          <w:rFonts w:eastAsia="SimSun" w:cs="MingLiU"/>
          <w:bCs/>
          <w:sz w:val="19"/>
          <w:szCs w:val="19"/>
        </w:rPr>
        <w:t>…</w:t>
      </w:r>
      <w:r w:rsidR="00AC2135" w:rsidRPr="00EC3038">
        <w:rPr>
          <w:rFonts w:eastAsia="SimSun" w:cs="MingLiU"/>
          <w:bCs/>
          <w:sz w:val="19"/>
          <w:szCs w:val="19"/>
        </w:rPr>
        <w:t>…</w:t>
      </w:r>
      <w:r w:rsidR="000F4614" w:rsidRPr="00EC3038">
        <w:rPr>
          <w:rFonts w:eastAsia="SimSun" w:cs="MingLiU"/>
          <w:bCs/>
          <w:sz w:val="19"/>
          <w:szCs w:val="19"/>
        </w:rPr>
        <w:t xml:space="preserve"> </w:t>
      </w:r>
      <w:r w:rsidRPr="00EC3038">
        <w:rPr>
          <w:rFonts w:eastAsia="SimSun" w:cs="MingLiU"/>
          <w:bCs/>
          <w:sz w:val="19"/>
          <w:szCs w:val="19"/>
        </w:rPr>
        <w:t>末后的亚当成了赐生命的灵。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罗马书 </w:t>
      </w:r>
      <w:r w:rsidRPr="00EC3038">
        <w:rPr>
          <w:rFonts w:eastAsia="SimSun" w:cs="MingLiU"/>
          <w:b/>
          <w:bCs/>
          <w:sz w:val="19"/>
          <w:szCs w:val="19"/>
        </w:rPr>
        <w:t>8:10-13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8:10</w:t>
      </w:r>
      <w:r w:rsidRPr="00EC3038">
        <w:rPr>
          <w:rFonts w:eastAsia="SimSun" w:cs="MingLiU"/>
          <w:bCs/>
          <w:sz w:val="19"/>
          <w:szCs w:val="19"/>
        </w:rPr>
        <w:t xml:space="preserve"> 但基督若在你们里面，身体固然因罪是死的，灵却因义是生命。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8:11</w:t>
      </w:r>
      <w:r w:rsidRPr="00EC3038">
        <w:rPr>
          <w:rFonts w:eastAsia="SimSun" w:cs="MingLiU"/>
          <w:bCs/>
          <w:sz w:val="19"/>
          <w:szCs w:val="19"/>
        </w:rPr>
        <w:t xml:space="preserve"> 然而那叫耶稣从死人中复活者的灵，若住在你们里面，那叫基督从死人中复活的，也必借着祂住在你们里面的灵，赐生命给你们必死的身体。</w:t>
      </w:r>
    </w:p>
    <w:p w:rsidR="0071395D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8:12</w:t>
      </w:r>
      <w:r w:rsidRPr="00EC3038">
        <w:rPr>
          <w:rFonts w:eastAsia="SimSun" w:cs="MingLiU"/>
          <w:bCs/>
          <w:sz w:val="19"/>
          <w:szCs w:val="19"/>
        </w:rPr>
        <w:t xml:space="preserve"> 弟兄们，这样，我们并不是欠肉体的债，去照肉体活着。</w:t>
      </w:r>
    </w:p>
    <w:p w:rsidR="00C27284" w:rsidRPr="00EC3038" w:rsidRDefault="0071395D" w:rsidP="0071395D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8:13</w:t>
      </w:r>
      <w:r w:rsidRPr="00EC3038">
        <w:rPr>
          <w:rFonts w:eastAsia="SimSun" w:cs="MingLiU"/>
          <w:bCs/>
          <w:sz w:val="19"/>
          <w:szCs w:val="19"/>
        </w:rPr>
        <w:t xml:space="preserve"> 因为你们若照肉体活着，必要死；但你们若靠着那灵治死身体的行为，必要活着。</w:t>
      </w:r>
    </w:p>
    <w:p w:rsidR="00332DBB" w:rsidRPr="00EC3038" w:rsidRDefault="00332DBB" w:rsidP="00417140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B715C5" w:rsidRPr="00EC3038" w:rsidRDefault="00B715C5" w:rsidP="00B715C5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歌罗西二章二至二十三节启示，我们可以经历并享受基督作神的奥秘。保罗在二节说到“完全认识神的奥秘，就是基督”。这意思是说，基督作为神的故事和神的一切，将神完满</w:t>
      </w:r>
      <w:r w:rsidR="00677BA9" w:rsidRPr="00EC3038">
        <w:rPr>
          <w:rFonts w:eastAsia="SimSun" w:hint="eastAsia"/>
          <w:sz w:val="19"/>
          <w:szCs w:val="19"/>
        </w:rPr>
        <w:t>地</w:t>
      </w:r>
      <w:r w:rsidRPr="00EC3038">
        <w:rPr>
          <w:rFonts w:eastAsia="SimSun"/>
          <w:sz w:val="19"/>
          <w:szCs w:val="19"/>
        </w:rPr>
        <w:t>宣告出来。基督作为神的奥秘，乃是神的话（约一1，启十九13）；基督是神的解释、说明和彰显。此外，包罗万有的基督作为神的奥秘，神奥秘的故事，更是神的历史；神全盘的故事都在基督里，并且就是基督（约一14，林前十五45下，启四5）。神是一个奥秘。神虽是无限、永远的，无始无终的，但祂也有历史，故事。神的历史是指祂所经过的过程，使祂可以进到人里面，并使人得以被带到祂里面（新约总论第十二册，八九页）。</w:t>
      </w:r>
    </w:p>
    <w:p w:rsidR="00B715C5" w:rsidRPr="00EC3038" w:rsidRDefault="00B715C5" w:rsidP="00B715C5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今天经过过程的三一神就是那灵。在约翰七章三十九节的时候还没有那灵，因为耶稣尚未得着荣耀。祂还没有经过死，还没有进入复活。现今基督既然经过了死，进入了复活，那灵就在这里。这灵就是基督，而基督乃是神的故事，神的奥秘。基督是神的故事；祂乃是经过过程的神，</w:t>
      </w:r>
      <w:r w:rsidRPr="00EC3038">
        <w:rPr>
          <w:rFonts w:eastAsia="SimSun"/>
          <w:sz w:val="19"/>
          <w:szCs w:val="19"/>
        </w:rPr>
        <w:lastRenderedPageBreak/>
        <w:t>就是神经过了过程，成了包罗万有的灵，如今住在我们的灵里，并与我们的灵是一。</w:t>
      </w:r>
    </w:p>
    <w:p w:rsidR="00B715C5" w:rsidRPr="00EC3038" w:rsidRDefault="00B715C5" w:rsidP="00B715C5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们所接受的基督，乃是神的奥秘，也是神的历史。我们所接受的基督，乃是有奇妙历史的神—经过了成为肉体、人性生活、钉十字架、复活、升天、得荣和登宝座之过程的神。基督是神的历史，也就是神的奥秘。犹太人没有基督，所以他们所相信的神就没有这样的历史。离了基督，就没有神的历史，也没有神的奥秘。</w:t>
      </w:r>
    </w:p>
    <w:p w:rsidR="00B715C5" w:rsidRPr="00EC3038" w:rsidRDefault="00B715C5" w:rsidP="00B715C5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作为神的奥秘，基督也是神的具体化身（西二9）和赐生命的灵（林前十五45下，林后三17）。要实际地认识基督是神的具体化身，我们需要经历祂是赐生命的灵。基督是神具体化身的实际，乃在于基督是赐生命的灵。作为神的奥秘，基督不仅是神丰满的具体化身，更是赐生命的灵，住在我们灵里，与我们成为一灵。我们应该告诉主：“我只在意你是神的具体化身，是在我灵里赐生命的灵。因着你在我的灵里是这样真实、这样活、这样实际，我就能凭你而活并与你同活。主，我唯一的渴望，就是这样来经历你。”</w:t>
      </w:r>
    </w:p>
    <w:p w:rsidR="00D35423" w:rsidRPr="00EC3038" w:rsidRDefault="00B715C5" w:rsidP="00B715C5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我们需要专注于神的奥秘—基督，以及基督的奥秘—召会（弗三4</w:t>
      </w:r>
      <w:r w:rsidR="00097FBA" w:rsidRPr="00EC3038">
        <w:rPr>
          <w:rFonts w:eastAsia="SimSun"/>
          <w:sz w:val="19"/>
          <w:szCs w:val="19"/>
        </w:rPr>
        <w:t>～</w:t>
      </w:r>
      <w:r w:rsidRPr="00EC3038">
        <w:rPr>
          <w:rFonts w:eastAsia="SimSun"/>
          <w:sz w:val="19"/>
          <w:szCs w:val="19"/>
        </w:rPr>
        <w:t>6）。包罗万有的基督是神的奥秘，乃是神的具体化身，也是赐生命的灵。召会是基督的奥秘，乃是基督的身体，基督的丰满，也是新人，作基督完满的彰显（一23，西三10</w:t>
      </w:r>
      <w:r w:rsidR="00097FBA" w:rsidRPr="00EC3038">
        <w:rPr>
          <w:rFonts w:eastAsia="SimSun"/>
          <w:sz w:val="19"/>
          <w:szCs w:val="19"/>
        </w:rPr>
        <w:t>～</w:t>
      </w:r>
      <w:r w:rsidRPr="00EC3038">
        <w:rPr>
          <w:rFonts w:eastAsia="SimSun"/>
          <w:sz w:val="19"/>
          <w:szCs w:val="19"/>
        </w:rPr>
        <w:t>11）。基督如何是神的历史，召会也照样是基督的历史。召会作为基督的历史，乃是基督的奥秘。我们在召会中，乃是这历史的延续（新约总论第十二册，九○至九一页）。</w:t>
      </w:r>
    </w:p>
    <w:p w:rsidR="00332DBB" w:rsidRPr="00EC3038" w:rsidRDefault="00332DBB" w:rsidP="00D35423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9E6CAF" w:rsidRPr="00EC3038" w:rsidRDefault="005876FE" w:rsidP="00CA02BC">
      <w:pPr>
        <w:tabs>
          <w:tab w:val="left" w:pos="2430"/>
        </w:tabs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《基督</w:t>
      </w:r>
      <w:r w:rsidR="008C7E37" w:rsidRPr="00EC3038">
        <w:rPr>
          <w:rFonts w:eastAsia="SimSun" w:hint="eastAsia"/>
          <w:sz w:val="19"/>
          <w:szCs w:val="19"/>
        </w:rPr>
        <w:t>徒的生活</w:t>
      </w:r>
      <w:r w:rsidRPr="00EC3038">
        <w:rPr>
          <w:rFonts w:eastAsia="SimSun" w:hint="eastAsia"/>
          <w:sz w:val="19"/>
          <w:szCs w:val="19"/>
        </w:rPr>
        <w:t>》</w:t>
      </w:r>
      <w:r w:rsidR="00A40768" w:rsidRPr="00EC3038">
        <w:rPr>
          <w:rFonts w:eastAsia="SimSun"/>
          <w:sz w:val="19"/>
          <w:szCs w:val="19"/>
        </w:rPr>
        <w:t>第六篇　基督包罗万有的死</w:t>
      </w:r>
      <w:r w:rsidR="00F84741" w:rsidRPr="00EC3038">
        <w:rPr>
          <w:rFonts w:eastAsia="SimSun" w:hint="eastAsia"/>
          <w:sz w:val="19"/>
          <w:szCs w:val="19"/>
        </w:rPr>
        <w:t>（</w:t>
      </w:r>
      <w:r w:rsidR="00B249E5" w:rsidRPr="00EC3038">
        <w:rPr>
          <w:rFonts w:eastAsia="SimSun" w:hint="eastAsia"/>
          <w:sz w:val="19"/>
          <w:szCs w:val="19"/>
        </w:rPr>
        <w:t>开头</w:t>
      </w:r>
      <w:r w:rsidR="00F84741" w:rsidRPr="00EC3038">
        <w:rPr>
          <w:rFonts w:eastAsia="SimSun" w:hint="eastAsia"/>
          <w:sz w:val="19"/>
          <w:szCs w:val="19"/>
        </w:rPr>
        <w:t>）</w:t>
      </w:r>
    </w:p>
    <w:p w:rsidR="00CA02BC" w:rsidRPr="00EC3038" w:rsidRDefault="00CA02BC" w:rsidP="00CA02BC">
      <w:pPr>
        <w:tabs>
          <w:tab w:val="left" w:pos="2430"/>
        </w:tabs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3038" w:rsidTr="00AD4268">
        <w:tc>
          <w:tcPr>
            <w:tcW w:w="1295" w:type="dxa"/>
          </w:tcPr>
          <w:p w:rsidR="00332DBB" w:rsidRPr="00EC3038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1" w:name="_Hlk506881576"/>
            <w:r w:rsidRPr="00EC3038">
              <w:rPr>
                <w:rFonts w:eastAsia="SimSun"/>
                <w:b/>
                <w:sz w:val="19"/>
                <w:szCs w:val="19"/>
              </w:rPr>
              <w:t>周二</w:t>
            </w:r>
            <w:r w:rsidR="00D71063" w:rsidRPr="00EC3038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EC3038">
              <w:rPr>
                <w:rFonts w:eastAsia="SimSun"/>
                <w:b/>
                <w:sz w:val="19"/>
                <w:szCs w:val="19"/>
              </w:rPr>
              <w:t>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="007E52F1" w:rsidRPr="00EC3038">
              <w:rPr>
                <w:rFonts w:eastAsia="SimSun"/>
                <w:b/>
                <w:sz w:val="19"/>
                <w:szCs w:val="19"/>
              </w:rPr>
              <w:t>11</w:t>
            </w:r>
          </w:p>
        </w:tc>
      </w:tr>
    </w:tbl>
    <w:bookmarkEnd w:id="1"/>
    <w:p w:rsidR="00332DBB" w:rsidRPr="00EC3038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F2380C" w:rsidRPr="00EC3038" w:rsidRDefault="009D52D2" w:rsidP="005211A0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以弗所书</w:t>
      </w:r>
      <w:r w:rsidRPr="00EC3038">
        <w:rPr>
          <w:rFonts w:eastAsia="SimSun" w:cs="MingLiU"/>
          <w:b/>
          <w:bCs/>
          <w:sz w:val="19"/>
          <w:szCs w:val="19"/>
        </w:rPr>
        <w:t>1:17</w:t>
      </w:r>
      <w:r w:rsidRPr="00EC3038">
        <w:rPr>
          <w:rFonts w:eastAsia="SimSun" w:cs="MingLiU"/>
          <w:bCs/>
          <w:sz w:val="19"/>
          <w:szCs w:val="19"/>
        </w:rPr>
        <w:t xml:space="preserve"> 愿我们主耶稣基督的神，荣耀的父，赐给你们智慧和启示的灵，使你们充分</w:t>
      </w:r>
      <w:r w:rsidR="005D4B6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认识祂</w:t>
      </w:r>
      <w:r w:rsidR="005D4B64" w:rsidRPr="00EC3038">
        <w:rPr>
          <w:rFonts w:eastAsia="SimSun" w:cs="MingLiU" w:hint="eastAsia"/>
          <w:bCs/>
          <w:sz w:val="19"/>
          <w:szCs w:val="19"/>
        </w:rPr>
        <w:t>。</w:t>
      </w:r>
    </w:p>
    <w:p w:rsidR="00332DBB" w:rsidRPr="00EC3038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3038">
        <w:rPr>
          <w:rFonts w:eastAsia="SimSun" w:cs="MingLiU"/>
          <w:b/>
          <w:bCs/>
          <w:sz w:val="19"/>
          <w:szCs w:val="19"/>
        </w:rPr>
        <w:t>2:3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2:3</w:t>
      </w:r>
      <w:r w:rsidRPr="00EC3038">
        <w:rPr>
          <w:rFonts w:eastAsia="SimSun" w:cs="MingLiU"/>
          <w:bCs/>
          <w:sz w:val="19"/>
          <w:szCs w:val="19"/>
        </w:rPr>
        <w:t xml:space="preserve"> 一切智慧和知识的宝藏，都藏在祂里面。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以弗所书 </w:t>
      </w:r>
      <w:r w:rsidRPr="00EC3038">
        <w:rPr>
          <w:rFonts w:eastAsia="SimSun" w:cs="MingLiU"/>
          <w:b/>
          <w:bCs/>
          <w:sz w:val="19"/>
          <w:szCs w:val="19"/>
        </w:rPr>
        <w:t>1:8</w:t>
      </w:r>
      <w:r w:rsidRPr="00EC3038">
        <w:rPr>
          <w:rFonts w:eastAsia="SimSun" w:cs="MingLiU" w:hint="eastAsia"/>
          <w:b/>
          <w:bCs/>
          <w:sz w:val="19"/>
          <w:szCs w:val="19"/>
        </w:rPr>
        <w:t>，1</w:t>
      </w:r>
      <w:r w:rsidRPr="00EC3038">
        <w:rPr>
          <w:rFonts w:eastAsia="SimSun" w:cs="MingLiU"/>
          <w:b/>
          <w:bCs/>
          <w:sz w:val="19"/>
          <w:szCs w:val="19"/>
        </w:rPr>
        <w:t>7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1:8</w:t>
      </w:r>
      <w:r w:rsidRPr="00EC3038">
        <w:rPr>
          <w:rFonts w:eastAsia="SimSun" w:cs="MingLiU"/>
          <w:bCs/>
          <w:sz w:val="19"/>
          <w:szCs w:val="19"/>
        </w:rPr>
        <w:t xml:space="preserve"> 这恩典是神用全般的智慧和明达，使其向我们洋溢的，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1:17</w:t>
      </w:r>
      <w:r w:rsidRPr="00EC3038">
        <w:rPr>
          <w:rFonts w:eastAsia="SimSun" w:cs="MingLiU"/>
          <w:bCs/>
          <w:sz w:val="19"/>
          <w:szCs w:val="19"/>
        </w:rPr>
        <w:t xml:space="preserve"> 愿我们主耶稣基督的神，荣耀的父，赐给你们智慧和启示的灵，使你们充分</w:t>
      </w:r>
      <w:r w:rsidR="005D4B6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认识祂；</w:t>
      </w:r>
    </w:p>
    <w:p w:rsidR="000651DC" w:rsidRPr="00EC3038" w:rsidRDefault="000651DC" w:rsidP="00504385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</w:t>
      </w:r>
      <w:r w:rsidRPr="00EC3038">
        <w:rPr>
          <w:rFonts w:eastAsia="SimSun" w:cs="MingLiU"/>
          <w:b/>
          <w:bCs/>
          <w:sz w:val="19"/>
          <w:szCs w:val="19"/>
        </w:rPr>
        <w:t>2:8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2:8</w:t>
      </w:r>
      <w:r w:rsidRPr="00EC3038">
        <w:rPr>
          <w:rFonts w:eastAsia="SimSun" w:cs="MingLiU"/>
          <w:bCs/>
          <w:sz w:val="19"/>
          <w:szCs w:val="19"/>
        </w:rPr>
        <w:t xml:space="preserve"> 你们要谨慎，恐怕有人用他的哲学，和虚空的欺骗，照着人的传统，照着世上的蒙学，不照着基督，把你们掳去；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lastRenderedPageBreak/>
        <w:t xml:space="preserve">罗马书 </w:t>
      </w:r>
      <w:r w:rsidRPr="00EC3038">
        <w:rPr>
          <w:rFonts w:eastAsia="SimSun" w:cs="MingLiU"/>
          <w:b/>
          <w:bCs/>
          <w:sz w:val="19"/>
          <w:szCs w:val="19"/>
        </w:rPr>
        <w:t>11:33-36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11:33</w:t>
      </w:r>
      <w:r w:rsidRPr="00EC3038">
        <w:rPr>
          <w:rFonts w:eastAsia="SimSun" w:cs="MingLiU"/>
          <w:bCs/>
          <w:sz w:val="19"/>
          <w:szCs w:val="19"/>
        </w:rPr>
        <w:t xml:space="preserve"> 深哉，神的丰富、智慧和知识！祂的判断何其难测，祂的道路何其难寻！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11:34</w:t>
      </w:r>
      <w:r w:rsidRPr="00EC3038">
        <w:rPr>
          <w:rFonts w:eastAsia="SimSun" w:cs="MingLiU"/>
          <w:bCs/>
          <w:sz w:val="19"/>
          <w:szCs w:val="19"/>
        </w:rPr>
        <w:t xml:space="preserve"> 谁曾知道主的心思，谁曾作过祂的策士？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11:35</w:t>
      </w:r>
      <w:r w:rsidRPr="00EC3038">
        <w:rPr>
          <w:rFonts w:eastAsia="SimSun" w:cs="MingLiU"/>
          <w:bCs/>
          <w:sz w:val="19"/>
          <w:szCs w:val="19"/>
        </w:rPr>
        <w:t xml:space="preserve"> 谁曾先给了祂，使祂后来偿还？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11:36</w:t>
      </w:r>
      <w:r w:rsidRPr="00EC3038">
        <w:rPr>
          <w:rFonts w:eastAsia="SimSun" w:cs="MingLiU"/>
          <w:bCs/>
          <w:sz w:val="19"/>
          <w:szCs w:val="19"/>
        </w:rPr>
        <w:t xml:space="preserve"> 因为万有都是本于祂、借着祂、并归于祂；愿荣耀归与祂，直到永远。阿们。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以弗所书 </w:t>
      </w:r>
      <w:r w:rsidRPr="00EC3038">
        <w:rPr>
          <w:rFonts w:eastAsia="SimSun" w:cs="MingLiU"/>
          <w:b/>
          <w:bCs/>
          <w:sz w:val="19"/>
          <w:szCs w:val="19"/>
        </w:rPr>
        <w:t>3:9-12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3:9</w:t>
      </w:r>
      <w:r w:rsidRPr="00EC3038">
        <w:rPr>
          <w:rFonts w:eastAsia="SimSun" w:cs="MingLiU"/>
          <w:bCs/>
          <w:sz w:val="19"/>
          <w:szCs w:val="19"/>
        </w:rPr>
        <w:t xml:space="preserve"> 并将那历世历代隐藏在创造万有之神里的奥秘有何等的经纶，向众人照明，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3:10</w:t>
      </w:r>
      <w:r w:rsidRPr="00EC3038">
        <w:rPr>
          <w:rFonts w:eastAsia="SimSun" w:cs="MingLiU"/>
          <w:bCs/>
          <w:sz w:val="19"/>
          <w:szCs w:val="19"/>
        </w:rPr>
        <w:t xml:space="preserve"> 为要借着召会，使诸天界里执政的、掌权的，现今得知神万般的智慧，</w:t>
      </w:r>
    </w:p>
    <w:p w:rsidR="00504385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3:11</w:t>
      </w:r>
      <w:r w:rsidRPr="00EC3038">
        <w:rPr>
          <w:rFonts w:eastAsia="SimSun" w:cs="MingLiU"/>
          <w:bCs/>
          <w:sz w:val="19"/>
          <w:szCs w:val="19"/>
        </w:rPr>
        <w:t xml:space="preserve"> 这是照着祂在我们的主基督耶稣里，所立的永远定旨；</w:t>
      </w:r>
    </w:p>
    <w:p w:rsidR="001B3942" w:rsidRPr="00EC3038" w:rsidRDefault="00504385" w:rsidP="00504385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3:12</w:t>
      </w:r>
      <w:r w:rsidRPr="00EC3038">
        <w:rPr>
          <w:rFonts w:eastAsia="SimSun" w:cs="MingLiU"/>
          <w:bCs/>
          <w:sz w:val="19"/>
          <w:szCs w:val="19"/>
        </w:rPr>
        <w:t xml:space="preserve"> 在祂里面，我们借着信祂，就笃信不疑，放心大胆</w:t>
      </w:r>
      <w:r w:rsidR="005D4B6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进到神面前。</w:t>
      </w:r>
    </w:p>
    <w:p w:rsidR="00332DBB" w:rsidRPr="00EC3038" w:rsidRDefault="00332DBB" w:rsidP="00D3542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9D52D2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们得救之前，没有智慧。然而，一旦我们得救了，就能经历基督作我们的智慧。众信徒都该有智慧，这是很实际的。我们需要在如何运用我们的时间和钱财上，经历基督作我们的智慧。基督是真智慧。我们若凭基督而活，祂就是我们的智慧；我们若不凭基督而活，或是基督无法活在我们里面时，我们就没有智慧。基督一直在我们里面，但我们常不让祂“活”在我们里面。当基督活在我们里面，祂就成为我们的智慧（李常受文集一九七八年第三册，三一五页）。</w:t>
      </w:r>
    </w:p>
    <w:p w:rsidR="009D52D2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保罗写歌罗西书时宣告，基督作为一切智慧和知识之宝藏的总和，远比智慧派哲学更好、更高、更深奥，借此对抗智慧派哲学。根据历史，犹太宗教和希腊哲学混杂而成之智慧派教训的影响，在保罗的时代已侵入外邦的召会。受这一派教训影响的人，自认为很有智慧，很有知识；他们对于神，对于基督，都讲了许多不合真理的话。因此，使徒告诉歌罗西信徒，一切真智慧、真知识的宝藏，都藏在基督里面。这是关于基督与召会，神圣经纶的属灵智慧和知识。智慧与我们的灵有关，知识与我们的心思有关（弗一8、17）。</w:t>
      </w:r>
    </w:p>
    <w:p w:rsidR="009D52D2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此外，智慧和知识是指神一切的“故事”说的。……这一切关乎神故事的智慧和知识，都是藏在这位是神奥秘的基督里面。因此，歌罗西二章六至七节指明，我们这些接受了主基督耶稣的人，应当在祂里面行事为人，而在祂里面生根并被建造，不要去听从智慧派的人所说那些哲学、哲理等虚空的话语（新约总论第十二册，九一至九二页）。</w:t>
      </w:r>
    </w:p>
    <w:p w:rsidR="009D52D2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神是智慧和知识的独一源头。一切智慧和知识的宝藏，都藏在那是神的奥秘的基督里。因为在歌罗西的召会受到</w:t>
      </w:r>
      <w:r w:rsidRPr="00EC3038">
        <w:rPr>
          <w:rFonts w:eastAsia="SimSun"/>
          <w:sz w:val="19"/>
          <w:szCs w:val="19"/>
        </w:rPr>
        <w:lastRenderedPageBreak/>
        <w:t>异教哲学的侵入，保罗就在这里帮助歌罗西人，使他们追溯智慧和知识的真源头乃是神。基督是神的奥秘；唯独神是一切智慧和知识的源头。</w:t>
      </w:r>
    </w:p>
    <w:p w:rsidR="009D52D2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智慧和知识都具体化在基督里面，这事实由主自己所说的话，特别是记载在马太福音和约翰福音中的话，得着证明。在这二卷书中，主说到国度和生命。……世上所有的哲学教训，包括孔子的伦理教训在内，都不能与其比拟。主话语中的观念既深又奥。任何对哲学有透彻研究的人都会承认，最高的哲学乃是在耶稣基督的教训里面。一切智慧和知识的宝藏，的确都在祂里面。</w:t>
      </w:r>
    </w:p>
    <w:p w:rsidR="0004285C" w:rsidRPr="00EC3038" w:rsidRDefault="009D52D2" w:rsidP="009D52D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们若操练用我们的全人来接触主，基督这赐生命的灵就要浸透我们的灵和我们的心思。然后在我们的经历里，我们也就有那隐藏在基督里的智慧和知识。这样，我们就经历祂是神的奥秘。我们不该像歌罗西人，他们为外邦哲学所骗取，失去了那藏在基督里面的智慧和知识（歌罗西书生命读经，一八五至一八六页）。</w:t>
      </w:r>
    </w:p>
    <w:p w:rsidR="00332DBB" w:rsidRPr="00EC3038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FD38DA" w:rsidRPr="00EC3038" w:rsidRDefault="006E7995" w:rsidP="002D7008">
      <w:pPr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《</w:t>
      </w:r>
      <w:r w:rsidR="008C7E37" w:rsidRPr="00EC3038">
        <w:rPr>
          <w:rFonts w:eastAsia="SimSun"/>
          <w:sz w:val="19"/>
          <w:szCs w:val="19"/>
        </w:rPr>
        <w:t>基督</w:t>
      </w:r>
      <w:r w:rsidR="008C7E37" w:rsidRPr="00EC3038">
        <w:rPr>
          <w:rFonts w:eastAsia="SimSun" w:hint="eastAsia"/>
          <w:sz w:val="19"/>
          <w:szCs w:val="19"/>
        </w:rPr>
        <w:t>徒的生活》</w:t>
      </w:r>
      <w:r w:rsidR="00A40768" w:rsidRPr="00EC3038">
        <w:rPr>
          <w:rFonts w:eastAsia="SimSun"/>
          <w:sz w:val="19"/>
          <w:szCs w:val="19"/>
        </w:rPr>
        <w:t>第六篇　基督包罗万有的死</w:t>
      </w:r>
      <w:r w:rsidR="007E52F1" w:rsidRPr="00EC3038">
        <w:rPr>
          <w:rFonts w:eastAsia="SimSun" w:hint="eastAsia"/>
          <w:sz w:val="19"/>
          <w:szCs w:val="19"/>
        </w:rPr>
        <w:t>（</w:t>
      </w:r>
      <w:r w:rsidR="00B249E5" w:rsidRPr="00EC3038">
        <w:rPr>
          <w:rFonts w:eastAsia="SimSun"/>
          <w:sz w:val="19"/>
          <w:szCs w:val="19"/>
        </w:rPr>
        <w:t>基督的死不同于亚当的死</w:t>
      </w:r>
      <w:r w:rsidR="00097FBA" w:rsidRPr="00EC3038">
        <w:rPr>
          <w:rFonts w:eastAsia="SimSun" w:hint="eastAsia"/>
          <w:sz w:val="19"/>
          <w:szCs w:val="19"/>
        </w:rPr>
        <w:t>～</w:t>
      </w:r>
      <w:r w:rsidR="00B249E5" w:rsidRPr="00EC3038">
        <w:rPr>
          <w:rFonts w:eastAsia="SimSun"/>
          <w:sz w:val="19"/>
          <w:szCs w:val="19"/>
        </w:rPr>
        <w:t>亚当的死是借着罪进来的</w:t>
      </w:r>
      <w:r w:rsidR="00D35423" w:rsidRPr="00EC3038">
        <w:rPr>
          <w:rFonts w:eastAsia="SimSun" w:hint="eastAsia"/>
          <w:sz w:val="19"/>
          <w:szCs w:val="19"/>
        </w:rPr>
        <w:t>）</w:t>
      </w:r>
    </w:p>
    <w:p w:rsidR="009706F7" w:rsidRPr="00EC3038" w:rsidRDefault="009706F7" w:rsidP="00B65C54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3038" w:rsidTr="00AD4268">
        <w:tc>
          <w:tcPr>
            <w:tcW w:w="1295" w:type="dxa"/>
          </w:tcPr>
          <w:p w:rsidR="00332DBB" w:rsidRPr="00EC3038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3038">
              <w:rPr>
                <w:rFonts w:eastAsia="SimSun"/>
                <w:b/>
                <w:sz w:val="19"/>
                <w:szCs w:val="19"/>
              </w:rPr>
              <w:t>周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三</w:t>
            </w:r>
            <w:r w:rsidR="001D46E1" w:rsidRPr="00EC3038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EC3038">
              <w:rPr>
                <w:rFonts w:eastAsia="SimSun"/>
                <w:b/>
                <w:sz w:val="19"/>
                <w:szCs w:val="19"/>
              </w:rPr>
              <w:t>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="007E52F1" w:rsidRPr="00EC3038">
              <w:rPr>
                <w:rFonts w:eastAsia="SimSun"/>
                <w:b/>
                <w:sz w:val="19"/>
                <w:szCs w:val="19"/>
              </w:rPr>
              <w:t>12</w:t>
            </w:r>
          </w:p>
        </w:tc>
      </w:tr>
    </w:tbl>
    <w:p w:rsidR="004A7D3A" w:rsidRPr="00EC3038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ED1B8C" w:rsidRPr="00EC3038" w:rsidRDefault="002F7A06" w:rsidP="002F7A0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</w:t>
      </w:r>
      <w:r w:rsidRPr="00EC3038">
        <w:rPr>
          <w:rFonts w:eastAsia="SimSun" w:cs="MingLiU"/>
          <w:b/>
          <w:bCs/>
          <w:sz w:val="19"/>
          <w:szCs w:val="19"/>
        </w:rPr>
        <w:t>2:9</w:t>
      </w:r>
      <w:r w:rsidRPr="00EC3038">
        <w:rPr>
          <w:rFonts w:eastAsia="SimSun" w:cs="MingLiU"/>
          <w:bCs/>
          <w:sz w:val="19"/>
          <w:szCs w:val="19"/>
        </w:rPr>
        <w:t xml:space="preserve"> 因为神格一切的丰满，都有形有体</w:t>
      </w:r>
      <w:r w:rsidR="00F5621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居住在基督里面</w:t>
      </w:r>
      <w:r w:rsidR="005D4B64" w:rsidRPr="00EC3038">
        <w:rPr>
          <w:rFonts w:eastAsia="SimSun" w:cs="MingLiU" w:hint="eastAsia"/>
          <w:bCs/>
          <w:sz w:val="19"/>
          <w:szCs w:val="19"/>
        </w:rPr>
        <w:t>。</w:t>
      </w:r>
    </w:p>
    <w:p w:rsidR="00332DBB" w:rsidRPr="00EC3038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3038">
        <w:rPr>
          <w:rFonts w:eastAsia="SimSun" w:cs="MingLiU"/>
          <w:b/>
          <w:bCs/>
          <w:sz w:val="19"/>
          <w:szCs w:val="19"/>
        </w:rPr>
        <w:t>2:9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2:9</w:t>
      </w:r>
      <w:r w:rsidRPr="00EC3038">
        <w:rPr>
          <w:rFonts w:eastAsia="SimSun" w:cs="MingLiU"/>
          <w:bCs/>
          <w:sz w:val="19"/>
          <w:szCs w:val="19"/>
        </w:rPr>
        <w:t xml:space="preserve"> 因为神格一切的丰满，都有形有体</w:t>
      </w:r>
      <w:r w:rsidR="00F5621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居住在基督里面，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EC3038">
        <w:rPr>
          <w:rFonts w:eastAsia="SimSun" w:cs="MingLiU"/>
          <w:b/>
          <w:bCs/>
          <w:sz w:val="19"/>
          <w:szCs w:val="19"/>
        </w:rPr>
        <w:t>1:14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1:14</w:t>
      </w:r>
      <w:r w:rsidRPr="00EC3038">
        <w:rPr>
          <w:rFonts w:eastAsia="SimSun" w:cs="MingLiU"/>
          <w:bCs/>
          <w:sz w:val="19"/>
          <w:szCs w:val="19"/>
        </w:rPr>
        <w:t xml:space="preserve"> 话成了肉体，支搭帐幕在我们中间，丰丰满满</w:t>
      </w:r>
      <w:r w:rsidR="005D4B6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有恩典，有实际。我们也见过祂的荣耀，正是从父而来独生子的荣耀。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腓立比书 </w:t>
      </w:r>
      <w:r w:rsidRPr="00EC3038">
        <w:rPr>
          <w:rFonts w:eastAsia="SimSun" w:cs="MingLiU"/>
          <w:b/>
          <w:bCs/>
          <w:sz w:val="19"/>
          <w:szCs w:val="19"/>
        </w:rPr>
        <w:t>3:21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3:21</w:t>
      </w:r>
      <w:r w:rsidRPr="00EC3038">
        <w:rPr>
          <w:rFonts w:eastAsia="SimSun" w:cs="MingLiU"/>
          <w:bCs/>
          <w:sz w:val="19"/>
          <w:szCs w:val="19"/>
        </w:rPr>
        <w:t xml:space="preserve"> 祂要按着祂那甚至能叫万有归服自己的动力，将我们这卑贱的身体改变形状，使之同形于祂荣耀的身体。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3038">
        <w:rPr>
          <w:rFonts w:eastAsia="SimSun" w:cs="MingLiU"/>
          <w:b/>
          <w:bCs/>
          <w:sz w:val="19"/>
          <w:szCs w:val="19"/>
        </w:rPr>
        <w:t>1:19-22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1:19</w:t>
      </w:r>
      <w:r w:rsidRPr="00EC3038">
        <w:rPr>
          <w:rFonts w:eastAsia="SimSun" w:cs="MingLiU"/>
          <w:bCs/>
          <w:sz w:val="19"/>
          <w:szCs w:val="19"/>
        </w:rPr>
        <w:t xml:space="preserve"> 因为一切的丰满，乐意居住在祂里面，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1:20</w:t>
      </w:r>
      <w:r w:rsidRPr="00EC3038">
        <w:rPr>
          <w:rFonts w:eastAsia="SimSun" w:cs="MingLiU"/>
          <w:bCs/>
          <w:sz w:val="19"/>
          <w:szCs w:val="19"/>
        </w:rPr>
        <w:t xml:space="preserve"> 并且既借着祂在十字架上的血，成就了和平，便借着祂叫万有，无论是在地上的、或是在诸天之上的，都与自己和好了。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1:21</w:t>
      </w:r>
      <w:r w:rsidRPr="00EC3038">
        <w:rPr>
          <w:rFonts w:eastAsia="SimSun" w:cs="MingLiU"/>
          <w:bCs/>
          <w:sz w:val="19"/>
          <w:szCs w:val="19"/>
        </w:rPr>
        <w:t xml:space="preserve"> 你们从前是隔绝的，因着恶行心思里与祂为敌，</w:t>
      </w: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1:22</w:t>
      </w:r>
      <w:r w:rsidRPr="00EC3038">
        <w:rPr>
          <w:rFonts w:eastAsia="SimSun" w:cs="MingLiU"/>
          <w:bCs/>
          <w:sz w:val="19"/>
          <w:szCs w:val="19"/>
        </w:rPr>
        <w:t xml:space="preserve"> 但如今祂在基督肉体的身体里，借着死，叫你们与自己和好了，把你们圣别、没有瑕疵、无可责备</w:t>
      </w:r>
      <w:r w:rsidR="005D4B64" w:rsidRPr="00EC3038">
        <w:rPr>
          <w:rFonts w:eastAsia="SimSun" w:cs="MingLiU" w:hint="eastAsia"/>
          <w:bCs/>
          <w:sz w:val="19"/>
          <w:szCs w:val="19"/>
        </w:rPr>
        <w:t>地</w:t>
      </w:r>
      <w:r w:rsidRPr="00EC3038">
        <w:rPr>
          <w:rFonts w:eastAsia="SimSun" w:cs="MingLiU"/>
          <w:bCs/>
          <w:sz w:val="19"/>
          <w:szCs w:val="19"/>
        </w:rPr>
        <w:t>呈献在自己面前；</w:t>
      </w:r>
    </w:p>
    <w:p w:rsidR="00EC3038" w:rsidRDefault="00EC3038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</w:p>
    <w:p w:rsidR="00124C3E" w:rsidRPr="00EC3038" w:rsidRDefault="00124C3E" w:rsidP="00124C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lastRenderedPageBreak/>
        <w:t xml:space="preserve">哥林多后书 </w:t>
      </w:r>
      <w:r w:rsidRPr="00EC3038">
        <w:rPr>
          <w:rFonts w:eastAsia="SimSun" w:cs="MingLiU"/>
          <w:b/>
          <w:bCs/>
          <w:sz w:val="19"/>
          <w:szCs w:val="19"/>
        </w:rPr>
        <w:t>13:14</w:t>
      </w:r>
    </w:p>
    <w:p w:rsidR="005F7807" w:rsidRPr="00EC3038" w:rsidRDefault="00124C3E" w:rsidP="00124C3E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EC3038">
        <w:rPr>
          <w:rFonts w:ascii="SimSun" w:eastAsia="SimSun" w:hAnsi="SimSun" w:cs="MingLiU"/>
          <w:b/>
          <w:bCs/>
          <w:sz w:val="19"/>
          <w:szCs w:val="19"/>
          <w:lang w:eastAsia="zh-CN"/>
        </w:rPr>
        <w:t>13:14</w:t>
      </w:r>
      <w:r w:rsidRPr="00EC3038">
        <w:rPr>
          <w:rFonts w:eastAsia="SimSun" w:cs="MingLiU"/>
          <w:bCs/>
          <w:sz w:val="19"/>
          <w:szCs w:val="19"/>
          <w:lang w:eastAsia="zh-CN"/>
        </w:rPr>
        <w:t xml:space="preserve"> </w:t>
      </w:r>
      <w:r w:rsidRPr="00EC3038">
        <w:rPr>
          <w:rFonts w:eastAsia="SimSun" w:cs="MingLiU"/>
          <w:bCs/>
          <w:sz w:val="19"/>
          <w:szCs w:val="19"/>
          <w:lang w:eastAsia="zh-CN"/>
        </w:rPr>
        <w:t>愿主耶稣基督的恩，神的爱，圣灵的交通，与你们众人同在。</w:t>
      </w:r>
    </w:p>
    <w:p w:rsidR="002E7F62" w:rsidRPr="00EC3038" w:rsidRDefault="00332DBB" w:rsidP="00AA411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9D3DA9" w:rsidRPr="00EC3038" w:rsidRDefault="002F1F3E" w:rsidP="009D3DA9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〔</w:t>
      </w:r>
      <w:r w:rsidR="009D3DA9" w:rsidRPr="00EC3038">
        <w:rPr>
          <w:rFonts w:eastAsia="SimSun"/>
          <w:sz w:val="19"/>
          <w:szCs w:val="19"/>
        </w:rPr>
        <w:t>在歌罗西二章九节〕</w:t>
      </w:r>
      <w:r w:rsidR="005D4B64" w:rsidRPr="00EC3038">
        <w:rPr>
          <w:rFonts w:eastAsia="SimSun" w:hint="eastAsia"/>
          <w:sz w:val="19"/>
          <w:szCs w:val="19"/>
        </w:rPr>
        <w:t>，</w:t>
      </w:r>
      <w:r w:rsidR="009D3DA9" w:rsidRPr="00EC3038">
        <w:rPr>
          <w:rFonts w:eastAsia="SimSun"/>
          <w:sz w:val="19"/>
          <w:szCs w:val="19"/>
        </w:rPr>
        <w:t>“居住”这辞指明神格的丰满必是一个人位；神格的丰满是人位化的。神格的丰满如同一个人，有形有体地居住在成肉体的基督里面，就是在有属人身体的基督里面。因此，九节“有形有体”一辞，含示基督在祂人性里所穿上的肉身，指明神格一切的丰满都居住在这位有属人身体的基督里面。</w:t>
      </w:r>
    </w:p>
    <w:p w:rsidR="009D3DA9" w:rsidRPr="00EC3038" w:rsidRDefault="009D3DA9" w:rsidP="009D3DA9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在基督成为肉体以前，神格的丰满乃是居住在祂所是之永远的话里面，但不是有形有体的。从基督成为肉体穿上人的身体以后，神格的丰满就开始有形有体地居住在祂里面，并居住在祂得荣的身体里（腓三21），从今时直到永远。神格的丰满居住在基督里面，这个事实的意思是说，这样的丰满居住在祂里面，是既真实又实际的。如今神格的丰满这神圣的人位既已有形有体地居住在基督里面，这丰满就是可见、可摸、可接受的（新约总论第十二册，一○八至一○九页）。</w:t>
      </w:r>
    </w:p>
    <w:p w:rsidR="009D3DA9" w:rsidRPr="00EC3038" w:rsidRDefault="009D3DA9" w:rsidP="009D3DA9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根据歌罗西二章九节，基督是神格丰满的具体化身。这里的“丰满”不是指神的丰富，乃是指神丰富的彰显。那居住在基督里的，不仅是神格的丰富，也是神所是之丰富的彰显。神格是在旧造（宇宙）中，并在新造（召会）中，得着彰显的。我们应该注意，在一章十九节和二章九节里，保罗都用“一切”来形容丰满。一切的丰满，一切的彰显，乃是在旧造中，也在新造里。</w:t>
      </w:r>
    </w:p>
    <w:p w:rsidR="009D3DA9" w:rsidRPr="00EC3038" w:rsidRDefault="009D3DA9" w:rsidP="009D3DA9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九节的神格与受造之物所显明之神性的特征不同（罗一20）。这有力地指明基督的神格。神格一切的丰满，与人的传统和世上的蒙学相对，绝不是人世间的传统和蒙学所能比。</w:t>
      </w:r>
    </w:p>
    <w:p w:rsidR="0004285C" w:rsidRPr="00EC3038" w:rsidRDefault="009D3DA9" w:rsidP="009D3DA9">
      <w:pPr>
        <w:tabs>
          <w:tab w:val="left" w:pos="2430"/>
        </w:tabs>
        <w:ind w:firstLine="400"/>
        <w:jc w:val="both"/>
        <w:rPr>
          <w:rFonts w:eastAsia="SimSun" w:cs="Courier New"/>
          <w:spacing w:val="2"/>
          <w:sz w:val="19"/>
          <w:szCs w:val="19"/>
        </w:rPr>
      </w:pPr>
      <w:r w:rsidRPr="00EC3038">
        <w:rPr>
          <w:rFonts w:eastAsia="SimSun"/>
          <w:sz w:val="19"/>
          <w:szCs w:val="19"/>
        </w:rPr>
        <w:t>歌罗西二章九节中神格一切的丰满，不仅是指整个三一神—父、子、灵，更指整个三一神所是、所有、所作、所知、所能、所成就、所得着、所完成并所达到的一切；这一切的丰满都有形有体地居住在子里面。神圣的三一是神格的丰满，而神格的这丰满居住在基督里面。因此，基督是三一神的具体化身。父、子、灵都具体化在基督里。神格的丰满是三重的：父、子和灵。父丰富，子无限，而灵没有限量。因着三一神全都具体化在基督里，所以在基督之外没有神，我们在基督之外找不着神，也摸不着神。基督是神的居所、神的地址和神的家。我们若要神却不要基督，就无法得着神。我们接受、经历并享受基督时，就接受、经历并享受了三一神—父、子和灵（新约总论第十二册，一○九至一一○页）。</w:t>
      </w:r>
    </w:p>
    <w:p w:rsidR="00EC3038" w:rsidRDefault="00EC3038" w:rsidP="00D3542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332DBB" w:rsidRPr="00EC3038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sz w:val="19"/>
          <w:szCs w:val="19"/>
          <w:u w:val="single"/>
        </w:rPr>
        <w:lastRenderedPageBreak/>
        <w:t>团体追求</w:t>
      </w:r>
    </w:p>
    <w:bookmarkEnd w:id="0"/>
    <w:p w:rsidR="006202BB" w:rsidRPr="00EC3038" w:rsidRDefault="00D35423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《</w:t>
      </w:r>
      <w:r w:rsidR="008C7E37" w:rsidRPr="00EC3038">
        <w:rPr>
          <w:rFonts w:eastAsia="SimSun"/>
          <w:sz w:val="19"/>
          <w:szCs w:val="19"/>
        </w:rPr>
        <w:t>基督</w:t>
      </w:r>
      <w:r w:rsidR="008C7E37" w:rsidRPr="00EC3038">
        <w:rPr>
          <w:rFonts w:eastAsia="SimSun" w:hint="eastAsia"/>
          <w:sz w:val="19"/>
          <w:szCs w:val="19"/>
        </w:rPr>
        <w:t>徒的生活》</w:t>
      </w:r>
      <w:r w:rsidR="00A40768" w:rsidRPr="00EC3038">
        <w:rPr>
          <w:rFonts w:eastAsia="SimSun"/>
          <w:sz w:val="19"/>
          <w:szCs w:val="19"/>
        </w:rPr>
        <w:t>第六篇　基督包罗万有的死</w:t>
      </w:r>
      <w:r w:rsidR="00A40768" w:rsidRPr="00EC3038">
        <w:rPr>
          <w:rFonts w:eastAsia="SimSun" w:hint="eastAsia"/>
          <w:sz w:val="19"/>
          <w:szCs w:val="19"/>
        </w:rPr>
        <w:t>（</w:t>
      </w:r>
      <w:r w:rsidR="00B249E5" w:rsidRPr="00EC3038">
        <w:rPr>
          <w:rFonts w:eastAsia="SimSun"/>
          <w:sz w:val="19"/>
          <w:szCs w:val="19"/>
        </w:rPr>
        <w:t>基督的死借着祂的救赎临到祂的信徒</w:t>
      </w:r>
      <w:r w:rsidR="00097FBA" w:rsidRPr="00EC3038">
        <w:rPr>
          <w:rFonts w:eastAsia="SimSun" w:hint="eastAsia"/>
          <w:sz w:val="19"/>
          <w:szCs w:val="19"/>
        </w:rPr>
        <w:t>～</w:t>
      </w:r>
      <w:r w:rsidR="00B249E5" w:rsidRPr="00EC3038">
        <w:rPr>
          <w:rFonts w:eastAsia="SimSun"/>
          <w:sz w:val="19"/>
          <w:szCs w:val="19"/>
        </w:rPr>
        <w:t>除掉我们性情里的罪</w:t>
      </w:r>
      <w:r w:rsidRPr="00EC3038">
        <w:rPr>
          <w:rFonts w:eastAsia="SimSun" w:hint="eastAsia"/>
          <w:sz w:val="19"/>
          <w:szCs w:val="19"/>
        </w:rPr>
        <w:t>）</w:t>
      </w:r>
    </w:p>
    <w:p w:rsidR="00065B88" w:rsidRPr="00EC3038" w:rsidRDefault="00065B88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65B88" w:rsidRPr="00EC3038" w:rsidTr="006B101C">
        <w:trPr>
          <w:trHeight w:val="243"/>
        </w:trPr>
        <w:tc>
          <w:tcPr>
            <w:tcW w:w="1295" w:type="dxa"/>
          </w:tcPr>
          <w:p w:rsidR="00065B88" w:rsidRPr="00EC3038" w:rsidRDefault="00065B88" w:rsidP="006B101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3038">
              <w:rPr>
                <w:rFonts w:eastAsia="SimSun"/>
                <w:b/>
                <w:sz w:val="19"/>
                <w:szCs w:val="19"/>
              </w:rPr>
              <w:t>周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四02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13</w:t>
            </w:r>
          </w:p>
        </w:tc>
      </w:tr>
    </w:tbl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约翰福音1:14</w:t>
      </w:r>
      <w:r w:rsidRPr="00EC3038">
        <w:rPr>
          <w:rFonts w:eastAsia="SimSun" w:cs="MingLiU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话成了肉体，支搭帐幕在我们中间，丰丰满满地有恩典，有实际。我们也见过祂的荣耀，正是从父而来独生子的荣耀。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约翰福音 1:14, 16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1:14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话成了肉体，支搭帐幕在我们中间，丰丰满满</w:t>
      </w:r>
      <w:r w:rsidRPr="00EC3038">
        <w:rPr>
          <w:rFonts w:eastAsia="SimSun" w:cs="MingLiU" w:hint="eastAsia"/>
          <w:sz w:val="19"/>
          <w:szCs w:val="19"/>
        </w:rPr>
        <w:t>地</w:t>
      </w:r>
      <w:r w:rsidRPr="00EC3038">
        <w:rPr>
          <w:rFonts w:eastAsia="SimSun" w:cs="MingLiU"/>
          <w:sz w:val="19"/>
          <w:szCs w:val="19"/>
        </w:rPr>
        <w:t>有恩典，有实际。我们也见过祂的荣耀，正是从父而来独生子的荣耀。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1:16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从祂的丰满里我们都领受了，而且恩上加恩；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以弗所书 3:16-19; 1:22-23; 4:13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3:16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愿祂照着祂荣耀的丰富，借着祂的灵，用大能使你们得以加强到里面的人里，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3:17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使基督借着信，安家在你们心里，叫你们在爱里生根立基，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3:18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使你们满有力量，能和众圣徒一同领略何为那阔、长、高、深，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3:19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并认识基督那超越知识的爱，使你们被充满，成为神一切的丰满。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1:22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将万有服在祂的脚下，并使祂向着召会作万有的头；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1:23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召会是祂的身体，是那在万有中充满万有者的丰满。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4:13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直到我们众人都达到了信仰上并对神儿子之完全认识上的一，达到了长成的人，达到了基督丰满之身材的度量，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千万不要把丰满当作丰富，二者是绝对不同的。丰富是一样东西的量，而丰满是一样东西流出来、溢出来，成为那样东西的彰显。神的丰满就是神的丰富满到一个地步，溢流出来；这个满而溢就是神的彰显。神是丰丰富富的，丰富到一个地步满溢出来了；这满溢出来就是神的彰显（神的丰满，九页）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〔约一16〕并不容易明了。我曾听一位希腊文教师讲论这节圣经。他说，“恩上加恩的意思，就如海中的波浪一般，是后浪推前浪，一直不断绝。”恩上加恩的“恩”不是指丰富的恩，乃是指丰满的恩。丰富的恩是在神里面，而丰满的恩是在基督耶稣里。所以，我们所领受的恩典乃是丰满的恩典。犹太人不认识主耶稣，也不接受祂。他们最多只享受神的爱，享受丰富的爱，无法像一般的基督徒一样，享受丰满的爱；因为他们只有父，没有子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lastRenderedPageBreak/>
        <w:t>现今我们懂得约一16，这里不是说“从祂的丰富里”，乃是说“从祂的丰满里”，我们都领受了。这里不是“丰富”，而是“丰满”；就像杯子里的水是丰富的，而溢出来的水是丰满。主耶稣就是神的溢出，子就是父的溢出。正如我在一九二八年结婚前，是个单身汉，虽然年轻力壮，却没有“满溢”。然而今天，我有八个孩子，儿子加上媳妇，女儿加上女婿，再加上第三代，总共有三十几口人；他们这群人就是我的满溢。丰富是在父亲身上看见，丰满却是在子女身上看见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在父神身上，恩典是丰富的，爱是丰富的，亮光也是丰富的，但是却看不见多少丰满。等到子来了，祂在地上行走时，我们所看见的远超过丰富，是满溢出来的。我将这个亮光分享给你们，盼望你们从现今起，再重读四福音，看看其中所记载的这位主耶稣，祂一切的生活行动不仅富有爱心，更是满有爱心；不仅富有生命，更是满有生命；不仅富有能力，更是满有能力。当我们形容父的时候，要用“富”字，神富有这个，也富有那个；但我们形容子的时候，要把“富”改为“满”，基督满有这个，也满有那个。主不仅是富有，而且是满有。这位主耶稣就是神的丰满，这个丰满就是彰显。正如诗歌三百八十二首所说，“荣耀基督，亲爱救主，你是神的荣耀显出！”主耶稣在地上时，祂满有恩典，满有实际，满有亮光，满有生命，满有美德，满有属性，满有神所是的一切。这些都是丰满，这就是神的显出、神的彰显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现在我们能够清楚，神的丰满是有形有体地居住在基督里面。在基督里面乃是丰丰满满地有神的恩典和实际，并且从基督这个丰满里，我们都领受了，而且恩上加恩，如后浪推前浪似的临到我们。这实实在在是一个丰满。我们从主所领受一切的恩典，都是神的彰显；我们领受神的恩典越多，我们彰显神就越多（神的丰满，三四至三六页）。</w:t>
      </w:r>
    </w:p>
    <w:p w:rsidR="00065B88" w:rsidRPr="00EC3038" w:rsidRDefault="00065B88" w:rsidP="00065B88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065B88" w:rsidRPr="00EC3038" w:rsidRDefault="00065B88" w:rsidP="00065B88">
      <w:pPr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《基督</w:t>
      </w:r>
      <w:r w:rsidRPr="00EC3038">
        <w:rPr>
          <w:rFonts w:eastAsia="SimSun" w:hint="eastAsia"/>
          <w:sz w:val="19"/>
          <w:szCs w:val="19"/>
        </w:rPr>
        <w:t>徒的生活》</w:t>
      </w:r>
      <w:r w:rsidRPr="00EC3038">
        <w:rPr>
          <w:rFonts w:eastAsia="SimSun"/>
          <w:sz w:val="19"/>
          <w:szCs w:val="19"/>
        </w:rPr>
        <w:t>第</w:t>
      </w:r>
      <w:r w:rsidRPr="00EC3038">
        <w:rPr>
          <w:rFonts w:eastAsia="SimSun" w:hint="eastAsia"/>
          <w:sz w:val="19"/>
          <w:szCs w:val="19"/>
        </w:rPr>
        <w:t>六</w:t>
      </w:r>
      <w:r w:rsidRPr="00EC3038">
        <w:rPr>
          <w:rFonts w:eastAsia="SimSun"/>
          <w:sz w:val="19"/>
          <w:szCs w:val="19"/>
        </w:rPr>
        <w:t>篇</w:t>
      </w:r>
      <w:r w:rsidRPr="00EC3038">
        <w:rPr>
          <w:rFonts w:eastAsia="SimSun" w:hint="eastAsia"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基督包罗万有的死（担当我们的罪</w:t>
      </w:r>
      <w:r w:rsidRPr="00EC3038">
        <w:rPr>
          <w:rFonts w:eastAsia="SimSun" w:hint="eastAsia"/>
          <w:sz w:val="19"/>
          <w:szCs w:val="19"/>
        </w:rPr>
        <w:t>；</w:t>
      </w:r>
      <w:r w:rsidRPr="00EC3038">
        <w:rPr>
          <w:rFonts w:eastAsia="SimSun"/>
          <w:sz w:val="19"/>
          <w:szCs w:val="19"/>
        </w:rPr>
        <w:t>除去罪的总和</w:t>
      </w:r>
      <w:r w:rsidRPr="00EC3038">
        <w:rPr>
          <w:rFonts w:eastAsia="SimSun" w:hint="eastAsia"/>
          <w:sz w:val="19"/>
          <w:szCs w:val="19"/>
        </w:rPr>
        <w:t>；</w:t>
      </w:r>
      <w:r w:rsidRPr="00EC3038">
        <w:rPr>
          <w:rFonts w:eastAsia="SimSun"/>
          <w:sz w:val="19"/>
          <w:szCs w:val="19"/>
        </w:rPr>
        <w:t>对付撒但</w:t>
      </w:r>
      <w:r w:rsidRPr="00EC3038">
        <w:rPr>
          <w:rFonts w:eastAsia="SimSun" w:hint="eastAsia"/>
          <w:sz w:val="19"/>
          <w:szCs w:val="19"/>
        </w:rPr>
        <w:t>；</w:t>
      </w:r>
      <w:r w:rsidRPr="00EC3038">
        <w:rPr>
          <w:rFonts w:eastAsia="SimSun"/>
          <w:sz w:val="19"/>
          <w:szCs w:val="19"/>
        </w:rPr>
        <w:t>废除那掌死权的魔鬼</w:t>
      </w:r>
      <w:r w:rsidRPr="00EC3038">
        <w:rPr>
          <w:rFonts w:eastAsia="SimSun" w:hint="eastAsia"/>
          <w:sz w:val="19"/>
          <w:szCs w:val="19"/>
        </w:rPr>
        <w:t>；</w:t>
      </w:r>
      <w:r w:rsidRPr="00EC3038">
        <w:rPr>
          <w:rFonts w:eastAsia="SimSun"/>
          <w:sz w:val="19"/>
          <w:szCs w:val="19"/>
        </w:rPr>
        <w:t>审判世界，赶出这世界的王</w:t>
      </w:r>
      <w:r w:rsidRPr="00EC3038">
        <w:rPr>
          <w:rFonts w:eastAsia="SimSun" w:hint="eastAsia"/>
          <w:sz w:val="19"/>
          <w:szCs w:val="19"/>
        </w:rPr>
        <w:t>）</w:t>
      </w:r>
    </w:p>
    <w:p w:rsidR="00065B88" w:rsidRPr="00EC3038" w:rsidRDefault="00065B88" w:rsidP="00065B88">
      <w:pPr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65B88" w:rsidRPr="00EC3038" w:rsidTr="006B101C">
        <w:tc>
          <w:tcPr>
            <w:tcW w:w="1295" w:type="dxa"/>
          </w:tcPr>
          <w:p w:rsidR="00065B88" w:rsidRPr="00EC3038" w:rsidRDefault="00065B88" w:rsidP="006B101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3038">
              <w:rPr>
                <w:rFonts w:eastAsia="SimSun"/>
                <w:b/>
                <w:sz w:val="19"/>
                <w:szCs w:val="19"/>
              </w:rPr>
              <w:t>周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五02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14</w:t>
            </w:r>
          </w:p>
        </w:tc>
      </w:tr>
    </w:tbl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哥林多前书1:30</w:t>
      </w:r>
      <w:r w:rsidRPr="00EC3038">
        <w:rPr>
          <w:rFonts w:eastAsia="SimSun" w:cs="MingLiU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但你们得在基督耶稣里，是出于神，这基督成了从神给我们的智慧：公义、圣别和救赎。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 2:10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2:10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你们在祂里面也得了丰满。祂是一切执政掌权者的元首；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lastRenderedPageBreak/>
        <w:t>哥林多前书 1:30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1:30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但你们得在基督耶稣里，是出于神，这基督成了从神给我们的智慧：公义、圣别和救赎，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约翰福音 7:37-38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7:37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节期的末日，就是最大之日，耶稣站着高声说，人若渴了，可以到我这里来喝。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7:38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信入我的人，就如经上所说，从他腹中要流出活水的江河来。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 2:11-13, 18-19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2:11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你们在祂里面也受了非人手所行的割礼，乃是在基督的割礼里，脱去了肉体的身体，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2:12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在受浸中与祂一同埋葬，也在受浸中，借着那叫祂从死人中复活之神所运行的信心，与祂一同复活。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2:13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你们从前在过犯，和未受割礼的肉体中死了，神赦免了你们一切的过犯，叫你们一同与基督活过来；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2:18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不可让人凭故意卑微，并敬拜天使，所作反对你们的判断，骗取你们的奖赏；这等人留恋于所见过的，随着自己肉体的心思，徒然自高自大，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2:19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不持定元首；本于祂，全身借着节和筋，得了丰富的供应，并结合一起，就以神的增长而长大。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耶利米书 17:7-8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17:7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信靠耶和华，以耶和华为可信靠的，那人有福了。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17:8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他必像树栽于水旁，沿河边扎根，炎热来到并不惧怕，叶子仍必青翠，在干旱之年毫无挂虑，而且结果不止。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因为神格一切的丰满是在基督里面，又因为我们已经被摆在祂里面（林前一30），所以我们在祂里面就得了丰满。……所有相信基督的人都已经被摆在基督里了〔加三27〕。因此我们与祂联合并且与祂是一。结果，祂所是的一切、所有的一切都归我们，祂所经历的一切也成了我们的历史。……不仅如此，因着我们与基督是一，我们就有分于祂所完成、所得着并所达到的一切（歌罗西书生命读经，二一九页）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们是包罗万有之基督的肢体。我们已经被摆在祂里面，与祂联合，实实在在“嫁”给祂了。因此，我们与祂乃是一。凡祂所经过的一切，现今乃是我们的历史；祂所得着并所达到的一切，乃是我们所承受的基业。我们是在这样一位基督里，祂也在我们里面。我们已经被摆在祂里面，与祂是一，并且接受了祂一切的所是和所有。……虽然有些基督徒对这事有道理上的认识，但仅仅在头脑上领会与基督联合是不够的。我们需要运用信心，好有分于我们在基督里所有的一切。我们不该认为自己是可怜的，正如一个贫穷的女子嫁给富有的人之后，就不该再认为自己是贫穷的。即使她可能感觉贫穷，但她必须操练应用这事</w:t>
      </w:r>
      <w:r w:rsidRPr="00EC3038">
        <w:rPr>
          <w:rFonts w:eastAsia="SimSun"/>
          <w:sz w:val="19"/>
          <w:szCs w:val="19"/>
        </w:rPr>
        <w:lastRenderedPageBreak/>
        <w:t>实：她丈夫的丰富是属于她的。照样，因着我们与基督是一，我们就不该看自己是贫穷的。相反的，我们需要充分地体验我们在基督里所有的。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有些基督徒喜欢在祷告中宣告他们多贫穷、多可怜、多卑下。这种祷告是没有信心、没有把握的祷告。我们需要有充分的确信，相信我们与这位丰富、包罗万有的基督是一，与那是三一神一切丰满之具体化身者是一。我们若凭充分的确信来体验这事，就绝不会认为自己是贫穷的了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不要相信你对自己的感觉，乃要望断以及于基督。运用你的信心，实化祂的所是、祂所经过、祂所得着并所达到的以及今天祂在那里。祂既是在第三层天上，我们又与祂是一，我们也就在第三层天上。……我们已经被摆在那追测不尽之丰富的基督里了。……在这位基督里，我们得了完全，得以完备。在祂里面，我们一无所缺。不要谈论说，你多么缺乏；因为你在基督里，你是一无所缺的。在祂里面乃是丰满、完全和完备。事实上，祂自己就是丰满、完全和完备。因为我们在祂里面，所以我们是完全、完备的；我们一无所缺。我们是一班有基督之丰富的人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在弗三8，保罗说到基督那追测不尽的丰富。我们比亿万富翁还富足，因为我们所有的丰富无法计算。我们无法想像我们在基督里所拥有的是何等丰富。我们常常祷告说，“主啊！我又贫穷、又可怜。”但少有人祷告说，“主啊！我感谢你，我是富足、完备、充满的。主耶稣，因着我在你里面，我就比最有钱的亿万富翁还富有。我一无所缺。”我盼望你读过这篇信息之后，能开始这样的祷告。要告诉主、天使、甚至魔鬼，说，你比地上任何亿万富翁还富足，因为你乃是在基督里面，祂的丰富是追测不尽的（歌罗西书生命读经，二二〇至二二一页）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065B88" w:rsidRPr="00EC3038" w:rsidRDefault="00065B88" w:rsidP="00065B88">
      <w:pPr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《基督</w:t>
      </w:r>
      <w:r w:rsidRPr="00EC3038">
        <w:rPr>
          <w:rFonts w:eastAsia="SimSun" w:hint="eastAsia"/>
          <w:sz w:val="19"/>
          <w:szCs w:val="19"/>
        </w:rPr>
        <w:t xml:space="preserve">徒的生活》第六篇 </w:t>
      </w:r>
      <w:r w:rsidRPr="00EC3038">
        <w:rPr>
          <w:rFonts w:eastAsia="SimSun"/>
          <w:sz w:val="19"/>
          <w:szCs w:val="19"/>
        </w:rPr>
        <w:t>基督包罗万有的死</w:t>
      </w:r>
      <w:r w:rsidRPr="00EC3038">
        <w:rPr>
          <w:rFonts w:eastAsia="SimSun" w:hint="eastAsia"/>
          <w:sz w:val="19"/>
          <w:szCs w:val="19"/>
        </w:rPr>
        <w:t>（</w:t>
      </w:r>
      <w:r w:rsidRPr="00EC3038">
        <w:rPr>
          <w:rFonts w:eastAsia="SimSun"/>
          <w:sz w:val="19"/>
          <w:szCs w:val="19"/>
        </w:rPr>
        <w:t>将背叛之天使中执政的和掌权的脱下</w:t>
      </w:r>
      <w:r w:rsidRPr="00EC3038">
        <w:rPr>
          <w:rFonts w:eastAsia="SimSun" w:hint="eastAsia"/>
          <w:sz w:val="19"/>
          <w:szCs w:val="19"/>
        </w:rPr>
        <w:t>）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65B88" w:rsidRPr="00EC3038" w:rsidTr="006B101C">
        <w:tc>
          <w:tcPr>
            <w:tcW w:w="1295" w:type="dxa"/>
          </w:tcPr>
          <w:p w:rsidR="00065B88" w:rsidRPr="00EC3038" w:rsidRDefault="00065B88" w:rsidP="006B101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3038">
              <w:rPr>
                <w:rFonts w:eastAsia="SimSun"/>
                <w:b/>
                <w:sz w:val="19"/>
                <w:szCs w:val="19"/>
              </w:rPr>
              <w:t>周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六02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15</w:t>
            </w:r>
          </w:p>
        </w:tc>
      </w:tr>
    </w:tbl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以弗所书3:8</w:t>
      </w:r>
      <w:r w:rsidRPr="00EC3038">
        <w:rPr>
          <w:rFonts w:eastAsia="SimSun" w:cs="MingLiU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这恩典赐给了我这比众圣徒中最小者还小的，叫我将基督那追测不尽的丰富，当作福音传给外邦人</w:t>
      </w:r>
      <w:r w:rsidRPr="00EC3038">
        <w:rPr>
          <w:rFonts w:eastAsia="SimSun" w:cs="MingLiU" w:hint="eastAsia"/>
          <w:sz w:val="19"/>
          <w:szCs w:val="19"/>
        </w:rPr>
        <w:t>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以弗所书 3:8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3:8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这恩典赐给了我这比众圣徒中最小者还小的，叫我将基督那追测不尽的丰富，当作福音传给外邦人，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 3:1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3:1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所以你们若与基督一同复活，就当寻求在上面的事，那里有基督坐在神的右边。</w:t>
      </w:r>
    </w:p>
    <w:p w:rsidR="00EC3038" w:rsidRDefault="00EC303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lastRenderedPageBreak/>
        <w:t>哥林多前书 6:17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6:17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但与主联合的，便是与主成为一灵。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歌罗西书 2:6-7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2:6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你们既然接受了基督，就是主耶稣，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2:7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以赛亚书 37:30-32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37:30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希西家</w:t>
      </w:r>
      <w:r w:rsidRPr="00EC3038">
        <w:rPr>
          <w:rFonts w:eastAsia="SimSun" w:cs="MingLiU" w:hint="eastAsia"/>
          <w:sz w:val="19"/>
          <w:szCs w:val="19"/>
        </w:rPr>
        <w:t>啊</w:t>
      </w:r>
      <w:r w:rsidRPr="00EC3038">
        <w:rPr>
          <w:rFonts w:eastAsia="SimSun" w:cs="MingLiU"/>
          <w:sz w:val="19"/>
          <w:szCs w:val="19"/>
        </w:rPr>
        <w:t>，这是给你的兆头：你们今年要吃遗落自生的，明年也要吃遗落自长的；至于后年，你们要撒种收割，栽植葡萄园，吃其中的果子。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37:31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犹大家所逃脱余剩的，仍要往下扎根，向上结果</w:t>
      </w:r>
      <w:r w:rsidRPr="00EC3038">
        <w:rPr>
          <w:rFonts w:eastAsia="SimSun" w:cs="MingLiU"/>
          <w:b/>
          <w:bCs/>
          <w:sz w:val="19"/>
          <w:szCs w:val="19"/>
        </w:rPr>
        <w:t>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37:32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必有余剩的民从耶路撒冷而出，必有逃脱的人从锡安山而来。万军之耶和华的热心必成就这事。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3038">
        <w:rPr>
          <w:rFonts w:eastAsia="SimSun" w:cs="MingLiU" w:hint="eastAsia"/>
          <w:b/>
          <w:bCs/>
          <w:sz w:val="19"/>
          <w:szCs w:val="19"/>
        </w:rPr>
        <w:t>约翰福音 15:4-6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15:4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15:5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3038">
        <w:rPr>
          <w:rFonts w:eastAsia="SimSun" w:cs="MingLiU"/>
          <w:b/>
          <w:bCs/>
          <w:sz w:val="19"/>
          <w:szCs w:val="19"/>
        </w:rPr>
        <w:t>15:6</w:t>
      </w:r>
      <w:r w:rsidRPr="00EC3038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3038">
        <w:rPr>
          <w:rFonts w:eastAsia="SimSun" w:cs="MingLiU"/>
          <w:sz w:val="19"/>
          <w:szCs w:val="19"/>
        </w:rPr>
        <w:t>人若不住在我里面，就像枝子丢在外面枯干了，人收集起来，扔在火里烧了。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建议每日阅读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3038">
        <w:rPr>
          <w:rFonts w:eastAsia="SimSun" w:cs="Courier New"/>
          <w:spacing w:val="2"/>
          <w:sz w:val="19"/>
          <w:szCs w:val="19"/>
        </w:rPr>
        <w:t>我们在基督这美地里生根以前，没有什么正面的事物。反之，我们与肉体、规条和黑暗的权势有关联。但如今我们已在美地里生根，这丰满就成了我们的，我们也得着一切正面事物的供应。在这包罗万有且延展无限的丰满里，我们得着了一切。我们有神，有提高的人性，并且有神圣的属性和人性的美德。你需要生命么？生命就在这丰满里。你需要爱和忍耐么？爱和忍耐也包括在这丰满里。……我们在其中生根的土壤是何等丰富！这土壤供应我们一切，我们一无所缺。我们有了包罗万有、无穷无尽的丰满。……这丰满有形有体地居住在基督里面。我们在祂，就是在神格丰满的具体化身里面，也得了丰满（歌罗西书生命读经，五七八至五七九页）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3038">
        <w:rPr>
          <w:rFonts w:eastAsia="SimSun" w:cs="Courier New"/>
          <w:spacing w:val="2"/>
          <w:sz w:val="19"/>
          <w:szCs w:val="19"/>
        </w:rPr>
        <w:t>倘若我们花时间享受主，我们就该花充分的时间吸取祂。我们听过许多信息论到主是谁，祂是什么，以及祂在哪里。我们也学会了如何运用灵来接触祂。但如今我们必须花足够的时间吸取祂。我们在这件事上不该闲懒、怠惰。我能从经历中很强的见证，我们花时间享受主时，就把丰富土壤的一切元素吸收到我们里面了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3038">
        <w:rPr>
          <w:rFonts w:eastAsia="SimSun" w:cs="Courier New"/>
          <w:spacing w:val="2"/>
          <w:sz w:val="19"/>
          <w:szCs w:val="19"/>
        </w:rPr>
        <w:t>如果你在早晨没有吸取主，就很容易受到“苍蝇”和“蝎子”的搅扰。许多圣徒能见证，早晨吸取主，就是</w:t>
      </w:r>
      <w:r w:rsidRPr="00EC3038">
        <w:rPr>
          <w:rFonts w:eastAsia="SimSun" w:cs="Courier New"/>
          <w:spacing w:val="2"/>
          <w:sz w:val="19"/>
          <w:szCs w:val="19"/>
        </w:rPr>
        <w:lastRenderedPageBreak/>
        <w:t>把最好的驱虫剂供应给他们。然而，我们不但该在早晨花时间与主同在，也该整天与主同在。……我们若不忠信地花时间吸取主，我们的光景就会渐渐堕落。我们的经历能证实这事。让我们从思想、情感、意念中回转过来，将自己向主敞开，运用我们的灵说，“主耶稣，我爱你，我敬拜你，我尊崇你。主，我把自己献给你，我把心交给你，把今天每一件事都交给你。”你这样接触主的时候，切勿匆忙。要花时间，越多越好。你花时间接触主的时候，自然而然就把土壤里的丰富吸收到你里面。丰满、割礼、埋葬、复活、生命的分赐、规条的涂抹、掌权者的脱下，都会成为你的。歌罗西书中这一切的事实，都会成为你的经历。</w:t>
      </w:r>
    </w:p>
    <w:p w:rsidR="00065B88" w:rsidRPr="00EC3038" w:rsidRDefault="00065B88" w:rsidP="00065B88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3038">
        <w:rPr>
          <w:rFonts w:eastAsia="SimSun" w:cs="Courier New"/>
          <w:spacing w:val="2"/>
          <w:sz w:val="19"/>
          <w:szCs w:val="19"/>
        </w:rPr>
        <w:t>事实是在基督里，经历却是借着基督。我们接触主，并且实际地与主是一，就经历到这些事。最近我每天早晨都向主祷告说，“主，给我恩典，使我活出与你是一灵。主，我不怀疑你与我是一灵。但是主，求你提醒我，我与你是一灵。”我们越活出与主是一灵，就越经历歌罗西书所启示包罗万有、延展无限的基督。因此，那些在基督里的事实，借着祂并因着祂，就都成为我们的经历。哦，让我们吸取祂、享受祂并经历祂！赞美祂，我们已经在那满了神圣属性和提高的人性美德，丰富、肥沃的土壤里生根！我们所需要的一切都在这土壤里面，在我们所已经生根于其中的美地上。为着召会生活的实行，让我们一直在这土壤里生根，并且吸取其中一切的丰富（歌罗西书生命读经，五八一、五八三至五八四页）。</w:t>
      </w: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  <w:r w:rsidRPr="00EC3038">
        <w:rPr>
          <w:rFonts w:eastAsia="SimSun"/>
          <w:b/>
          <w:bCs/>
          <w:sz w:val="19"/>
          <w:szCs w:val="19"/>
          <w:u w:val="single"/>
        </w:rPr>
        <w:t>经历基督─作实际</w:t>
      </w:r>
    </w:p>
    <w:p w:rsidR="00065B88" w:rsidRDefault="00065B88" w:rsidP="00065B88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</w:rPr>
      </w:pPr>
      <w:r w:rsidRPr="00EC3038">
        <w:rPr>
          <w:rFonts w:eastAsia="SimSun" w:hint="eastAsia"/>
          <w:b/>
          <w:bCs/>
          <w:sz w:val="19"/>
          <w:szCs w:val="19"/>
        </w:rPr>
        <w:t>（大本 373）</w:t>
      </w:r>
    </w:p>
    <w:p w:rsidR="00EC3038" w:rsidRPr="00EC3038" w:rsidRDefault="00EC3038" w:rsidP="00065B88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</w:rPr>
      </w:pPr>
    </w:p>
    <w:p w:rsidR="00065B88" w:rsidRPr="00EC3038" w:rsidRDefault="00065B88" w:rsidP="00065B88">
      <w:pPr>
        <w:pStyle w:val="ListParagraph"/>
        <w:numPr>
          <w:ilvl w:val="0"/>
          <w:numId w:val="23"/>
        </w:numPr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基督是神真实见证，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或在本质、或在言行；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完满显出神的荣耀，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使人看见神的性情。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 xml:space="preserve"> </w:t>
      </w:r>
    </w:p>
    <w:p w:rsidR="00065B88" w:rsidRPr="00EC3038" w:rsidRDefault="00065B88" w:rsidP="00065B88">
      <w:pPr>
        <w:pStyle w:val="ListParagraph"/>
        <w:numPr>
          <w:ilvl w:val="0"/>
          <w:numId w:val="23"/>
        </w:numPr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基督作神完满见证，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远胜律法为神所作；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律法不过只用字句，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非用生命，将神述说。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</w:p>
    <w:p w:rsidR="00065B88" w:rsidRPr="00EC3038" w:rsidRDefault="00065B88" w:rsidP="00065B88">
      <w:pPr>
        <w:pStyle w:val="ListParagraph"/>
        <w:numPr>
          <w:ilvl w:val="0"/>
          <w:numId w:val="23"/>
        </w:numPr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神性丰满住在基督，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作了祂的内容成分；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祂是神的具体化身，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神的住处、神的器皿。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</w:p>
    <w:p w:rsidR="00065B88" w:rsidRPr="00EC3038" w:rsidRDefault="00065B88" w:rsidP="00065B88">
      <w:pPr>
        <w:pStyle w:val="ListParagraph"/>
        <w:numPr>
          <w:ilvl w:val="0"/>
          <w:numId w:val="23"/>
        </w:numPr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lastRenderedPageBreak/>
        <w:t>神的荣耀、神的形像，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基督全都彰显展览；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神的心意、神的道路，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也都在祂给人看见。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 xml:space="preserve"> </w:t>
      </w:r>
    </w:p>
    <w:p w:rsidR="00065B88" w:rsidRPr="00EC3038" w:rsidRDefault="00065B88" w:rsidP="00065B88">
      <w:pPr>
        <w:pStyle w:val="ListParagraph"/>
        <w:numPr>
          <w:ilvl w:val="0"/>
          <w:numId w:val="23"/>
        </w:numPr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基督现今住在我灵，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为作我分直到永久；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我在灵中将祂分享，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530"/>
        <w:rPr>
          <w:rFonts w:eastAsia="SimSun"/>
          <w:sz w:val="19"/>
          <w:szCs w:val="19"/>
        </w:rPr>
      </w:pPr>
      <w:r w:rsidRPr="00EC3038">
        <w:rPr>
          <w:rFonts w:eastAsia="SimSun"/>
          <w:sz w:val="19"/>
          <w:szCs w:val="19"/>
        </w:rPr>
        <w:t>神性一切全归我有。</w:t>
      </w:r>
    </w:p>
    <w:p w:rsidR="00065B88" w:rsidRPr="00EC3038" w:rsidRDefault="00065B88" w:rsidP="00065B88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65B88" w:rsidRPr="00EC3038" w:rsidTr="006B101C">
        <w:trPr>
          <w:trHeight w:val="234"/>
        </w:trPr>
        <w:tc>
          <w:tcPr>
            <w:tcW w:w="1295" w:type="dxa"/>
          </w:tcPr>
          <w:p w:rsidR="00065B88" w:rsidRPr="00EC3038" w:rsidRDefault="00065B88" w:rsidP="006B101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3038">
              <w:rPr>
                <w:rFonts w:eastAsia="SimSun" w:hint="eastAsia"/>
                <w:b/>
                <w:sz w:val="19"/>
                <w:szCs w:val="19"/>
              </w:rPr>
              <w:t>主日02</w:t>
            </w:r>
            <w:r w:rsidRPr="00EC3038">
              <w:rPr>
                <w:rFonts w:eastAsia="SimSun"/>
                <w:b/>
                <w:sz w:val="19"/>
                <w:szCs w:val="19"/>
              </w:rPr>
              <w:t>/</w:t>
            </w:r>
            <w:r w:rsidRPr="00EC3038">
              <w:rPr>
                <w:rFonts w:eastAsia="SimSun" w:hint="eastAsia"/>
                <w:b/>
                <w:sz w:val="19"/>
                <w:szCs w:val="19"/>
              </w:rPr>
              <w:t>16</w:t>
            </w:r>
          </w:p>
        </w:tc>
      </w:tr>
    </w:tbl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3038">
        <w:rPr>
          <w:rFonts w:eastAsia="SimSun"/>
          <w:b/>
          <w:sz w:val="19"/>
          <w:szCs w:val="19"/>
          <w:u w:val="single"/>
        </w:rPr>
        <w:t>背诵经节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 w:hint="eastAsia"/>
          <w:b/>
          <w:bCs/>
          <w:sz w:val="19"/>
          <w:szCs w:val="19"/>
        </w:rPr>
        <w:t>歌罗西书1:27</w:t>
      </w:r>
      <w:r w:rsidRPr="00EC3038">
        <w:rPr>
          <w:rFonts w:eastAsia="SimSun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神愿意叫他们知道，这奥秘的荣耀在外邦人中是何等的丰富，就是基督在你们里面成了荣耀的盼望</w:t>
      </w:r>
      <w:r w:rsidR="001E67DE" w:rsidRPr="00EC3038">
        <w:rPr>
          <w:rFonts w:eastAsia="SimSun" w:hint="eastAsia"/>
          <w:sz w:val="19"/>
          <w:szCs w:val="19"/>
        </w:rPr>
        <w:t>。</w:t>
      </w:r>
      <w:bookmarkStart w:id="2" w:name="_GoBack"/>
      <w:bookmarkEnd w:id="2"/>
    </w:p>
    <w:p w:rsidR="00065B88" w:rsidRPr="00EC3038" w:rsidRDefault="00065B88" w:rsidP="00065B88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3038">
        <w:rPr>
          <w:rFonts w:eastAsia="SimSun"/>
          <w:b/>
          <w:sz w:val="19"/>
          <w:szCs w:val="19"/>
          <w:u w:val="single"/>
        </w:rPr>
        <w:t>相关经节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EC3038">
        <w:rPr>
          <w:rFonts w:eastAsia="SimSun" w:hint="eastAsia"/>
          <w:b/>
          <w:bCs/>
          <w:sz w:val="19"/>
          <w:szCs w:val="19"/>
        </w:rPr>
        <w:t>歌罗西书 1:9-14, 26-29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1:9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所以，我们自从听见的日子，也就为你们不住</w:t>
      </w:r>
      <w:r w:rsidRPr="00EC3038">
        <w:rPr>
          <w:rFonts w:eastAsia="SimSun" w:hint="eastAsia"/>
          <w:sz w:val="19"/>
          <w:szCs w:val="19"/>
        </w:rPr>
        <w:t>地</w:t>
      </w:r>
      <w:r w:rsidRPr="00EC3038">
        <w:rPr>
          <w:rFonts w:eastAsia="SimSun"/>
          <w:sz w:val="19"/>
          <w:szCs w:val="19"/>
        </w:rPr>
        <w:t>祷告祈求，愿你们在一切属灵的智慧和悟性上，充分认识神的旨意，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1:10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行事为人配得过主，以致凡事蒙祂喜悦，在一切善工上结果子，借着认识神而长大，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1:11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照祂荣耀的权能，得以在各样的力上加力，使你们凡事欢欢喜喜</w:t>
      </w:r>
      <w:r w:rsidRPr="00EC3038">
        <w:rPr>
          <w:rFonts w:eastAsia="SimSun" w:hint="eastAsia"/>
          <w:sz w:val="19"/>
          <w:szCs w:val="19"/>
        </w:rPr>
        <w:t>地</w:t>
      </w:r>
      <w:r w:rsidRPr="00EC3038">
        <w:rPr>
          <w:rFonts w:eastAsia="SimSun"/>
          <w:sz w:val="19"/>
          <w:szCs w:val="19"/>
        </w:rPr>
        <w:t>忍耐宽容，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1:12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感谢父，叫你们够资格在光中同得所分给众圣徒的分；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1:13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祂拯救了我们脱离黑暗的权势，把我们迁入祂爱子的国里；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1:14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我们在爱子里得蒙救赎，就是罪得赦免。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1:26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就是历世历代以来所隐藏的奥秘，但如今向祂的圣徒显明了；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1:27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神愿意叫他们知道，这奥秘的荣耀在外邦人中是何等的丰富，就是基督在你们里面成了荣耀的盼望；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1:28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我们宣扬祂，是用全般的智慧警戒各人，教导各人，好将各人在基督里成熟</w:t>
      </w:r>
      <w:r w:rsidRPr="00EC3038">
        <w:rPr>
          <w:rFonts w:eastAsia="SimSun" w:hint="eastAsia"/>
          <w:sz w:val="19"/>
          <w:szCs w:val="19"/>
        </w:rPr>
        <w:t>地</w:t>
      </w:r>
      <w:r w:rsidRPr="00EC3038">
        <w:rPr>
          <w:rFonts w:eastAsia="SimSun"/>
          <w:sz w:val="19"/>
          <w:szCs w:val="19"/>
        </w:rPr>
        <w:t>献上；</w:t>
      </w:r>
    </w:p>
    <w:p w:rsidR="00065B88" w:rsidRPr="00EC3038" w:rsidRDefault="00065B88" w:rsidP="00065B88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3038">
        <w:rPr>
          <w:rFonts w:eastAsia="SimSun"/>
          <w:b/>
          <w:bCs/>
          <w:sz w:val="19"/>
          <w:szCs w:val="19"/>
        </w:rPr>
        <w:t>1:29</w:t>
      </w:r>
      <w:r w:rsidRPr="00EC3038">
        <w:rPr>
          <w:rFonts w:eastAsia="SimSun" w:hint="eastAsia"/>
          <w:b/>
          <w:bCs/>
          <w:sz w:val="19"/>
          <w:szCs w:val="19"/>
        </w:rPr>
        <w:t xml:space="preserve"> </w:t>
      </w:r>
      <w:r w:rsidRPr="00EC3038">
        <w:rPr>
          <w:rFonts w:eastAsia="SimSun"/>
          <w:sz w:val="19"/>
          <w:szCs w:val="19"/>
        </w:rPr>
        <w:t>我也为此劳苦，照着祂在我里面大能的运行，竭力奋斗。</w:t>
      </w:r>
    </w:p>
    <w:p w:rsidR="00065B88" w:rsidRDefault="00065B88" w:rsidP="006202BB">
      <w:pPr>
        <w:tabs>
          <w:tab w:val="left" w:pos="2430"/>
        </w:tabs>
        <w:jc w:val="both"/>
        <w:rPr>
          <w:rFonts w:eastAsia="SimSun"/>
          <w:sz w:val="20"/>
          <w:szCs w:val="20"/>
        </w:rPr>
      </w:pPr>
    </w:p>
    <w:p w:rsidR="009E6CAF" w:rsidRPr="002303B6" w:rsidRDefault="009E6CAF" w:rsidP="00536871">
      <w:pPr>
        <w:tabs>
          <w:tab w:val="left" w:pos="2430"/>
        </w:tabs>
        <w:jc w:val="both"/>
        <w:rPr>
          <w:rFonts w:eastAsia="SimSun"/>
          <w:sz w:val="20"/>
          <w:szCs w:val="20"/>
        </w:rPr>
      </w:pPr>
    </w:p>
    <w:sectPr w:rsidR="009E6CAF" w:rsidRPr="002303B6" w:rsidSect="001509AB">
      <w:headerReference w:type="default" r:id="rId8"/>
      <w:footerReference w:type="default" r:id="rId9"/>
      <w:type w:val="continuous"/>
      <w:pgSz w:w="15840" w:h="12240" w:orient="landscape" w:code="1"/>
      <w:pgMar w:top="764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E8" w:rsidRDefault="00A75BE8">
      <w:r>
        <w:separator/>
      </w:r>
    </w:p>
  </w:endnote>
  <w:endnote w:type="continuationSeparator" w:id="0">
    <w:p w:rsidR="00A75BE8" w:rsidRDefault="00A7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64" w:rsidRPr="00B57789" w:rsidRDefault="005D4B64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E8" w:rsidRDefault="00A75BE8">
      <w:r>
        <w:separator/>
      </w:r>
    </w:p>
  </w:footnote>
  <w:footnote w:type="continuationSeparator" w:id="0">
    <w:p w:rsidR="00A75BE8" w:rsidRDefault="00A7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64" w:rsidRDefault="005D4B64" w:rsidP="001509AB">
    <w:pPr>
      <w:tabs>
        <w:tab w:val="clear" w:pos="270"/>
        <w:tab w:val="left" w:pos="0"/>
      </w:tabs>
      <w:jc w:val="center"/>
      <w:rPr>
        <w:rStyle w:val="MWHeader2"/>
        <w:rFonts w:ascii="KaiTi" w:eastAsia="KaiTi" w:hAnsi="KaiTi"/>
        <w:bCs/>
        <w:sz w:val="18"/>
        <w:szCs w:val="18"/>
      </w:rPr>
    </w:pPr>
    <w:r w:rsidRPr="004979B3">
      <w:rPr>
        <w:rStyle w:val="MWHeader2"/>
        <w:rFonts w:ascii="KaiTi" w:eastAsia="KaiTi" w:hAnsi="KaiTi"/>
        <w:bCs/>
        <w:sz w:val="18"/>
        <w:szCs w:val="18"/>
      </w:rPr>
      <w:t>认识并经历包罗万有、延展无限的基督</w: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</w:p>
  <w:p w:rsidR="005D4B64" w:rsidRPr="004979B3" w:rsidRDefault="00544B3D" w:rsidP="009067E0">
    <w:pPr>
      <w:tabs>
        <w:tab w:val="clear" w:pos="270"/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544B3D">
      <w:rPr>
        <w:noProof/>
        <w:lang w:eastAsia="en-US"/>
      </w:rPr>
      <w:pict>
        <v:shape id="Freeform 6" o:spid="_x0000_s4097" style="position:absolute;margin-left:14.8pt;margin-top:34.7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FcS8nH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D4B64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D4B64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5D4B64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D4B64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5D4B64">
      <w:rPr>
        <w:rStyle w:val="MWHeader2"/>
        <w:rFonts w:ascii="KaiTi" w:eastAsia="KaiTi" w:hAnsi="KaiTi"/>
        <w:bCs/>
        <w:sz w:val="18"/>
        <w:szCs w:val="18"/>
      </w:rPr>
      <w:t xml:space="preserve">                     </w:t>
    </w:r>
    <w:r w:rsidR="005D4B64" w:rsidRPr="004979B3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5D4B64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D4B64">
      <w:rPr>
        <w:rStyle w:val="MWHeader2"/>
        <w:rFonts w:ascii="KaiTi" w:eastAsia="KaiTi" w:hAnsi="KaiTi" w:hint="eastAsia"/>
        <w:bCs/>
        <w:sz w:val="18"/>
        <w:szCs w:val="18"/>
      </w:rPr>
      <w:t>五</w:t>
    </w:r>
    <w:r w:rsidR="005D4B64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D4B6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D4B64" w:rsidRPr="008845A1">
      <w:rPr>
        <w:rStyle w:val="MWHeader2"/>
        <w:rFonts w:ascii="KaiTi" w:eastAsia="KaiTi" w:hAnsi="KaiTi"/>
        <w:bCs/>
        <w:sz w:val="18"/>
        <w:szCs w:val="18"/>
      </w:rPr>
      <w:t>认识并经历包罗万有、延展无限的基督作为神的奥秘</w:t>
    </w:r>
    <w:r w:rsidR="005D4B64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D4B64">
      <w:rPr>
        <w:rStyle w:val="MWHeader2"/>
        <w:rFonts w:ascii="KaiTi" w:eastAsia="KaiTi" w:hAnsi="KaiTi"/>
        <w:bCs/>
        <w:sz w:val="18"/>
        <w:szCs w:val="18"/>
      </w:rPr>
      <w:t xml:space="preserve">            </w:t>
    </w:r>
    <w:r w:rsidR="005D4B64" w:rsidRPr="004979B3">
      <w:rPr>
        <w:rFonts w:ascii="KaiTi" w:eastAsia="KaiTi" w:hAnsi="KaiTi"/>
        <w:b/>
        <w:sz w:val="18"/>
        <w:szCs w:val="18"/>
      </w:rPr>
      <w:t xml:space="preserve">     </w:t>
    </w:r>
    <w:r w:rsidR="005D4B64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D4B64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5D4B64">
      <w:rPr>
        <w:rStyle w:val="MWDate"/>
        <w:rFonts w:ascii="KaiTi" w:eastAsia="KaiTi" w:hAnsi="KaiTi"/>
        <w:b/>
        <w:sz w:val="18"/>
        <w:szCs w:val="18"/>
      </w:rPr>
      <w:t>2</w:t>
    </w:r>
    <w:r w:rsidR="005D4B64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D4B64">
      <w:rPr>
        <w:rStyle w:val="MWDate"/>
        <w:rFonts w:ascii="KaiTi" w:eastAsia="KaiTi" w:hAnsi="KaiTi" w:hint="eastAsia"/>
        <w:b/>
        <w:sz w:val="18"/>
        <w:szCs w:val="18"/>
      </w:rPr>
      <w:t>1</w:t>
    </w:r>
    <w:r w:rsidR="005D4B64">
      <w:rPr>
        <w:rStyle w:val="MWDate"/>
        <w:rFonts w:ascii="KaiTi" w:eastAsia="KaiTi" w:hAnsi="KaiTi"/>
        <w:b/>
        <w:sz w:val="18"/>
        <w:szCs w:val="18"/>
      </w:rPr>
      <w:t>0</w:t>
    </w:r>
    <w:r w:rsidR="005D4B64" w:rsidRPr="004979B3">
      <w:rPr>
        <w:rStyle w:val="MWDate"/>
        <w:rFonts w:ascii="KaiTi" w:eastAsia="KaiTi" w:hAnsi="KaiTi"/>
        <w:b/>
        <w:sz w:val="18"/>
        <w:szCs w:val="18"/>
      </w:rPr>
      <w:t>日-2020年</w:t>
    </w:r>
    <w:r w:rsidR="005D4B64">
      <w:rPr>
        <w:rStyle w:val="MWDate"/>
        <w:rFonts w:ascii="KaiTi" w:eastAsia="KaiTi" w:hAnsi="KaiTi"/>
        <w:b/>
        <w:sz w:val="18"/>
        <w:szCs w:val="18"/>
      </w:rPr>
      <w:t>2</w:t>
    </w:r>
    <w:r w:rsidR="005D4B64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D4B64">
      <w:rPr>
        <w:rStyle w:val="MWDate"/>
        <w:rFonts w:ascii="KaiTi" w:eastAsia="KaiTi" w:hAnsi="KaiTi"/>
        <w:b/>
        <w:sz w:val="18"/>
        <w:szCs w:val="18"/>
      </w:rPr>
      <w:t>16</w:t>
    </w:r>
    <w:r w:rsidR="005D4B64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6501C"/>
    <w:multiLevelType w:val="hybridMultilevel"/>
    <w:tmpl w:val="E91A4302"/>
    <w:lvl w:ilvl="0" w:tplc="7298AF8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1DC"/>
    <w:rsid w:val="00065581"/>
    <w:rsid w:val="00065B88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14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67DE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0BB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4B3D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4B64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77BA9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0385"/>
    <w:rsid w:val="007C18C9"/>
    <w:rsid w:val="007C1D77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5EB"/>
    <w:rsid w:val="008C6B3F"/>
    <w:rsid w:val="008C6F20"/>
    <w:rsid w:val="008C7C42"/>
    <w:rsid w:val="008C7E37"/>
    <w:rsid w:val="008D115F"/>
    <w:rsid w:val="008D1B09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8F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5BE8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135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3815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038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9E"/>
    <w:pPr>
      <w:tabs>
        <w:tab w:val="left" w:pos="270"/>
      </w:tabs>
    </w:pPr>
    <w:rPr>
      <w:rFonts w:ascii="SimSun" w:hAnsi="SimSun" w:cs="Nadeem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tabs>
        <w:tab w:val="clear" w:pos="270"/>
      </w:tabs>
      <w:spacing w:before="100" w:beforeAutospacing="1" w:after="100" w:afterAutospacing="1"/>
      <w:outlineLvl w:val="0"/>
    </w:pPr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lear" w:pos="270"/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 w:cs="Times New Roman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lear" w:pos="270"/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lear" w:pos="270"/>
        <w:tab w:val="center" w:pos="4320"/>
        <w:tab w:val="right" w:pos="8640"/>
      </w:tabs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pPr>
      <w:tabs>
        <w:tab w:val="clear" w:pos="270"/>
      </w:tabs>
    </w:pPr>
    <w:rPr>
      <w:rFonts w:ascii="Courier New" w:hAnsi="Courier New" w:cs="Times New Roman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tabs>
        <w:tab w:val="clear" w:pos="270"/>
      </w:tabs>
      <w:ind w:left="36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pPr>
      <w:tabs>
        <w:tab w:val="clear" w:pos="270"/>
      </w:tabs>
    </w:pPr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  <w:tabs>
        <w:tab w:val="clear" w:pos="27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clear" w:pos="2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pPr>
      <w:tabs>
        <w:tab w:val="clear" w:pos="270"/>
      </w:tabs>
    </w:pPr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tabs>
        <w:tab w:val="clear" w:pos="270"/>
      </w:tabs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00303104msonormal">
    <w:name w:val="yiv5800303104msonormal"/>
    <w:basedOn w:val="Normal"/>
    <w:rsid w:val="003E73EC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486537msonormal">
    <w:name w:val="yiv3076486537msonormal"/>
    <w:basedOn w:val="Normal"/>
    <w:rsid w:val="00EB5617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tabs>
        <w:tab w:val="clear" w:pos="270"/>
      </w:tabs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tabs>
        <w:tab w:val="clear" w:pos="270"/>
      </w:tabs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 w:cs="Times New Roma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lear" w:pos="270"/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 w:val="24"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9">
    <w:name w:val="calibre9"/>
    <w:basedOn w:val="Normal"/>
    <w:rsid w:val="00393816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25BB-BFE4-49D5-B611-E393A28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9581</Words>
  <Characters>751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4</cp:revision>
  <cp:lastPrinted>2019-12-20T16:34:00Z</cp:lastPrinted>
  <dcterms:created xsi:type="dcterms:W3CDTF">2020-02-08T15:38:00Z</dcterms:created>
  <dcterms:modified xsi:type="dcterms:W3CDTF">2020-02-09T00:41:00Z</dcterms:modified>
</cp:coreProperties>
</file>